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CE2" w:rsidRPr="00627284" w:rsidRDefault="00643225" w:rsidP="0064322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7284">
        <w:rPr>
          <w:rFonts w:ascii="Times New Roman" w:hAnsi="Times New Roman" w:cs="Times New Roman"/>
          <w:b/>
          <w:sz w:val="24"/>
          <w:szCs w:val="24"/>
        </w:rPr>
        <w:t>MINISTRY OF GENERAL EDUCATION</w:t>
      </w:r>
    </w:p>
    <w:p w:rsidR="00643225" w:rsidRPr="00627284" w:rsidRDefault="000C3A97" w:rsidP="000C3A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7284">
        <w:rPr>
          <w:rFonts w:ascii="Times New Roman" w:hAnsi="Times New Roman" w:cs="Times New Roman"/>
          <w:b/>
          <w:sz w:val="24"/>
          <w:szCs w:val="24"/>
        </w:rPr>
        <w:t xml:space="preserve">GRADE TEN (10) </w:t>
      </w:r>
      <w:r w:rsidR="00643225" w:rsidRPr="00627284">
        <w:rPr>
          <w:rFonts w:ascii="Times New Roman" w:hAnsi="Times New Roman" w:cs="Times New Roman"/>
          <w:b/>
          <w:sz w:val="24"/>
          <w:szCs w:val="24"/>
        </w:rPr>
        <w:t>CIVIC EDUCATION SCHEMES OF WORK</w:t>
      </w:r>
    </w:p>
    <w:p w:rsidR="000C3A97" w:rsidRPr="00627284" w:rsidRDefault="000C3A97" w:rsidP="000C3A97">
      <w:pPr>
        <w:rPr>
          <w:rFonts w:ascii="Times New Roman" w:hAnsi="Times New Roman" w:cs="Times New Roman"/>
          <w:b/>
          <w:sz w:val="24"/>
          <w:szCs w:val="24"/>
        </w:rPr>
      </w:pPr>
      <w:r w:rsidRPr="00627284">
        <w:rPr>
          <w:rFonts w:ascii="Times New Roman" w:hAnsi="Times New Roman" w:cs="Times New Roman"/>
          <w:b/>
          <w:sz w:val="24"/>
          <w:szCs w:val="24"/>
        </w:rPr>
        <w:t>SCHOOL: ..............................</w:t>
      </w:r>
      <w:r w:rsidRPr="00627284">
        <w:rPr>
          <w:rFonts w:ascii="Times New Roman" w:hAnsi="Times New Roman" w:cs="Times New Roman"/>
          <w:b/>
          <w:sz w:val="24"/>
          <w:szCs w:val="24"/>
        </w:rPr>
        <w:tab/>
        <w:t>NAME OF TE</w:t>
      </w:r>
      <w:r w:rsidR="004C6846" w:rsidRPr="00627284">
        <w:rPr>
          <w:rFonts w:ascii="Times New Roman" w:hAnsi="Times New Roman" w:cs="Times New Roman"/>
          <w:b/>
          <w:sz w:val="24"/>
          <w:szCs w:val="24"/>
        </w:rPr>
        <w:t>A</w:t>
      </w:r>
      <w:r w:rsidRPr="00627284">
        <w:rPr>
          <w:rFonts w:ascii="Times New Roman" w:hAnsi="Times New Roman" w:cs="Times New Roman"/>
          <w:b/>
          <w:sz w:val="24"/>
          <w:szCs w:val="24"/>
        </w:rPr>
        <w:t>CHER: .............................</w:t>
      </w:r>
      <w:r w:rsidRPr="00627284">
        <w:rPr>
          <w:rFonts w:ascii="Times New Roman" w:hAnsi="Times New Roman" w:cs="Times New Roman"/>
          <w:b/>
          <w:sz w:val="24"/>
          <w:szCs w:val="24"/>
        </w:rPr>
        <w:tab/>
      </w:r>
      <w:r w:rsidRPr="00627284">
        <w:rPr>
          <w:rFonts w:ascii="Times New Roman" w:hAnsi="Times New Roman" w:cs="Times New Roman"/>
          <w:b/>
          <w:sz w:val="24"/>
          <w:szCs w:val="24"/>
        </w:rPr>
        <w:tab/>
      </w:r>
      <w:r w:rsidRPr="00627284">
        <w:rPr>
          <w:rFonts w:ascii="Times New Roman" w:hAnsi="Times New Roman" w:cs="Times New Roman"/>
          <w:b/>
          <w:sz w:val="24"/>
          <w:szCs w:val="24"/>
        </w:rPr>
        <w:tab/>
        <w:t>YEAR: ..........................</w:t>
      </w:r>
      <w:r w:rsidRPr="00627284">
        <w:rPr>
          <w:rFonts w:ascii="Times New Roman" w:hAnsi="Times New Roman" w:cs="Times New Roman"/>
          <w:b/>
          <w:sz w:val="24"/>
          <w:szCs w:val="24"/>
        </w:rPr>
        <w:tab/>
      </w:r>
      <w:r w:rsidRPr="00627284">
        <w:rPr>
          <w:rFonts w:ascii="Times New Roman" w:hAnsi="Times New Roman" w:cs="Times New Roman"/>
          <w:b/>
          <w:sz w:val="24"/>
          <w:szCs w:val="24"/>
        </w:rPr>
        <w:tab/>
        <w:t>TERM: 1</w:t>
      </w:r>
    </w:p>
    <w:tbl>
      <w:tblPr>
        <w:tblStyle w:val="TableGrid"/>
        <w:tblW w:w="15276" w:type="dxa"/>
        <w:tblLook w:val="04A0"/>
      </w:tblPr>
      <w:tblGrid>
        <w:gridCol w:w="963"/>
        <w:gridCol w:w="3649"/>
        <w:gridCol w:w="3107"/>
        <w:gridCol w:w="2350"/>
        <w:gridCol w:w="2678"/>
        <w:gridCol w:w="2529"/>
      </w:tblGrid>
      <w:tr w:rsidR="004C6846" w:rsidRPr="000636C4" w:rsidTr="002D6050">
        <w:tc>
          <w:tcPr>
            <w:tcW w:w="960" w:type="dxa"/>
          </w:tcPr>
          <w:p w:rsidR="004C6846" w:rsidRPr="00627284" w:rsidRDefault="004C6846" w:rsidP="004C68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284"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</w:tc>
        <w:tc>
          <w:tcPr>
            <w:tcW w:w="3762" w:type="dxa"/>
          </w:tcPr>
          <w:p w:rsidR="004C6846" w:rsidRPr="00627284" w:rsidRDefault="004C6846" w:rsidP="004C68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284">
              <w:rPr>
                <w:rFonts w:ascii="Times New Roman" w:hAnsi="Times New Roman" w:cs="Times New Roman"/>
                <w:b/>
                <w:sz w:val="24"/>
                <w:szCs w:val="24"/>
              </w:rPr>
              <w:t>TOPIC/CONTENT</w:t>
            </w:r>
          </w:p>
        </w:tc>
        <w:tc>
          <w:tcPr>
            <w:tcW w:w="3183" w:type="dxa"/>
          </w:tcPr>
          <w:p w:rsidR="004C6846" w:rsidRPr="00627284" w:rsidRDefault="004C6846" w:rsidP="004C68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284">
              <w:rPr>
                <w:rFonts w:ascii="Times New Roman" w:hAnsi="Times New Roman" w:cs="Times New Roman"/>
                <w:b/>
                <w:sz w:val="24"/>
                <w:szCs w:val="24"/>
              </w:rPr>
              <w:t>SPECIFIC OUTCOMES</w:t>
            </w:r>
          </w:p>
        </w:tc>
        <w:tc>
          <w:tcPr>
            <w:tcW w:w="2126" w:type="dxa"/>
          </w:tcPr>
          <w:p w:rsidR="004C6846" w:rsidRPr="00627284" w:rsidRDefault="004C6846" w:rsidP="004C68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284">
              <w:rPr>
                <w:rFonts w:ascii="Times New Roman" w:hAnsi="Times New Roman" w:cs="Times New Roman"/>
                <w:b/>
                <w:sz w:val="24"/>
                <w:szCs w:val="24"/>
              </w:rPr>
              <w:t>METHODS</w:t>
            </w:r>
          </w:p>
        </w:tc>
        <w:tc>
          <w:tcPr>
            <w:tcW w:w="2693" w:type="dxa"/>
          </w:tcPr>
          <w:p w:rsidR="004C6846" w:rsidRPr="00627284" w:rsidRDefault="004C6846" w:rsidP="004C68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284">
              <w:rPr>
                <w:rFonts w:ascii="Times New Roman" w:hAnsi="Times New Roman" w:cs="Times New Roman"/>
                <w:b/>
                <w:sz w:val="24"/>
                <w:szCs w:val="24"/>
              </w:rPr>
              <w:t>RESOURCES</w:t>
            </w:r>
          </w:p>
        </w:tc>
        <w:tc>
          <w:tcPr>
            <w:tcW w:w="2552" w:type="dxa"/>
          </w:tcPr>
          <w:p w:rsidR="004C6846" w:rsidRPr="00627284" w:rsidRDefault="004C6846" w:rsidP="004C68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284">
              <w:rPr>
                <w:rFonts w:ascii="Times New Roman" w:hAnsi="Times New Roman" w:cs="Times New Roman"/>
                <w:b/>
                <w:sz w:val="24"/>
                <w:szCs w:val="24"/>
              </w:rPr>
              <w:t>REFERENCES</w:t>
            </w:r>
          </w:p>
        </w:tc>
      </w:tr>
      <w:tr w:rsidR="00EC7702" w:rsidRPr="000636C4" w:rsidTr="002D6050">
        <w:tc>
          <w:tcPr>
            <w:tcW w:w="960" w:type="dxa"/>
          </w:tcPr>
          <w:p w:rsidR="00EC7702" w:rsidRPr="000636C4" w:rsidRDefault="00EC7702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2" w:type="dxa"/>
          </w:tcPr>
          <w:p w:rsidR="00EC7702" w:rsidRPr="000636C4" w:rsidRDefault="00EC7702" w:rsidP="00077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CONSTITUTON</w:t>
            </w:r>
          </w:p>
          <w:p w:rsidR="00EC7702" w:rsidRPr="000636C4" w:rsidRDefault="00EC7702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-Definition</w:t>
            </w:r>
            <w:r w:rsidR="00077D8D"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 of constitution</w:t>
            </w:r>
          </w:p>
          <w:p w:rsidR="00077D8D" w:rsidRPr="000636C4" w:rsidRDefault="00077D8D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7702" w:rsidRPr="000636C4" w:rsidRDefault="00EC7702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-Types of constitution</w:t>
            </w:r>
          </w:p>
          <w:p w:rsidR="00EC7702" w:rsidRPr="000636C4" w:rsidRDefault="00EC7702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D8D" w:rsidRPr="000636C4" w:rsidRDefault="00077D8D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7702" w:rsidRPr="000636C4" w:rsidRDefault="00EC7702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-The main parts of the Zambian constitution</w:t>
            </w:r>
          </w:p>
        </w:tc>
        <w:tc>
          <w:tcPr>
            <w:tcW w:w="3183" w:type="dxa"/>
          </w:tcPr>
          <w:p w:rsidR="00077D8D" w:rsidRPr="000636C4" w:rsidRDefault="00EC7702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C7702" w:rsidRPr="00DA4C4F" w:rsidRDefault="00EC7702" w:rsidP="00974076">
            <w:pPr>
              <w:pStyle w:val="ListParagraph"/>
              <w:numPr>
                <w:ilvl w:val="0"/>
                <w:numId w:val="13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A4C4F">
              <w:rPr>
                <w:rFonts w:ascii="Times New Roman" w:hAnsi="Times New Roman" w:cs="Times New Roman"/>
                <w:sz w:val="24"/>
                <w:szCs w:val="24"/>
              </w:rPr>
              <w:t>Describe types of constitution</w:t>
            </w:r>
          </w:p>
          <w:p w:rsidR="00077D8D" w:rsidRPr="000636C4" w:rsidRDefault="00077D8D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D8D" w:rsidRPr="000636C4" w:rsidRDefault="00077D8D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D8D" w:rsidRPr="000636C4" w:rsidRDefault="00077D8D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7702" w:rsidRPr="00DA4C4F" w:rsidRDefault="00EC7702" w:rsidP="00974076">
            <w:pPr>
              <w:pStyle w:val="ListParagraph"/>
              <w:numPr>
                <w:ilvl w:val="0"/>
                <w:numId w:val="1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A4C4F">
              <w:rPr>
                <w:rFonts w:ascii="Times New Roman" w:hAnsi="Times New Roman" w:cs="Times New Roman"/>
                <w:sz w:val="24"/>
                <w:szCs w:val="24"/>
              </w:rPr>
              <w:t>Explain the main parts of the Zambian constitution</w:t>
            </w:r>
          </w:p>
          <w:p w:rsidR="00EC7702" w:rsidRPr="000636C4" w:rsidRDefault="00EC7702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A4C4F" w:rsidRPr="00DA4C4F" w:rsidRDefault="00DA4C4F" w:rsidP="00974076">
            <w:pPr>
              <w:pStyle w:val="ListParagraph"/>
              <w:numPr>
                <w:ilvl w:val="0"/>
                <w:numId w:val="1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A4C4F">
              <w:rPr>
                <w:rFonts w:ascii="Times New Roman" w:hAnsi="Times New Roman" w:cs="Times New Roman"/>
                <w:sz w:val="24"/>
                <w:szCs w:val="24"/>
              </w:rPr>
              <w:t>Document study</w:t>
            </w:r>
          </w:p>
          <w:p w:rsidR="00DA4C4F" w:rsidRPr="00DA4C4F" w:rsidRDefault="00DA4C4F" w:rsidP="00974076">
            <w:pPr>
              <w:pStyle w:val="ListParagraph"/>
              <w:numPr>
                <w:ilvl w:val="0"/>
                <w:numId w:val="1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A4C4F">
              <w:rPr>
                <w:rFonts w:ascii="Times New Roman" w:hAnsi="Times New Roman" w:cs="Times New Roman"/>
                <w:sz w:val="24"/>
                <w:szCs w:val="24"/>
              </w:rPr>
              <w:t>Debate</w:t>
            </w:r>
          </w:p>
          <w:p w:rsidR="00DA4C4F" w:rsidRPr="00DA4C4F" w:rsidRDefault="00DA4C4F" w:rsidP="00974076">
            <w:pPr>
              <w:pStyle w:val="ListParagraph"/>
              <w:numPr>
                <w:ilvl w:val="0"/>
                <w:numId w:val="1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A4C4F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DA4C4F" w:rsidRPr="00DA4C4F" w:rsidRDefault="00DA4C4F" w:rsidP="00974076">
            <w:pPr>
              <w:pStyle w:val="ListParagraph"/>
              <w:numPr>
                <w:ilvl w:val="0"/>
                <w:numId w:val="1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A4C4F"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  <w:p w:rsidR="00DA4C4F" w:rsidRPr="00DA4C4F" w:rsidRDefault="00DA4C4F" w:rsidP="00974076">
            <w:pPr>
              <w:pStyle w:val="ListParagraph"/>
              <w:numPr>
                <w:ilvl w:val="0"/>
                <w:numId w:val="1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A4C4F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DA4C4F" w:rsidRPr="00DA4C4F" w:rsidRDefault="00DA4C4F" w:rsidP="00974076">
            <w:pPr>
              <w:pStyle w:val="ListParagraph"/>
              <w:numPr>
                <w:ilvl w:val="0"/>
                <w:numId w:val="1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A4C4F">
              <w:rPr>
                <w:rFonts w:ascii="Times New Roman" w:hAnsi="Times New Roman" w:cs="Times New Roman"/>
                <w:sz w:val="24"/>
                <w:szCs w:val="24"/>
              </w:rPr>
              <w:t>Role play</w:t>
            </w:r>
          </w:p>
          <w:p w:rsidR="00DA4C4F" w:rsidRPr="00DA4C4F" w:rsidRDefault="00DA4C4F" w:rsidP="00974076">
            <w:pPr>
              <w:pStyle w:val="ListParagraph"/>
              <w:numPr>
                <w:ilvl w:val="0"/>
                <w:numId w:val="1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A4C4F">
              <w:rPr>
                <w:rFonts w:ascii="Times New Roman" w:hAnsi="Times New Roman" w:cs="Times New Roman"/>
                <w:sz w:val="24"/>
                <w:szCs w:val="24"/>
              </w:rPr>
              <w:t>Text study</w:t>
            </w:r>
          </w:p>
          <w:p w:rsidR="00EC7702" w:rsidRPr="000636C4" w:rsidRDefault="00EC7702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74342" w:rsidRPr="00DA4C4F" w:rsidRDefault="00D74342" w:rsidP="00974076">
            <w:pPr>
              <w:pStyle w:val="ListParagraph"/>
              <w:numPr>
                <w:ilvl w:val="0"/>
                <w:numId w:val="1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A4C4F">
              <w:rPr>
                <w:rFonts w:ascii="Times New Roman" w:hAnsi="Times New Roman" w:cs="Times New Roman"/>
                <w:sz w:val="24"/>
                <w:szCs w:val="24"/>
              </w:rPr>
              <w:t>learner’s Book</w:t>
            </w:r>
          </w:p>
          <w:p w:rsidR="00D74342" w:rsidRPr="00DA4C4F" w:rsidRDefault="00DA4C4F" w:rsidP="00974076">
            <w:pPr>
              <w:pStyle w:val="ListParagraph"/>
              <w:numPr>
                <w:ilvl w:val="0"/>
                <w:numId w:val="1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A4C4F">
              <w:rPr>
                <w:rFonts w:ascii="Times New Roman" w:hAnsi="Times New Roman" w:cs="Times New Roman"/>
                <w:sz w:val="24"/>
                <w:szCs w:val="24"/>
              </w:rPr>
              <w:t>Newspaper</w:t>
            </w:r>
            <w:r w:rsidR="00D74342" w:rsidRPr="00DA4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4C4F">
              <w:rPr>
                <w:rFonts w:ascii="Times New Roman" w:hAnsi="Times New Roman" w:cs="Times New Roman"/>
                <w:sz w:val="24"/>
                <w:szCs w:val="24"/>
              </w:rPr>
              <w:t xml:space="preserve"> cutting</w:t>
            </w:r>
          </w:p>
          <w:p w:rsidR="00D74342" w:rsidRPr="00DA4C4F" w:rsidRDefault="00D74342" w:rsidP="00974076">
            <w:pPr>
              <w:pStyle w:val="ListParagraph"/>
              <w:numPr>
                <w:ilvl w:val="0"/>
                <w:numId w:val="1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A4C4F">
              <w:rPr>
                <w:rFonts w:ascii="Times New Roman" w:hAnsi="Times New Roman" w:cs="Times New Roman"/>
                <w:sz w:val="24"/>
                <w:szCs w:val="24"/>
              </w:rPr>
              <w:t>Brochures</w:t>
            </w:r>
          </w:p>
          <w:p w:rsidR="00D74342" w:rsidRPr="00DA4C4F" w:rsidRDefault="00D74342" w:rsidP="00974076">
            <w:pPr>
              <w:pStyle w:val="ListParagraph"/>
              <w:numPr>
                <w:ilvl w:val="0"/>
                <w:numId w:val="1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A4C4F">
              <w:rPr>
                <w:rFonts w:ascii="Times New Roman" w:hAnsi="Times New Roman" w:cs="Times New Roman"/>
                <w:sz w:val="24"/>
                <w:szCs w:val="24"/>
              </w:rPr>
              <w:t>Posters</w:t>
            </w:r>
          </w:p>
          <w:p w:rsidR="00D74342" w:rsidRPr="00DA4C4F" w:rsidRDefault="00D74342" w:rsidP="00974076">
            <w:pPr>
              <w:pStyle w:val="ListParagraph"/>
              <w:numPr>
                <w:ilvl w:val="0"/>
                <w:numId w:val="1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A4C4F">
              <w:rPr>
                <w:rFonts w:ascii="Times New Roman" w:hAnsi="Times New Roman" w:cs="Times New Roman"/>
                <w:sz w:val="24"/>
                <w:szCs w:val="24"/>
              </w:rPr>
              <w:t>Charts</w:t>
            </w:r>
          </w:p>
          <w:p w:rsidR="00D74342" w:rsidRPr="00DA4C4F" w:rsidRDefault="00D74342" w:rsidP="00974076">
            <w:pPr>
              <w:pStyle w:val="ListParagraph"/>
              <w:numPr>
                <w:ilvl w:val="0"/>
                <w:numId w:val="1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A4C4F">
              <w:rPr>
                <w:rFonts w:ascii="Times New Roman" w:hAnsi="Times New Roman" w:cs="Times New Roman"/>
                <w:sz w:val="24"/>
                <w:szCs w:val="24"/>
              </w:rPr>
              <w:t>Photographs</w:t>
            </w:r>
          </w:p>
          <w:p w:rsidR="00D74342" w:rsidRPr="00DA4C4F" w:rsidRDefault="00D74342" w:rsidP="00974076">
            <w:pPr>
              <w:pStyle w:val="ListParagraph"/>
              <w:numPr>
                <w:ilvl w:val="0"/>
                <w:numId w:val="1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A4C4F">
              <w:rPr>
                <w:rFonts w:ascii="Times New Roman" w:hAnsi="Times New Roman" w:cs="Times New Roman"/>
                <w:sz w:val="24"/>
                <w:szCs w:val="24"/>
              </w:rPr>
              <w:t xml:space="preserve">Diagrams </w:t>
            </w:r>
          </w:p>
          <w:p w:rsidR="00DA4C4F" w:rsidRDefault="00DA4C4F" w:rsidP="00974076">
            <w:pPr>
              <w:pStyle w:val="ListParagraph"/>
              <w:numPr>
                <w:ilvl w:val="0"/>
                <w:numId w:val="1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Resource person</w:t>
            </w:r>
          </w:p>
          <w:p w:rsidR="00EC7702" w:rsidRPr="00DA4C4F" w:rsidRDefault="00DA4C4F" w:rsidP="00974076">
            <w:pPr>
              <w:pStyle w:val="ListParagraph"/>
              <w:numPr>
                <w:ilvl w:val="0"/>
                <w:numId w:val="1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A4C4F">
              <w:rPr>
                <w:rFonts w:ascii="Times New Roman" w:hAnsi="Times New Roman" w:cs="Times New Roman"/>
                <w:sz w:val="24"/>
                <w:szCs w:val="24"/>
              </w:rPr>
              <w:t>Constitution of Zambia</w:t>
            </w:r>
          </w:p>
        </w:tc>
        <w:tc>
          <w:tcPr>
            <w:tcW w:w="2552" w:type="dxa"/>
          </w:tcPr>
          <w:p w:rsidR="00EC7702" w:rsidRPr="000636C4" w:rsidRDefault="00EC7702" w:rsidP="00955C5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10</w:t>
            </w:r>
          </w:p>
          <w:p w:rsidR="00EC7702" w:rsidRPr="000636C4" w:rsidRDefault="00EC7702" w:rsidP="00955C5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10</w:t>
            </w:r>
          </w:p>
          <w:p w:rsidR="00EC7702" w:rsidRPr="000636C4" w:rsidRDefault="00EC7702" w:rsidP="00955C5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EC7702" w:rsidRPr="000636C4" w:rsidRDefault="00EC7702" w:rsidP="001E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7702" w:rsidRPr="000636C4" w:rsidRDefault="00EC7702" w:rsidP="001E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7702" w:rsidRPr="000636C4" w:rsidRDefault="00EC7702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702" w:rsidRPr="000636C4" w:rsidTr="002D6050">
        <w:tc>
          <w:tcPr>
            <w:tcW w:w="960" w:type="dxa"/>
          </w:tcPr>
          <w:p w:rsidR="00EC7702" w:rsidRPr="000636C4" w:rsidRDefault="00EC7702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62" w:type="dxa"/>
          </w:tcPr>
          <w:p w:rsidR="00B33D22" w:rsidRPr="000636C4" w:rsidRDefault="00B33D22" w:rsidP="00B33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EC7702" w:rsidRPr="000636C4">
              <w:rPr>
                <w:rFonts w:ascii="Times New Roman" w:hAnsi="Times New Roman" w:cs="Times New Roman"/>
                <w:sz w:val="24"/>
                <w:szCs w:val="24"/>
              </w:rPr>
              <w:t>The process of constitution making and adoption</w:t>
            </w:r>
          </w:p>
          <w:p w:rsidR="00077D8D" w:rsidRPr="000636C4" w:rsidRDefault="00077D8D" w:rsidP="00B33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D22" w:rsidRPr="000636C4" w:rsidRDefault="00B33D22" w:rsidP="00B33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 History of constitution making process in Zambia.</w:t>
            </w:r>
          </w:p>
          <w:p w:rsidR="00EC7702" w:rsidRPr="000636C4" w:rsidRDefault="00EC7702" w:rsidP="00C21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:rsidR="00EC7702" w:rsidRPr="00E931D2" w:rsidRDefault="00EC7702" w:rsidP="00974076">
            <w:pPr>
              <w:pStyle w:val="ListParagraph"/>
              <w:numPr>
                <w:ilvl w:val="0"/>
                <w:numId w:val="1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931D2">
              <w:rPr>
                <w:rFonts w:ascii="Times New Roman" w:hAnsi="Times New Roman" w:cs="Times New Roman"/>
                <w:sz w:val="24"/>
                <w:szCs w:val="24"/>
              </w:rPr>
              <w:t>Describe the process of constitution making and adoption</w:t>
            </w:r>
          </w:p>
          <w:p w:rsidR="00FC6049" w:rsidRPr="000636C4" w:rsidRDefault="00FC6049" w:rsidP="00C21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74342" w:rsidRPr="000636C4" w:rsidRDefault="00D74342" w:rsidP="00D743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7702" w:rsidRPr="000636C4" w:rsidRDefault="00D74342" w:rsidP="00DA4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A4C4F"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EC7702" w:rsidRPr="000636C4" w:rsidRDefault="00EC7702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C7702" w:rsidRPr="000636C4" w:rsidRDefault="00EC7702" w:rsidP="00955C5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10</w:t>
            </w:r>
          </w:p>
          <w:p w:rsidR="00EC7702" w:rsidRPr="000636C4" w:rsidRDefault="00EC7702" w:rsidP="00955C5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10</w:t>
            </w:r>
          </w:p>
          <w:p w:rsidR="00EC7702" w:rsidRPr="000636C4" w:rsidRDefault="00EC7702" w:rsidP="00955C5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EC7702" w:rsidRPr="000636C4" w:rsidRDefault="00EC7702" w:rsidP="001E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7702" w:rsidRPr="000636C4" w:rsidRDefault="00EC7702" w:rsidP="001E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7702" w:rsidRPr="000636C4" w:rsidRDefault="00EC7702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702" w:rsidRPr="000636C4" w:rsidTr="002D6050">
        <w:tc>
          <w:tcPr>
            <w:tcW w:w="960" w:type="dxa"/>
          </w:tcPr>
          <w:p w:rsidR="00EC7702" w:rsidRPr="000636C4" w:rsidRDefault="00EC7702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62" w:type="dxa"/>
          </w:tcPr>
          <w:p w:rsidR="00C21036" w:rsidRPr="000636C4" w:rsidRDefault="00FC6049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21036"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 Characteristics of a good constitution</w:t>
            </w:r>
          </w:p>
          <w:p w:rsidR="00077D8D" w:rsidRPr="000636C4" w:rsidRDefault="00077D8D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7702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C6049" w:rsidRPr="000636C4">
              <w:rPr>
                <w:rFonts w:ascii="Times New Roman" w:hAnsi="Times New Roman" w:cs="Times New Roman"/>
                <w:sz w:val="24"/>
                <w:szCs w:val="24"/>
              </w:rPr>
              <w:t>Importance of a constitution</w:t>
            </w:r>
          </w:p>
          <w:p w:rsidR="00FC6049" w:rsidRPr="000636C4" w:rsidRDefault="00FC6049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:rsidR="00C21036" w:rsidRPr="00E931D2" w:rsidRDefault="00C21036" w:rsidP="00974076">
            <w:pPr>
              <w:pStyle w:val="ListParagraph"/>
              <w:numPr>
                <w:ilvl w:val="0"/>
                <w:numId w:val="1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931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Discuss the characteristics of a good constitution</w:t>
            </w:r>
          </w:p>
          <w:p w:rsidR="00077D8D" w:rsidRPr="000636C4" w:rsidRDefault="00077D8D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7702" w:rsidRPr="00E931D2" w:rsidRDefault="00FC6049" w:rsidP="00974076">
            <w:pPr>
              <w:pStyle w:val="ListParagraph"/>
              <w:numPr>
                <w:ilvl w:val="0"/>
                <w:numId w:val="1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931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Explain the importance of a constitution </w:t>
            </w:r>
            <w:r w:rsidR="00C21036" w:rsidRPr="00E931D2">
              <w:rPr>
                <w:rFonts w:ascii="Times New Roman" w:hAnsi="Times New Roman" w:cs="Times New Roman"/>
                <w:sz w:val="24"/>
                <w:szCs w:val="24"/>
              </w:rPr>
              <w:t>to a</w:t>
            </w:r>
            <w:r w:rsidRPr="00E931D2">
              <w:rPr>
                <w:rFonts w:ascii="Times New Roman" w:hAnsi="Times New Roman" w:cs="Times New Roman"/>
                <w:sz w:val="24"/>
                <w:szCs w:val="24"/>
              </w:rPr>
              <w:t xml:space="preserve"> nation.</w:t>
            </w:r>
          </w:p>
        </w:tc>
        <w:tc>
          <w:tcPr>
            <w:tcW w:w="2126" w:type="dxa"/>
          </w:tcPr>
          <w:p w:rsidR="00EC7702" w:rsidRPr="000636C4" w:rsidRDefault="00EC7702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C7702" w:rsidRPr="000636C4" w:rsidRDefault="00EC7702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C7702" w:rsidRPr="000636C4" w:rsidRDefault="00EC7702" w:rsidP="00955C5B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10</w:t>
            </w:r>
          </w:p>
          <w:p w:rsidR="00EC7702" w:rsidRPr="000636C4" w:rsidRDefault="00EC7702" w:rsidP="00955C5B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10</w:t>
            </w:r>
          </w:p>
          <w:p w:rsidR="00EC7702" w:rsidRPr="000636C4" w:rsidRDefault="00EC7702" w:rsidP="00955C5B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Civic Education Syllabus Grade 10-12</w:t>
            </w:r>
          </w:p>
          <w:p w:rsidR="00EC7702" w:rsidRPr="000636C4" w:rsidRDefault="00EC7702" w:rsidP="001E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7702" w:rsidRPr="000636C4" w:rsidRDefault="00EC7702" w:rsidP="001E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7702" w:rsidRPr="000636C4" w:rsidRDefault="00EC7702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702" w:rsidRPr="000636C4" w:rsidTr="002D6050">
        <w:tc>
          <w:tcPr>
            <w:tcW w:w="960" w:type="dxa"/>
          </w:tcPr>
          <w:p w:rsidR="00EC7702" w:rsidRPr="000636C4" w:rsidRDefault="00EC7702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762" w:type="dxa"/>
          </w:tcPr>
          <w:p w:rsidR="00EC7702" w:rsidRPr="00E931D2" w:rsidRDefault="00EC7702" w:rsidP="004C68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1D2">
              <w:rPr>
                <w:rFonts w:ascii="Times New Roman" w:hAnsi="Times New Roman" w:cs="Times New Roman"/>
                <w:b/>
                <w:sz w:val="24"/>
                <w:szCs w:val="24"/>
              </w:rPr>
              <w:t>MONTHLY TEST 1</w:t>
            </w:r>
          </w:p>
        </w:tc>
        <w:tc>
          <w:tcPr>
            <w:tcW w:w="3183" w:type="dxa"/>
          </w:tcPr>
          <w:p w:rsidR="00EC7702" w:rsidRPr="000636C4" w:rsidRDefault="00EC7702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7702" w:rsidRPr="000636C4" w:rsidRDefault="00EC7702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C7702" w:rsidRPr="000636C4" w:rsidRDefault="00EC7702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C7702" w:rsidRPr="000636C4" w:rsidRDefault="00EC7702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036" w:rsidRPr="000636C4" w:rsidTr="002D6050">
        <w:tc>
          <w:tcPr>
            <w:tcW w:w="960" w:type="dxa"/>
          </w:tcPr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62" w:type="dxa"/>
          </w:tcPr>
          <w:p w:rsidR="00C21036" w:rsidRPr="000636C4" w:rsidRDefault="00C21036" w:rsidP="00077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GOVERNANCE</w:t>
            </w:r>
          </w:p>
          <w:p w:rsidR="00C21036" w:rsidRPr="000636C4" w:rsidRDefault="00C21036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Definition</w:t>
            </w:r>
            <w:r w:rsidR="001D00EA"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 of Governance</w:t>
            </w:r>
          </w:p>
          <w:p w:rsidR="00077D8D" w:rsidRPr="000636C4" w:rsidRDefault="001D00EA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21036" w:rsidRPr="000636C4" w:rsidRDefault="001D00EA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-Characteristics of good  and bad governance</w:t>
            </w:r>
          </w:p>
          <w:p w:rsidR="001D00EA" w:rsidRPr="000636C4" w:rsidRDefault="001D00EA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:rsidR="00077D8D" w:rsidRPr="000636C4" w:rsidRDefault="00077D8D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036" w:rsidRPr="00E931D2" w:rsidRDefault="00C21036" w:rsidP="00974076">
            <w:pPr>
              <w:pStyle w:val="ListParagraph"/>
              <w:numPr>
                <w:ilvl w:val="0"/>
                <w:numId w:val="1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931D2">
              <w:rPr>
                <w:rFonts w:ascii="Times New Roman" w:hAnsi="Times New Roman" w:cs="Times New Roman"/>
                <w:sz w:val="24"/>
                <w:szCs w:val="24"/>
              </w:rPr>
              <w:t>Explain governance</w:t>
            </w:r>
          </w:p>
          <w:p w:rsidR="00077D8D" w:rsidRPr="000636C4" w:rsidRDefault="00077D8D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036" w:rsidRPr="00E931D2" w:rsidRDefault="001D00EA" w:rsidP="00974076">
            <w:pPr>
              <w:pStyle w:val="ListParagraph"/>
              <w:numPr>
                <w:ilvl w:val="0"/>
                <w:numId w:val="1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931D2">
              <w:rPr>
                <w:rFonts w:ascii="Times New Roman" w:hAnsi="Times New Roman" w:cs="Times New Roman"/>
                <w:sz w:val="24"/>
                <w:szCs w:val="24"/>
              </w:rPr>
              <w:t>Discuss the characteristics of good and bad governance</w:t>
            </w:r>
          </w:p>
        </w:tc>
        <w:tc>
          <w:tcPr>
            <w:tcW w:w="2126" w:type="dxa"/>
          </w:tcPr>
          <w:p w:rsidR="00B95A8D" w:rsidRDefault="00B95A8D" w:rsidP="00974076">
            <w:pPr>
              <w:pStyle w:val="ListParagraph"/>
              <w:numPr>
                <w:ilvl w:val="0"/>
                <w:numId w:val="1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Inquiry</w:t>
            </w:r>
          </w:p>
          <w:p w:rsidR="00DA4C4F" w:rsidRPr="00DA4C4F" w:rsidRDefault="00DA4C4F" w:rsidP="00974076">
            <w:pPr>
              <w:pStyle w:val="ListParagraph"/>
              <w:numPr>
                <w:ilvl w:val="0"/>
                <w:numId w:val="1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A4C4F"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  <w:p w:rsidR="00DA4C4F" w:rsidRPr="00DA4C4F" w:rsidRDefault="00B95A8D" w:rsidP="00974076">
            <w:pPr>
              <w:pStyle w:val="ListParagraph"/>
              <w:numPr>
                <w:ilvl w:val="0"/>
                <w:numId w:val="1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Class </w:t>
            </w:r>
            <w:r w:rsidR="00DA4C4F" w:rsidRPr="00DA4C4F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DA4C4F" w:rsidRPr="00DA4C4F" w:rsidRDefault="00DA4C4F" w:rsidP="00974076">
            <w:pPr>
              <w:pStyle w:val="ListParagraph"/>
              <w:numPr>
                <w:ilvl w:val="0"/>
                <w:numId w:val="1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A4C4F">
              <w:rPr>
                <w:rFonts w:ascii="Times New Roman" w:hAnsi="Times New Roman" w:cs="Times New Roman"/>
                <w:sz w:val="24"/>
                <w:szCs w:val="24"/>
              </w:rPr>
              <w:t>Role play</w:t>
            </w:r>
          </w:p>
          <w:p w:rsidR="00DA4C4F" w:rsidRPr="00DA4C4F" w:rsidRDefault="00DA4C4F" w:rsidP="00974076">
            <w:pPr>
              <w:pStyle w:val="ListParagraph"/>
              <w:numPr>
                <w:ilvl w:val="0"/>
                <w:numId w:val="1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A4C4F">
              <w:rPr>
                <w:rFonts w:ascii="Times New Roman" w:hAnsi="Times New Roman" w:cs="Times New Roman"/>
                <w:sz w:val="24"/>
                <w:szCs w:val="24"/>
              </w:rPr>
              <w:t>Text study</w:t>
            </w:r>
          </w:p>
          <w:p w:rsidR="00DA4C4F" w:rsidRPr="00DA4C4F" w:rsidRDefault="00DA4C4F" w:rsidP="00974076">
            <w:pPr>
              <w:pStyle w:val="ListParagraph"/>
              <w:numPr>
                <w:ilvl w:val="0"/>
                <w:numId w:val="1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A4C4F">
              <w:rPr>
                <w:rFonts w:ascii="Times New Roman" w:hAnsi="Times New Roman" w:cs="Times New Roman"/>
                <w:sz w:val="24"/>
                <w:szCs w:val="24"/>
              </w:rPr>
              <w:t>Document study</w:t>
            </w:r>
          </w:p>
          <w:p w:rsidR="00DA4C4F" w:rsidRPr="00DA4C4F" w:rsidRDefault="00DA4C4F" w:rsidP="00974076">
            <w:pPr>
              <w:pStyle w:val="ListParagraph"/>
              <w:numPr>
                <w:ilvl w:val="0"/>
                <w:numId w:val="1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A4C4F">
              <w:rPr>
                <w:rFonts w:ascii="Times New Roman" w:hAnsi="Times New Roman" w:cs="Times New Roman"/>
                <w:sz w:val="24"/>
                <w:szCs w:val="24"/>
              </w:rPr>
              <w:t>Debate</w:t>
            </w:r>
          </w:p>
          <w:p w:rsidR="00DA4C4F" w:rsidRPr="00DA4C4F" w:rsidRDefault="00DA4C4F" w:rsidP="00974076">
            <w:pPr>
              <w:pStyle w:val="ListParagraph"/>
              <w:numPr>
                <w:ilvl w:val="0"/>
                <w:numId w:val="1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A4C4F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21036" w:rsidRDefault="00B95A8D" w:rsidP="00974076">
            <w:pPr>
              <w:pStyle w:val="ListParagraph"/>
              <w:numPr>
                <w:ilvl w:val="0"/>
                <w:numId w:val="1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</w:t>
            </w:r>
          </w:p>
          <w:p w:rsidR="00B95A8D" w:rsidRDefault="00B95A8D" w:rsidP="00974076">
            <w:pPr>
              <w:pStyle w:val="ListParagraph"/>
              <w:numPr>
                <w:ilvl w:val="0"/>
                <w:numId w:val="1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Newspapers</w:t>
            </w:r>
          </w:p>
          <w:p w:rsidR="00B95A8D" w:rsidRDefault="00B95A8D" w:rsidP="00974076">
            <w:pPr>
              <w:pStyle w:val="ListParagraph"/>
              <w:numPr>
                <w:ilvl w:val="0"/>
                <w:numId w:val="1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Magazines</w:t>
            </w:r>
          </w:p>
          <w:p w:rsidR="00B95A8D" w:rsidRDefault="00B95A8D" w:rsidP="00974076">
            <w:pPr>
              <w:pStyle w:val="ListParagraph"/>
              <w:numPr>
                <w:ilvl w:val="0"/>
                <w:numId w:val="1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Pictures</w:t>
            </w:r>
          </w:p>
          <w:p w:rsidR="00B95A8D" w:rsidRDefault="00B95A8D" w:rsidP="00974076">
            <w:pPr>
              <w:pStyle w:val="ListParagraph"/>
              <w:numPr>
                <w:ilvl w:val="0"/>
                <w:numId w:val="1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Resource person</w:t>
            </w:r>
          </w:p>
          <w:p w:rsidR="00B95A8D" w:rsidRPr="00B95A8D" w:rsidRDefault="00B95A8D" w:rsidP="00974076">
            <w:pPr>
              <w:pStyle w:val="ListParagraph"/>
              <w:numPr>
                <w:ilvl w:val="0"/>
                <w:numId w:val="1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Chalkboard illustrations</w:t>
            </w:r>
          </w:p>
        </w:tc>
        <w:tc>
          <w:tcPr>
            <w:tcW w:w="2552" w:type="dxa"/>
          </w:tcPr>
          <w:p w:rsidR="00C21036" w:rsidRPr="000636C4" w:rsidRDefault="00C21036" w:rsidP="00955C5B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10</w:t>
            </w:r>
          </w:p>
          <w:p w:rsidR="00C21036" w:rsidRPr="000636C4" w:rsidRDefault="00C21036" w:rsidP="00955C5B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10</w:t>
            </w:r>
          </w:p>
          <w:p w:rsidR="00C21036" w:rsidRPr="000636C4" w:rsidRDefault="00C21036" w:rsidP="00955C5B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C21036" w:rsidRPr="000636C4" w:rsidRDefault="00C21036" w:rsidP="001E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036" w:rsidRPr="000636C4" w:rsidRDefault="00C21036" w:rsidP="001E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036" w:rsidRPr="000636C4" w:rsidTr="002D6050">
        <w:tc>
          <w:tcPr>
            <w:tcW w:w="960" w:type="dxa"/>
          </w:tcPr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62" w:type="dxa"/>
          </w:tcPr>
          <w:p w:rsidR="00C21036" w:rsidRPr="000636C4" w:rsidRDefault="00C21036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0EA" w:rsidRPr="000636C4" w:rsidRDefault="001D00EA" w:rsidP="001D00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Electoral</w:t>
            </w: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systems</w:t>
            </w:r>
          </w:p>
          <w:p w:rsidR="00C21036" w:rsidRPr="000636C4" w:rsidRDefault="00C21036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83" w:type="dxa"/>
          </w:tcPr>
          <w:p w:rsidR="00077D8D" w:rsidRPr="000636C4" w:rsidRDefault="00077D8D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036" w:rsidRPr="00E931D2" w:rsidRDefault="001D00EA" w:rsidP="00974076">
            <w:pPr>
              <w:pStyle w:val="ListParagraph"/>
              <w:numPr>
                <w:ilvl w:val="0"/>
                <w:numId w:val="1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931D2">
              <w:rPr>
                <w:rFonts w:ascii="Times New Roman" w:hAnsi="Times New Roman" w:cs="Times New Roman"/>
                <w:sz w:val="24"/>
                <w:szCs w:val="24"/>
              </w:rPr>
              <w:t>Analyse different electoral systems practiced in the world.</w:t>
            </w:r>
          </w:p>
        </w:tc>
        <w:tc>
          <w:tcPr>
            <w:tcW w:w="2126" w:type="dxa"/>
          </w:tcPr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C21036" w:rsidRPr="000636C4" w:rsidRDefault="00C21036" w:rsidP="00955C5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10</w:t>
            </w:r>
          </w:p>
          <w:p w:rsidR="00C21036" w:rsidRPr="000636C4" w:rsidRDefault="00C21036" w:rsidP="00955C5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10</w:t>
            </w:r>
          </w:p>
          <w:p w:rsidR="00C21036" w:rsidRPr="000636C4" w:rsidRDefault="00C21036" w:rsidP="00955C5B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C21036" w:rsidRPr="000636C4" w:rsidRDefault="00C21036" w:rsidP="001E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036" w:rsidRPr="000636C4" w:rsidRDefault="00C21036" w:rsidP="001E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036" w:rsidRPr="000636C4" w:rsidTr="002D6050">
        <w:tc>
          <w:tcPr>
            <w:tcW w:w="960" w:type="dxa"/>
          </w:tcPr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62" w:type="dxa"/>
          </w:tcPr>
          <w:p w:rsidR="00C21036" w:rsidRPr="000636C4" w:rsidRDefault="00A229B7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-Characteristics of elections in good governance</w:t>
            </w:r>
          </w:p>
          <w:p w:rsidR="00077D8D" w:rsidRPr="000636C4" w:rsidRDefault="00077D8D" w:rsidP="001D00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D8D" w:rsidRPr="000636C4" w:rsidRDefault="00077D8D" w:rsidP="001D00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036" w:rsidRPr="000636C4" w:rsidRDefault="00A229B7" w:rsidP="001D00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 Zambia’s Electoral system</w:t>
            </w:r>
          </w:p>
        </w:tc>
        <w:tc>
          <w:tcPr>
            <w:tcW w:w="3183" w:type="dxa"/>
          </w:tcPr>
          <w:p w:rsidR="00C21036" w:rsidRPr="00E931D2" w:rsidRDefault="00A229B7" w:rsidP="00974076">
            <w:pPr>
              <w:pStyle w:val="ListParagraph"/>
              <w:numPr>
                <w:ilvl w:val="0"/>
                <w:numId w:val="1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931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Discuss e</w:t>
            </w:r>
            <w:r w:rsidR="001D00EA" w:rsidRPr="00E931D2">
              <w:rPr>
                <w:rFonts w:ascii="Times New Roman" w:hAnsi="Times New Roman" w:cs="Times New Roman"/>
                <w:sz w:val="24"/>
                <w:szCs w:val="24"/>
              </w:rPr>
              <w:t xml:space="preserve">lection characteristics in good </w:t>
            </w:r>
            <w:r w:rsidR="001D00EA" w:rsidRPr="00E931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governance</w:t>
            </w:r>
          </w:p>
          <w:p w:rsidR="00077D8D" w:rsidRPr="000636C4" w:rsidRDefault="00077D8D" w:rsidP="00A22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9B7" w:rsidRPr="00E931D2" w:rsidRDefault="00A229B7" w:rsidP="00974076">
            <w:pPr>
              <w:pStyle w:val="ListParagraph"/>
              <w:numPr>
                <w:ilvl w:val="0"/>
                <w:numId w:val="1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931D2">
              <w:rPr>
                <w:rFonts w:ascii="Times New Roman" w:hAnsi="Times New Roman" w:cs="Times New Roman"/>
                <w:sz w:val="24"/>
                <w:szCs w:val="24"/>
              </w:rPr>
              <w:t>Explain Zambia’s Electoral system.</w:t>
            </w:r>
          </w:p>
        </w:tc>
        <w:tc>
          <w:tcPr>
            <w:tcW w:w="2126" w:type="dxa"/>
          </w:tcPr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C21036" w:rsidRPr="000636C4" w:rsidRDefault="00C21036" w:rsidP="00955C5B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10</w:t>
            </w:r>
          </w:p>
          <w:p w:rsidR="00C21036" w:rsidRPr="000636C4" w:rsidRDefault="00C21036" w:rsidP="00955C5B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Learner’s Book 10</w:t>
            </w:r>
          </w:p>
          <w:p w:rsidR="00C21036" w:rsidRPr="000636C4" w:rsidRDefault="00C21036" w:rsidP="00955C5B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C21036" w:rsidRPr="000636C4" w:rsidRDefault="00C21036" w:rsidP="001E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036" w:rsidRPr="000636C4" w:rsidRDefault="00C21036" w:rsidP="001E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036" w:rsidRPr="000636C4" w:rsidTr="002D6050">
        <w:tc>
          <w:tcPr>
            <w:tcW w:w="960" w:type="dxa"/>
          </w:tcPr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762" w:type="dxa"/>
          </w:tcPr>
          <w:p w:rsidR="00C21036" w:rsidRPr="000636C4" w:rsidRDefault="00C21036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Midterm tests</w:t>
            </w:r>
          </w:p>
        </w:tc>
        <w:tc>
          <w:tcPr>
            <w:tcW w:w="3183" w:type="dxa"/>
          </w:tcPr>
          <w:p w:rsidR="00C21036" w:rsidRPr="000636C4" w:rsidRDefault="00C21036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036" w:rsidRPr="000636C4" w:rsidTr="002D6050">
        <w:tc>
          <w:tcPr>
            <w:tcW w:w="960" w:type="dxa"/>
          </w:tcPr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62" w:type="dxa"/>
          </w:tcPr>
          <w:p w:rsidR="00627284" w:rsidRDefault="00627284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7284" w:rsidRDefault="00627284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036" w:rsidRPr="000636C4" w:rsidRDefault="00A71D9E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-Zambia’s Electoral system</w:t>
            </w:r>
          </w:p>
          <w:p w:rsidR="00C21036" w:rsidRPr="000636C4" w:rsidRDefault="00C21036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:rsidR="00627284" w:rsidRDefault="00627284" w:rsidP="00627284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7284" w:rsidRDefault="00627284" w:rsidP="00627284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036" w:rsidRPr="00E931D2" w:rsidRDefault="00A71D9E" w:rsidP="00974076">
            <w:pPr>
              <w:pStyle w:val="ListParagraph"/>
              <w:numPr>
                <w:ilvl w:val="0"/>
                <w:numId w:val="1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931D2">
              <w:rPr>
                <w:rFonts w:ascii="Times New Roman" w:hAnsi="Times New Roman" w:cs="Times New Roman"/>
                <w:sz w:val="24"/>
                <w:szCs w:val="24"/>
              </w:rPr>
              <w:t>Explain Zambia’s Electoral system.</w:t>
            </w:r>
            <w:r w:rsidR="00A229B7" w:rsidRPr="00E931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C21036" w:rsidRPr="000636C4" w:rsidRDefault="00C21036" w:rsidP="00955C5B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10</w:t>
            </w:r>
          </w:p>
          <w:p w:rsidR="00C21036" w:rsidRPr="000636C4" w:rsidRDefault="00C21036" w:rsidP="00955C5B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10</w:t>
            </w:r>
          </w:p>
          <w:p w:rsidR="00C21036" w:rsidRPr="000636C4" w:rsidRDefault="00C21036" w:rsidP="00955C5B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C21036" w:rsidRPr="000636C4" w:rsidRDefault="00C21036" w:rsidP="001E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036" w:rsidRPr="000636C4" w:rsidRDefault="00C21036" w:rsidP="001E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036" w:rsidRPr="000636C4" w:rsidTr="002D6050">
        <w:tc>
          <w:tcPr>
            <w:tcW w:w="960" w:type="dxa"/>
          </w:tcPr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62" w:type="dxa"/>
          </w:tcPr>
          <w:p w:rsidR="00627284" w:rsidRDefault="00627284" w:rsidP="00A71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D9E" w:rsidRPr="000636C4" w:rsidRDefault="00C21036" w:rsidP="00A71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229B7" w:rsidRPr="000636C4">
              <w:rPr>
                <w:rFonts w:ascii="Times New Roman" w:hAnsi="Times New Roman" w:cs="Times New Roman"/>
                <w:sz w:val="24"/>
                <w:szCs w:val="24"/>
              </w:rPr>
              <w:t>Local Government</w:t>
            </w:r>
            <w:r w:rsidR="00A71D9E"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 system in Zambia</w:t>
            </w:r>
          </w:p>
          <w:p w:rsidR="00C21036" w:rsidRPr="000636C4" w:rsidRDefault="00C21036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036" w:rsidRPr="000636C4" w:rsidRDefault="00C21036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036" w:rsidRPr="000636C4" w:rsidRDefault="00C21036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036" w:rsidRPr="000636C4" w:rsidRDefault="00C21036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1036" w:rsidRPr="000636C4" w:rsidRDefault="00C21036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:rsidR="00627284" w:rsidRDefault="00627284" w:rsidP="00627284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036" w:rsidRPr="00E931D2" w:rsidRDefault="00A71D9E" w:rsidP="00974076">
            <w:pPr>
              <w:pStyle w:val="ListParagraph"/>
              <w:numPr>
                <w:ilvl w:val="0"/>
                <w:numId w:val="1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931D2">
              <w:rPr>
                <w:rFonts w:ascii="Times New Roman" w:hAnsi="Times New Roman" w:cs="Times New Roman"/>
                <w:sz w:val="24"/>
                <w:szCs w:val="24"/>
              </w:rPr>
              <w:t>Describe the local government system in Zambia</w:t>
            </w:r>
            <w:r w:rsidR="00954566" w:rsidRPr="00E931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C21036" w:rsidRPr="000636C4" w:rsidRDefault="00C21036" w:rsidP="00955C5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10</w:t>
            </w:r>
          </w:p>
          <w:p w:rsidR="00C21036" w:rsidRPr="000636C4" w:rsidRDefault="00C21036" w:rsidP="00955C5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10</w:t>
            </w:r>
          </w:p>
          <w:p w:rsidR="00C21036" w:rsidRPr="000636C4" w:rsidRDefault="00C21036" w:rsidP="00955C5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C21036" w:rsidRPr="000636C4" w:rsidRDefault="00C21036" w:rsidP="001E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036" w:rsidRPr="000636C4" w:rsidRDefault="00C21036" w:rsidP="001E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036" w:rsidRPr="000636C4" w:rsidTr="002D6050">
        <w:tc>
          <w:tcPr>
            <w:tcW w:w="960" w:type="dxa"/>
          </w:tcPr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62" w:type="dxa"/>
          </w:tcPr>
          <w:p w:rsidR="00A71D9E" w:rsidRPr="000636C4" w:rsidRDefault="00954566" w:rsidP="00A71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71D9E" w:rsidRPr="000636C4">
              <w:rPr>
                <w:rFonts w:ascii="Times New Roman" w:hAnsi="Times New Roman" w:cs="Times New Roman"/>
                <w:sz w:val="24"/>
                <w:szCs w:val="24"/>
              </w:rPr>
              <w:t>Local Government system in Zambia</w:t>
            </w:r>
          </w:p>
          <w:p w:rsidR="00C21036" w:rsidRPr="000636C4" w:rsidRDefault="00C21036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:rsidR="00C21036" w:rsidRPr="00E931D2" w:rsidRDefault="00954566" w:rsidP="00974076">
            <w:pPr>
              <w:pStyle w:val="ListParagraph"/>
              <w:numPr>
                <w:ilvl w:val="0"/>
                <w:numId w:val="1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931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Discuss the role of traditional leaders in </w:t>
            </w:r>
            <w:r w:rsidRPr="00E931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governance</w:t>
            </w:r>
          </w:p>
        </w:tc>
        <w:tc>
          <w:tcPr>
            <w:tcW w:w="2126" w:type="dxa"/>
          </w:tcPr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C21036" w:rsidRPr="000636C4" w:rsidRDefault="00C21036" w:rsidP="00A71D9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566" w:rsidRPr="000636C4" w:rsidRDefault="00954566" w:rsidP="0095456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Teacher’s Guide </w:t>
            </w: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  <w:p w:rsidR="00954566" w:rsidRPr="000636C4" w:rsidRDefault="00954566" w:rsidP="0095456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10</w:t>
            </w:r>
          </w:p>
          <w:p w:rsidR="00954566" w:rsidRPr="000636C4" w:rsidRDefault="00954566" w:rsidP="0095456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036" w:rsidRPr="000636C4" w:rsidTr="002D6050">
        <w:tc>
          <w:tcPr>
            <w:tcW w:w="960" w:type="dxa"/>
          </w:tcPr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762" w:type="dxa"/>
          </w:tcPr>
          <w:p w:rsidR="00C21036" w:rsidRPr="000636C4" w:rsidRDefault="00A71D9E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REVISION/END OF TERM TESTS</w:t>
            </w:r>
          </w:p>
        </w:tc>
        <w:tc>
          <w:tcPr>
            <w:tcW w:w="3183" w:type="dxa"/>
          </w:tcPr>
          <w:p w:rsidR="00C21036" w:rsidRPr="000636C4" w:rsidRDefault="00C21036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036" w:rsidRPr="000636C4" w:rsidTr="002D6050">
        <w:tblPrEx>
          <w:tblLook w:val="0000"/>
        </w:tblPrEx>
        <w:trPr>
          <w:trHeight w:val="234"/>
        </w:trPr>
        <w:tc>
          <w:tcPr>
            <w:tcW w:w="960" w:type="dxa"/>
          </w:tcPr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62" w:type="dxa"/>
          </w:tcPr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END OF TERM TESTS</w:t>
            </w:r>
          </w:p>
        </w:tc>
        <w:tc>
          <w:tcPr>
            <w:tcW w:w="3183" w:type="dxa"/>
          </w:tcPr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Write end of term tests</w:t>
            </w:r>
          </w:p>
        </w:tc>
        <w:tc>
          <w:tcPr>
            <w:tcW w:w="2126" w:type="dxa"/>
          </w:tcPr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3A97" w:rsidRPr="000636C4" w:rsidRDefault="000C3A97" w:rsidP="000C3A97">
      <w:pPr>
        <w:rPr>
          <w:rFonts w:ascii="Times New Roman" w:hAnsi="Times New Roman" w:cs="Times New Roman"/>
          <w:sz w:val="24"/>
          <w:szCs w:val="24"/>
        </w:rPr>
      </w:pPr>
    </w:p>
    <w:p w:rsidR="000C3A97" w:rsidRPr="000636C4" w:rsidRDefault="000C3A97" w:rsidP="000C3A97">
      <w:pPr>
        <w:rPr>
          <w:rFonts w:ascii="Times New Roman" w:hAnsi="Times New Roman" w:cs="Times New Roman"/>
          <w:sz w:val="24"/>
          <w:szCs w:val="24"/>
        </w:rPr>
      </w:pPr>
    </w:p>
    <w:p w:rsidR="00B02CE2" w:rsidRPr="000636C4" w:rsidRDefault="00B02CE2" w:rsidP="000C3A97">
      <w:pPr>
        <w:rPr>
          <w:rFonts w:ascii="Times New Roman" w:hAnsi="Times New Roman" w:cs="Times New Roman"/>
          <w:sz w:val="24"/>
          <w:szCs w:val="24"/>
        </w:rPr>
      </w:pPr>
    </w:p>
    <w:p w:rsidR="00B02CE2" w:rsidRPr="000636C4" w:rsidRDefault="00B02CE2" w:rsidP="000C3A97">
      <w:pPr>
        <w:rPr>
          <w:rFonts w:ascii="Times New Roman" w:hAnsi="Times New Roman" w:cs="Times New Roman"/>
          <w:sz w:val="24"/>
          <w:szCs w:val="24"/>
        </w:rPr>
      </w:pPr>
    </w:p>
    <w:p w:rsidR="00954566" w:rsidRPr="000636C4" w:rsidRDefault="00954566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54566" w:rsidRPr="000636C4" w:rsidRDefault="00954566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54566" w:rsidRPr="000636C4" w:rsidRDefault="00954566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54566" w:rsidRPr="000636C4" w:rsidRDefault="00954566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54566" w:rsidRPr="000636C4" w:rsidRDefault="00954566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54566" w:rsidRPr="000636C4" w:rsidRDefault="00954566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54566" w:rsidRPr="000636C4" w:rsidRDefault="00954566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54566" w:rsidRPr="000636C4" w:rsidRDefault="00954566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54566" w:rsidRPr="000636C4" w:rsidRDefault="00954566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54566" w:rsidRPr="000636C4" w:rsidRDefault="00954566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02CE2" w:rsidRPr="00F71112" w:rsidRDefault="00B02CE2" w:rsidP="00B02CE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1112">
        <w:rPr>
          <w:rFonts w:ascii="Times New Roman" w:hAnsi="Times New Roman" w:cs="Times New Roman"/>
          <w:b/>
          <w:sz w:val="24"/>
          <w:szCs w:val="24"/>
        </w:rPr>
        <w:t>MINISTRY OF GENERAL EDUCATION</w:t>
      </w:r>
    </w:p>
    <w:p w:rsidR="00B02CE2" w:rsidRPr="00F71112" w:rsidRDefault="00B02CE2" w:rsidP="00B02CE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1112">
        <w:rPr>
          <w:rFonts w:ascii="Times New Roman" w:hAnsi="Times New Roman" w:cs="Times New Roman"/>
          <w:b/>
          <w:sz w:val="24"/>
          <w:szCs w:val="24"/>
        </w:rPr>
        <w:t>GRADE TEN (10) CIVIC EDUCATION SCHEMES OF WORK</w:t>
      </w:r>
    </w:p>
    <w:p w:rsidR="00B02CE2" w:rsidRPr="00F71112" w:rsidRDefault="00B02CE2" w:rsidP="00B02CE2">
      <w:pPr>
        <w:rPr>
          <w:rFonts w:ascii="Times New Roman" w:hAnsi="Times New Roman" w:cs="Times New Roman"/>
          <w:b/>
          <w:sz w:val="24"/>
          <w:szCs w:val="24"/>
        </w:rPr>
      </w:pPr>
      <w:r w:rsidRPr="00F71112">
        <w:rPr>
          <w:rFonts w:ascii="Times New Roman" w:hAnsi="Times New Roman" w:cs="Times New Roman"/>
          <w:b/>
          <w:sz w:val="24"/>
          <w:szCs w:val="24"/>
        </w:rPr>
        <w:t>SCHOOL: ..............................</w:t>
      </w:r>
      <w:r w:rsidRPr="00F71112">
        <w:rPr>
          <w:rFonts w:ascii="Times New Roman" w:hAnsi="Times New Roman" w:cs="Times New Roman"/>
          <w:b/>
          <w:sz w:val="24"/>
          <w:szCs w:val="24"/>
        </w:rPr>
        <w:tab/>
        <w:t>NAME OF TEACHER: .............................</w:t>
      </w:r>
      <w:r w:rsidRPr="00F71112">
        <w:rPr>
          <w:rFonts w:ascii="Times New Roman" w:hAnsi="Times New Roman" w:cs="Times New Roman"/>
          <w:b/>
          <w:sz w:val="24"/>
          <w:szCs w:val="24"/>
        </w:rPr>
        <w:tab/>
      </w:r>
      <w:r w:rsidRPr="00F71112">
        <w:rPr>
          <w:rFonts w:ascii="Times New Roman" w:hAnsi="Times New Roman" w:cs="Times New Roman"/>
          <w:b/>
          <w:sz w:val="24"/>
          <w:szCs w:val="24"/>
        </w:rPr>
        <w:tab/>
      </w:r>
      <w:r w:rsidRPr="00F71112">
        <w:rPr>
          <w:rFonts w:ascii="Times New Roman" w:hAnsi="Times New Roman" w:cs="Times New Roman"/>
          <w:b/>
          <w:sz w:val="24"/>
          <w:szCs w:val="24"/>
        </w:rPr>
        <w:tab/>
        <w:t>YEAR: ...</w:t>
      </w:r>
      <w:r w:rsidR="00AF7409" w:rsidRPr="00F71112">
        <w:rPr>
          <w:rFonts w:ascii="Times New Roman" w:hAnsi="Times New Roman" w:cs="Times New Roman"/>
          <w:b/>
          <w:sz w:val="24"/>
          <w:szCs w:val="24"/>
        </w:rPr>
        <w:t>.......................</w:t>
      </w:r>
      <w:r w:rsidR="00AF7409" w:rsidRPr="00F71112">
        <w:rPr>
          <w:rFonts w:ascii="Times New Roman" w:hAnsi="Times New Roman" w:cs="Times New Roman"/>
          <w:b/>
          <w:sz w:val="24"/>
          <w:szCs w:val="24"/>
        </w:rPr>
        <w:tab/>
      </w:r>
      <w:r w:rsidR="00AF7409" w:rsidRPr="00F71112">
        <w:rPr>
          <w:rFonts w:ascii="Times New Roman" w:hAnsi="Times New Roman" w:cs="Times New Roman"/>
          <w:b/>
          <w:sz w:val="24"/>
          <w:szCs w:val="24"/>
        </w:rPr>
        <w:tab/>
        <w:t>TERM: 2</w:t>
      </w:r>
    </w:p>
    <w:tbl>
      <w:tblPr>
        <w:tblStyle w:val="TableGrid"/>
        <w:tblW w:w="15276" w:type="dxa"/>
        <w:tblLook w:val="04A0"/>
      </w:tblPr>
      <w:tblGrid>
        <w:gridCol w:w="963"/>
        <w:gridCol w:w="2230"/>
        <w:gridCol w:w="2149"/>
        <w:gridCol w:w="3790"/>
        <w:gridCol w:w="3936"/>
        <w:gridCol w:w="2242"/>
      </w:tblGrid>
      <w:tr w:rsidR="00B02CE2" w:rsidRPr="000636C4" w:rsidTr="00B02CE2">
        <w:tc>
          <w:tcPr>
            <w:tcW w:w="960" w:type="dxa"/>
          </w:tcPr>
          <w:p w:rsidR="00B02CE2" w:rsidRPr="00F71112" w:rsidRDefault="00B02CE2" w:rsidP="00B02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</w:tc>
        <w:tc>
          <w:tcPr>
            <w:tcW w:w="3762" w:type="dxa"/>
          </w:tcPr>
          <w:p w:rsidR="00B02CE2" w:rsidRPr="00F71112" w:rsidRDefault="00B02CE2" w:rsidP="00B02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TOPIC/CONTENT</w:t>
            </w:r>
          </w:p>
        </w:tc>
        <w:tc>
          <w:tcPr>
            <w:tcW w:w="3183" w:type="dxa"/>
          </w:tcPr>
          <w:p w:rsidR="00B02CE2" w:rsidRPr="00F71112" w:rsidRDefault="00B02CE2" w:rsidP="00B02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SPECIFIC OUTCOMES</w:t>
            </w:r>
          </w:p>
        </w:tc>
        <w:tc>
          <w:tcPr>
            <w:tcW w:w="2126" w:type="dxa"/>
          </w:tcPr>
          <w:p w:rsidR="00B02CE2" w:rsidRPr="00F71112" w:rsidRDefault="00B02CE2" w:rsidP="00B02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METHODS</w:t>
            </w:r>
          </w:p>
        </w:tc>
        <w:tc>
          <w:tcPr>
            <w:tcW w:w="2693" w:type="dxa"/>
          </w:tcPr>
          <w:p w:rsidR="00B02CE2" w:rsidRPr="00F71112" w:rsidRDefault="00B02CE2" w:rsidP="00B02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RESOURCES</w:t>
            </w:r>
          </w:p>
        </w:tc>
        <w:tc>
          <w:tcPr>
            <w:tcW w:w="2552" w:type="dxa"/>
          </w:tcPr>
          <w:p w:rsidR="00B02CE2" w:rsidRPr="00F71112" w:rsidRDefault="00B02CE2" w:rsidP="00B02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REFERENCES</w:t>
            </w:r>
          </w:p>
        </w:tc>
      </w:tr>
      <w:tr w:rsidR="00533F64" w:rsidRPr="000636C4" w:rsidTr="00B02CE2">
        <w:tc>
          <w:tcPr>
            <w:tcW w:w="960" w:type="dxa"/>
          </w:tcPr>
          <w:p w:rsidR="00533F64" w:rsidRPr="000636C4" w:rsidRDefault="00533F6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2" w:type="dxa"/>
          </w:tcPr>
          <w:p w:rsidR="00533F64" w:rsidRPr="000636C4" w:rsidRDefault="00533F64" w:rsidP="00077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CITIZENSHIP</w:t>
            </w:r>
          </w:p>
          <w:p w:rsidR="00533F64" w:rsidRPr="000636C4" w:rsidRDefault="00533F64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-Definition of citizenship</w:t>
            </w:r>
          </w:p>
          <w:p w:rsidR="00077D8D" w:rsidRPr="000636C4" w:rsidRDefault="00077D8D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F64" w:rsidRPr="000636C4" w:rsidRDefault="00533F64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-legal and moral aspects of citizenship</w:t>
            </w:r>
          </w:p>
          <w:p w:rsidR="00077D8D" w:rsidRPr="000636C4" w:rsidRDefault="00077D8D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F64" w:rsidRPr="000636C4" w:rsidRDefault="00533F64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-Kinds of citizenship </w:t>
            </w:r>
          </w:p>
          <w:p w:rsidR="00077D8D" w:rsidRPr="000636C4" w:rsidRDefault="00077D8D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F64" w:rsidRPr="000636C4" w:rsidRDefault="00533F64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-Qualification of Zambian citizenship</w:t>
            </w:r>
          </w:p>
        </w:tc>
        <w:tc>
          <w:tcPr>
            <w:tcW w:w="3183" w:type="dxa"/>
          </w:tcPr>
          <w:p w:rsidR="00077D8D" w:rsidRPr="000636C4" w:rsidRDefault="00077D8D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F64" w:rsidRPr="00E931D2" w:rsidRDefault="00533F64" w:rsidP="00974076">
            <w:pPr>
              <w:pStyle w:val="ListParagraph"/>
              <w:numPr>
                <w:ilvl w:val="0"/>
                <w:numId w:val="1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931D2">
              <w:rPr>
                <w:rFonts w:ascii="Times New Roman" w:hAnsi="Times New Roman" w:cs="Times New Roman"/>
                <w:sz w:val="24"/>
                <w:szCs w:val="24"/>
              </w:rPr>
              <w:t xml:space="preserve">Explain citizenship </w:t>
            </w:r>
          </w:p>
          <w:p w:rsidR="00077D8D" w:rsidRPr="000636C4" w:rsidRDefault="00077D8D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F64" w:rsidRPr="00E931D2" w:rsidRDefault="00533F64" w:rsidP="00974076">
            <w:pPr>
              <w:pStyle w:val="ListParagraph"/>
              <w:numPr>
                <w:ilvl w:val="0"/>
                <w:numId w:val="1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931D2">
              <w:rPr>
                <w:rFonts w:ascii="Times New Roman" w:hAnsi="Times New Roman" w:cs="Times New Roman"/>
                <w:sz w:val="24"/>
                <w:szCs w:val="24"/>
              </w:rPr>
              <w:t>State the qualifications of a Zambian citizen</w:t>
            </w:r>
          </w:p>
        </w:tc>
        <w:tc>
          <w:tcPr>
            <w:tcW w:w="2126" w:type="dxa"/>
          </w:tcPr>
          <w:p w:rsidR="00E931D2" w:rsidRPr="002047B1" w:rsidRDefault="00E931D2" w:rsidP="00974076">
            <w:pPr>
              <w:pStyle w:val="ListParagraph"/>
              <w:numPr>
                <w:ilvl w:val="0"/>
                <w:numId w:val="1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047B1">
              <w:rPr>
                <w:rFonts w:ascii="Times New Roman" w:hAnsi="Times New Roman" w:cs="Times New Roman"/>
                <w:sz w:val="24"/>
                <w:szCs w:val="24"/>
              </w:rPr>
              <w:t>Debate</w:t>
            </w:r>
          </w:p>
          <w:p w:rsidR="00E931D2" w:rsidRPr="002047B1" w:rsidRDefault="00E931D2" w:rsidP="00974076">
            <w:pPr>
              <w:pStyle w:val="ListParagraph"/>
              <w:numPr>
                <w:ilvl w:val="0"/>
                <w:numId w:val="1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047B1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E931D2" w:rsidRPr="002047B1" w:rsidRDefault="00E931D2" w:rsidP="00974076">
            <w:pPr>
              <w:pStyle w:val="ListParagraph"/>
              <w:numPr>
                <w:ilvl w:val="0"/>
                <w:numId w:val="1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047B1"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  <w:p w:rsidR="00E931D2" w:rsidRPr="002047B1" w:rsidRDefault="00E931D2" w:rsidP="00974076">
            <w:pPr>
              <w:pStyle w:val="ListParagraph"/>
              <w:numPr>
                <w:ilvl w:val="0"/>
                <w:numId w:val="1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047B1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E931D2" w:rsidRPr="002047B1" w:rsidRDefault="00E931D2" w:rsidP="00974076">
            <w:pPr>
              <w:pStyle w:val="ListParagraph"/>
              <w:numPr>
                <w:ilvl w:val="0"/>
                <w:numId w:val="1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047B1">
              <w:rPr>
                <w:rFonts w:ascii="Times New Roman" w:hAnsi="Times New Roman" w:cs="Times New Roman"/>
                <w:sz w:val="24"/>
                <w:szCs w:val="24"/>
              </w:rPr>
              <w:t>Role play</w:t>
            </w:r>
          </w:p>
          <w:p w:rsidR="00E931D2" w:rsidRPr="002047B1" w:rsidRDefault="00E931D2" w:rsidP="00974076">
            <w:pPr>
              <w:pStyle w:val="ListParagraph"/>
              <w:numPr>
                <w:ilvl w:val="0"/>
                <w:numId w:val="1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047B1">
              <w:rPr>
                <w:rFonts w:ascii="Times New Roman" w:hAnsi="Times New Roman" w:cs="Times New Roman"/>
                <w:sz w:val="24"/>
                <w:szCs w:val="24"/>
              </w:rPr>
              <w:t>Text study</w:t>
            </w:r>
          </w:p>
          <w:p w:rsidR="00533F64" w:rsidRPr="000636C4" w:rsidRDefault="00533F64" w:rsidP="00E931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533F64" w:rsidRPr="000636C4" w:rsidRDefault="00533F64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1D2" w:rsidRPr="000636C4" w:rsidRDefault="00E931D2" w:rsidP="00E931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1D2" w:rsidRPr="00E931D2" w:rsidRDefault="00E931D2" w:rsidP="00974076">
            <w:pPr>
              <w:pStyle w:val="ListParagraph"/>
              <w:numPr>
                <w:ilvl w:val="0"/>
                <w:numId w:val="1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931D2">
              <w:rPr>
                <w:rFonts w:ascii="Times New Roman" w:hAnsi="Times New Roman" w:cs="Times New Roman"/>
                <w:sz w:val="24"/>
                <w:szCs w:val="24"/>
              </w:rPr>
              <w:t>learner’s Boo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</w:p>
          <w:p w:rsidR="00E931D2" w:rsidRDefault="00E931D2" w:rsidP="00974076">
            <w:pPr>
              <w:pStyle w:val="ListParagraph"/>
              <w:numPr>
                <w:ilvl w:val="0"/>
                <w:numId w:val="1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931D2">
              <w:rPr>
                <w:rFonts w:ascii="Times New Roman" w:hAnsi="Times New Roman" w:cs="Times New Roman"/>
                <w:sz w:val="24"/>
                <w:szCs w:val="24"/>
              </w:rPr>
              <w:t xml:space="preserve">Charts </w:t>
            </w:r>
          </w:p>
          <w:p w:rsidR="00E931D2" w:rsidRDefault="00E931D2" w:rsidP="00974076">
            <w:pPr>
              <w:pStyle w:val="ListParagraph"/>
              <w:numPr>
                <w:ilvl w:val="0"/>
                <w:numId w:val="1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Chalkboard illustrations</w:t>
            </w:r>
          </w:p>
          <w:p w:rsidR="00E931D2" w:rsidRDefault="00E931D2" w:rsidP="00974076">
            <w:pPr>
              <w:pStyle w:val="ListParagraph"/>
              <w:numPr>
                <w:ilvl w:val="0"/>
                <w:numId w:val="1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Pictures</w:t>
            </w:r>
          </w:p>
          <w:p w:rsidR="00E931D2" w:rsidRPr="00E931D2" w:rsidRDefault="00E931D2" w:rsidP="00E931D2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F64" w:rsidRPr="000636C4" w:rsidRDefault="00533F64" w:rsidP="002047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533F64" w:rsidRPr="000636C4" w:rsidRDefault="00677C88" w:rsidP="00B02CE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10</w:t>
            </w:r>
          </w:p>
          <w:p w:rsidR="00533F64" w:rsidRPr="000636C4" w:rsidRDefault="00677C88" w:rsidP="00B02CE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10</w:t>
            </w:r>
          </w:p>
          <w:p w:rsidR="00533F64" w:rsidRPr="000636C4" w:rsidRDefault="00533F64" w:rsidP="00B02CE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533F64" w:rsidRPr="000636C4" w:rsidRDefault="00533F6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F64" w:rsidRPr="000636C4" w:rsidRDefault="00533F6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F64" w:rsidRPr="000636C4" w:rsidRDefault="00533F6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F64" w:rsidRPr="000636C4" w:rsidTr="00B02CE2">
        <w:tc>
          <w:tcPr>
            <w:tcW w:w="960" w:type="dxa"/>
          </w:tcPr>
          <w:p w:rsidR="00533F64" w:rsidRPr="000636C4" w:rsidRDefault="00533F6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62" w:type="dxa"/>
          </w:tcPr>
          <w:p w:rsidR="00651949" w:rsidRPr="000636C4" w:rsidRDefault="00533F64" w:rsidP="00651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651949" w:rsidRPr="000636C4">
              <w:rPr>
                <w:rFonts w:ascii="Times New Roman" w:hAnsi="Times New Roman" w:cs="Times New Roman"/>
                <w:sz w:val="24"/>
                <w:szCs w:val="24"/>
              </w:rPr>
              <w:t>Qualities of a good citizen</w:t>
            </w:r>
          </w:p>
          <w:p w:rsidR="00077D8D" w:rsidRPr="000636C4" w:rsidRDefault="00077D8D" w:rsidP="006519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D8D" w:rsidRPr="000636C4" w:rsidRDefault="00077D8D" w:rsidP="006519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F64" w:rsidRPr="000636C4" w:rsidRDefault="00651949" w:rsidP="00651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 Factors that hinder good citizenship</w:t>
            </w:r>
          </w:p>
          <w:p w:rsidR="00651949" w:rsidRPr="000636C4" w:rsidRDefault="00651949" w:rsidP="006519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83" w:type="dxa"/>
          </w:tcPr>
          <w:p w:rsidR="00533F64" w:rsidRPr="00E931D2" w:rsidRDefault="00533F64" w:rsidP="00974076">
            <w:pPr>
              <w:pStyle w:val="ListParagraph"/>
              <w:numPr>
                <w:ilvl w:val="0"/>
                <w:numId w:val="1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931D2">
              <w:rPr>
                <w:rFonts w:ascii="Times New Roman" w:hAnsi="Times New Roman" w:cs="Times New Roman"/>
                <w:sz w:val="24"/>
                <w:szCs w:val="24"/>
              </w:rPr>
              <w:t>Describe the qualities of a good citizen</w:t>
            </w:r>
          </w:p>
          <w:p w:rsidR="00077D8D" w:rsidRPr="000636C4" w:rsidRDefault="00077D8D" w:rsidP="00533F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1949" w:rsidRPr="00E931D2" w:rsidRDefault="00651949" w:rsidP="00974076">
            <w:pPr>
              <w:pStyle w:val="ListParagraph"/>
              <w:numPr>
                <w:ilvl w:val="0"/>
                <w:numId w:val="1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931D2">
              <w:rPr>
                <w:rFonts w:ascii="Times New Roman" w:hAnsi="Times New Roman" w:cs="Times New Roman"/>
                <w:sz w:val="24"/>
                <w:szCs w:val="24"/>
              </w:rPr>
              <w:t>Identify the factors that hinder good citizenship</w:t>
            </w:r>
          </w:p>
        </w:tc>
        <w:tc>
          <w:tcPr>
            <w:tcW w:w="2126" w:type="dxa"/>
          </w:tcPr>
          <w:p w:rsidR="00533F64" w:rsidRPr="000636C4" w:rsidRDefault="00533F64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533F64" w:rsidRPr="000636C4" w:rsidRDefault="00533F64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533F64" w:rsidRPr="000636C4" w:rsidRDefault="00677C88" w:rsidP="00B02CE2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10</w:t>
            </w:r>
          </w:p>
          <w:p w:rsidR="00533F64" w:rsidRPr="000636C4" w:rsidRDefault="00677C88" w:rsidP="00B02CE2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10</w:t>
            </w:r>
          </w:p>
          <w:p w:rsidR="00533F64" w:rsidRPr="000636C4" w:rsidRDefault="00533F64" w:rsidP="00B02CE2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533F64" w:rsidRPr="000636C4" w:rsidRDefault="00533F6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F64" w:rsidRPr="000636C4" w:rsidRDefault="00533F6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F64" w:rsidRPr="000636C4" w:rsidRDefault="00533F6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F64" w:rsidRPr="000636C4" w:rsidTr="00B02CE2">
        <w:tc>
          <w:tcPr>
            <w:tcW w:w="960" w:type="dxa"/>
          </w:tcPr>
          <w:p w:rsidR="00533F64" w:rsidRPr="000636C4" w:rsidRDefault="00533F6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762" w:type="dxa"/>
          </w:tcPr>
          <w:p w:rsidR="00651949" w:rsidRPr="000636C4" w:rsidRDefault="00533F64" w:rsidP="00651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-Rights and freedoms of a citizen</w:t>
            </w:r>
          </w:p>
          <w:p w:rsidR="00077D8D" w:rsidRPr="000636C4" w:rsidRDefault="00077D8D" w:rsidP="006519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D8D" w:rsidRPr="000636C4" w:rsidRDefault="00077D8D" w:rsidP="006519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1949" w:rsidRPr="000636C4" w:rsidRDefault="00651949" w:rsidP="00651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65A97"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 Duties and responsibilities of a citizen</w:t>
            </w:r>
          </w:p>
          <w:p w:rsidR="00533F64" w:rsidRPr="000636C4" w:rsidRDefault="00533F64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F64" w:rsidRPr="000636C4" w:rsidRDefault="00533F64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83" w:type="dxa"/>
          </w:tcPr>
          <w:p w:rsidR="00651949" w:rsidRPr="00E931D2" w:rsidRDefault="00533F64" w:rsidP="00974076">
            <w:pPr>
              <w:pStyle w:val="ListParagraph"/>
              <w:numPr>
                <w:ilvl w:val="0"/>
                <w:numId w:val="1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931D2">
              <w:rPr>
                <w:rFonts w:ascii="Times New Roman" w:hAnsi="Times New Roman" w:cs="Times New Roman"/>
                <w:sz w:val="24"/>
                <w:szCs w:val="24"/>
              </w:rPr>
              <w:t>Explain the rights and freedoms of a citizen</w:t>
            </w:r>
          </w:p>
          <w:p w:rsidR="00077D8D" w:rsidRPr="000636C4" w:rsidRDefault="00077D8D" w:rsidP="00965A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F64" w:rsidRPr="00E931D2" w:rsidRDefault="00965A97" w:rsidP="00974076">
            <w:pPr>
              <w:pStyle w:val="ListParagraph"/>
              <w:numPr>
                <w:ilvl w:val="0"/>
                <w:numId w:val="11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1D2">
              <w:rPr>
                <w:rFonts w:ascii="Times New Roman" w:hAnsi="Times New Roman" w:cs="Times New Roman"/>
                <w:sz w:val="24"/>
                <w:szCs w:val="24"/>
              </w:rPr>
              <w:t>Explain duties and responsibilities of a citizen</w:t>
            </w:r>
          </w:p>
        </w:tc>
        <w:tc>
          <w:tcPr>
            <w:tcW w:w="2126" w:type="dxa"/>
          </w:tcPr>
          <w:p w:rsidR="00533F64" w:rsidRPr="000636C4" w:rsidRDefault="00533F64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533F64" w:rsidRPr="000636C4" w:rsidRDefault="00533F64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533F64" w:rsidRPr="000636C4" w:rsidRDefault="00677C88" w:rsidP="00B02CE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10</w:t>
            </w:r>
          </w:p>
          <w:p w:rsidR="00533F64" w:rsidRPr="000636C4" w:rsidRDefault="00677C88" w:rsidP="00B02CE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10</w:t>
            </w:r>
          </w:p>
          <w:p w:rsidR="00533F64" w:rsidRPr="000636C4" w:rsidRDefault="00533F64" w:rsidP="00B02CE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533F64" w:rsidRPr="000636C4" w:rsidRDefault="00533F6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F64" w:rsidRPr="000636C4" w:rsidRDefault="00533F6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F64" w:rsidRPr="000636C4" w:rsidRDefault="00533F6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F64" w:rsidRPr="000636C4" w:rsidTr="00B02CE2">
        <w:tc>
          <w:tcPr>
            <w:tcW w:w="960" w:type="dxa"/>
          </w:tcPr>
          <w:p w:rsidR="00533F64" w:rsidRPr="000636C4" w:rsidRDefault="00533F6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62" w:type="dxa"/>
          </w:tcPr>
          <w:p w:rsidR="00533F64" w:rsidRPr="000636C4" w:rsidRDefault="00533F6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MONTHLY TEST 1</w:t>
            </w:r>
          </w:p>
        </w:tc>
        <w:tc>
          <w:tcPr>
            <w:tcW w:w="3183" w:type="dxa"/>
          </w:tcPr>
          <w:p w:rsidR="00533F64" w:rsidRPr="000636C4" w:rsidRDefault="00533F6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33F64" w:rsidRPr="000636C4" w:rsidRDefault="00533F6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33F64" w:rsidRPr="000636C4" w:rsidRDefault="00533F6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533F64" w:rsidRPr="000636C4" w:rsidRDefault="00533F6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F64" w:rsidRPr="000636C4" w:rsidTr="00B02CE2">
        <w:tc>
          <w:tcPr>
            <w:tcW w:w="960" w:type="dxa"/>
          </w:tcPr>
          <w:p w:rsidR="00533F64" w:rsidRPr="000636C4" w:rsidRDefault="00533F6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62" w:type="dxa"/>
          </w:tcPr>
          <w:p w:rsidR="00533F64" w:rsidRPr="000636C4" w:rsidRDefault="00965A97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 Special groups</w:t>
            </w:r>
          </w:p>
          <w:p w:rsidR="00DB344B" w:rsidRPr="000636C4" w:rsidRDefault="00DB344B" w:rsidP="00DB34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344B" w:rsidRPr="000636C4" w:rsidRDefault="00DB344B" w:rsidP="00DB34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31D2" w:rsidRDefault="00E931D2" w:rsidP="00077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31D2" w:rsidRDefault="00E931D2" w:rsidP="00077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31D2" w:rsidRDefault="00E931D2" w:rsidP="00077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344B" w:rsidRPr="000636C4" w:rsidRDefault="00DB344B" w:rsidP="00077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HUMAN RIGHTS</w:t>
            </w:r>
          </w:p>
          <w:p w:rsidR="00FD20AE" w:rsidRPr="000636C4" w:rsidRDefault="00FD20AE" w:rsidP="00DB34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344B" w:rsidRPr="000636C4" w:rsidRDefault="00DB344B" w:rsidP="00DB3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Definition of human rights</w:t>
            </w:r>
          </w:p>
          <w:p w:rsidR="00FD20AE" w:rsidRPr="000636C4" w:rsidRDefault="00FD20AE" w:rsidP="00DB3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F64" w:rsidRPr="000636C4" w:rsidRDefault="00DB344B" w:rsidP="00DB3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-Historical development of human rights</w:t>
            </w:r>
          </w:p>
        </w:tc>
        <w:tc>
          <w:tcPr>
            <w:tcW w:w="3183" w:type="dxa"/>
          </w:tcPr>
          <w:p w:rsidR="00DB344B" w:rsidRPr="00E931D2" w:rsidRDefault="00965A97" w:rsidP="00974076">
            <w:pPr>
              <w:pStyle w:val="ListParagraph"/>
              <w:numPr>
                <w:ilvl w:val="0"/>
                <w:numId w:val="1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931D2">
              <w:rPr>
                <w:rFonts w:ascii="Times New Roman" w:hAnsi="Times New Roman" w:cs="Times New Roman"/>
                <w:sz w:val="24"/>
                <w:szCs w:val="24"/>
              </w:rPr>
              <w:t>Identify groups of people and citizens with special needs</w:t>
            </w:r>
          </w:p>
          <w:p w:rsidR="00DB344B" w:rsidRPr="000636C4" w:rsidRDefault="00DB344B" w:rsidP="00DB3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AE" w:rsidRPr="000636C4" w:rsidRDefault="00DB344B" w:rsidP="00DB3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D20AE" w:rsidRPr="000636C4" w:rsidRDefault="00FD20AE" w:rsidP="00DB3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44B" w:rsidRPr="00E52443" w:rsidRDefault="00DB344B" w:rsidP="00974076">
            <w:pPr>
              <w:pStyle w:val="ListParagraph"/>
              <w:numPr>
                <w:ilvl w:val="0"/>
                <w:numId w:val="1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52443">
              <w:rPr>
                <w:rFonts w:ascii="Times New Roman" w:hAnsi="Times New Roman" w:cs="Times New Roman"/>
                <w:sz w:val="24"/>
                <w:szCs w:val="24"/>
              </w:rPr>
              <w:t xml:space="preserve">Describe human rights </w:t>
            </w:r>
          </w:p>
          <w:p w:rsidR="00533F64" w:rsidRPr="000636C4" w:rsidRDefault="00533F64" w:rsidP="006519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33F64" w:rsidRDefault="00533F6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7B1" w:rsidRDefault="002047B1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7B1" w:rsidRDefault="002047B1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7B1" w:rsidRDefault="002047B1" w:rsidP="002047B1">
            <w:pPr>
              <w:pStyle w:val="ListParagraph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1D2" w:rsidRDefault="00E931D2" w:rsidP="002047B1">
            <w:pPr>
              <w:pStyle w:val="ListParagraph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1D2" w:rsidRDefault="00E931D2" w:rsidP="002047B1">
            <w:pPr>
              <w:pStyle w:val="ListParagraph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1D2" w:rsidRDefault="00E931D2" w:rsidP="002047B1">
            <w:pPr>
              <w:pStyle w:val="ListParagraph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1D2" w:rsidRPr="002047B1" w:rsidRDefault="00E931D2" w:rsidP="002047B1">
            <w:pPr>
              <w:pStyle w:val="ListParagraph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7B1" w:rsidRPr="002047B1" w:rsidRDefault="002047B1" w:rsidP="00974076">
            <w:pPr>
              <w:pStyle w:val="ListParagraph"/>
              <w:numPr>
                <w:ilvl w:val="0"/>
                <w:numId w:val="1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047B1">
              <w:rPr>
                <w:rFonts w:ascii="Times New Roman" w:hAnsi="Times New Roman" w:cs="Times New Roman"/>
                <w:sz w:val="24"/>
                <w:szCs w:val="24"/>
              </w:rPr>
              <w:t>Debate</w:t>
            </w:r>
          </w:p>
          <w:p w:rsidR="002047B1" w:rsidRPr="002047B1" w:rsidRDefault="002047B1" w:rsidP="00974076">
            <w:pPr>
              <w:pStyle w:val="ListParagraph"/>
              <w:numPr>
                <w:ilvl w:val="0"/>
                <w:numId w:val="1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047B1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2047B1" w:rsidRPr="002047B1" w:rsidRDefault="002047B1" w:rsidP="00974076">
            <w:pPr>
              <w:pStyle w:val="ListParagraph"/>
              <w:numPr>
                <w:ilvl w:val="0"/>
                <w:numId w:val="1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047B1"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  <w:p w:rsidR="002047B1" w:rsidRPr="002047B1" w:rsidRDefault="002047B1" w:rsidP="00974076">
            <w:pPr>
              <w:pStyle w:val="ListParagraph"/>
              <w:numPr>
                <w:ilvl w:val="0"/>
                <w:numId w:val="1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047B1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2047B1" w:rsidRPr="002047B1" w:rsidRDefault="002047B1" w:rsidP="00974076">
            <w:pPr>
              <w:pStyle w:val="ListParagraph"/>
              <w:numPr>
                <w:ilvl w:val="0"/>
                <w:numId w:val="1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047B1">
              <w:rPr>
                <w:rFonts w:ascii="Times New Roman" w:hAnsi="Times New Roman" w:cs="Times New Roman"/>
                <w:sz w:val="24"/>
                <w:szCs w:val="24"/>
              </w:rPr>
              <w:t>Role play</w:t>
            </w:r>
          </w:p>
          <w:p w:rsidR="002047B1" w:rsidRPr="002047B1" w:rsidRDefault="002047B1" w:rsidP="00974076">
            <w:pPr>
              <w:pStyle w:val="ListParagraph"/>
              <w:numPr>
                <w:ilvl w:val="0"/>
                <w:numId w:val="1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047B1">
              <w:rPr>
                <w:rFonts w:ascii="Times New Roman" w:hAnsi="Times New Roman" w:cs="Times New Roman"/>
                <w:sz w:val="24"/>
                <w:szCs w:val="24"/>
              </w:rPr>
              <w:t>Text study</w:t>
            </w:r>
          </w:p>
          <w:p w:rsidR="002047B1" w:rsidRDefault="002047B1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7B1" w:rsidRDefault="002047B1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7B1" w:rsidRDefault="002047B1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7B1" w:rsidRDefault="002047B1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7B1" w:rsidRDefault="002047B1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7B1" w:rsidRDefault="002047B1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7B1" w:rsidRDefault="002047B1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7B1" w:rsidRPr="000636C4" w:rsidRDefault="002047B1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33F64" w:rsidRPr="000636C4" w:rsidRDefault="00533F6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533F64" w:rsidRPr="000636C4" w:rsidRDefault="00533F64" w:rsidP="00B02CE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677C88" w:rsidRPr="000636C4">
              <w:rPr>
                <w:rFonts w:ascii="Times New Roman" w:hAnsi="Times New Roman" w:cs="Times New Roman"/>
                <w:sz w:val="24"/>
                <w:szCs w:val="24"/>
              </w:rPr>
              <w:t>eacher’s Guide 10</w:t>
            </w:r>
          </w:p>
          <w:p w:rsidR="00533F64" w:rsidRPr="000636C4" w:rsidRDefault="00677C88" w:rsidP="00B02CE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10</w:t>
            </w:r>
          </w:p>
          <w:p w:rsidR="00533F64" w:rsidRPr="000636C4" w:rsidRDefault="00533F64" w:rsidP="00B02CE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533F64" w:rsidRPr="000636C4" w:rsidRDefault="00533F6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F64" w:rsidRPr="000636C4" w:rsidRDefault="00533F6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F64" w:rsidRPr="000636C4" w:rsidRDefault="00533F6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F64" w:rsidRPr="000636C4" w:rsidTr="00B02CE2">
        <w:tc>
          <w:tcPr>
            <w:tcW w:w="960" w:type="dxa"/>
          </w:tcPr>
          <w:p w:rsidR="00533F64" w:rsidRPr="000636C4" w:rsidRDefault="00533F6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762" w:type="dxa"/>
          </w:tcPr>
          <w:p w:rsidR="00DB344B" w:rsidRPr="000636C4" w:rsidRDefault="00DB344B" w:rsidP="00DB3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-Characteristics of Human Rights</w:t>
            </w:r>
          </w:p>
          <w:p w:rsidR="00FD20AE" w:rsidRPr="000636C4" w:rsidRDefault="00FD20AE" w:rsidP="00DB3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AE" w:rsidRPr="000636C4" w:rsidRDefault="00FD20AE" w:rsidP="00DB3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F64" w:rsidRPr="000636C4" w:rsidRDefault="00DB344B" w:rsidP="00DB3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-Categories of human rights</w:t>
            </w:r>
          </w:p>
        </w:tc>
        <w:tc>
          <w:tcPr>
            <w:tcW w:w="3183" w:type="dxa"/>
          </w:tcPr>
          <w:p w:rsidR="00DB344B" w:rsidRPr="00E52443" w:rsidRDefault="00DB344B" w:rsidP="00974076">
            <w:pPr>
              <w:pStyle w:val="ListParagraph"/>
              <w:numPr>
                <w:ilvl w:val="0"/>
                <w:numId w:val="1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52443">
              <w:rPr>
                <w:rFonts w:ascii="Times New Roman" w:hAnsi="Times New Roman" w:cs="Times New Roman"/>
                <w:sz w:val="24"/>
                <w:szCs w:val="24"/>
              </w:rPr>
              <w:t>Discuss the characteristics of Human Rights</w:t>
            </w:r>
          </w:p>
          <w:p w:rsidR="00FD20AE" w:rsidRPr="000636C4" w:rsidRDefault="00DB344B" w:rsidP="00DB3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33F64" w:rsidRPr="00E52443" w:rsidRDefault="00DB344B" w:rsidP="00974076">
            <w:pPr>
              <w:pStyle w:val="ListParagraph"/>
              <w:numPr>
                <w:ilvl w:val="0"/>
                <w:numId w:val="1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52443">
              <w:rPr>
                <w:rFonts w:ascii="Times New Roman" w:hAnsi="Times New Roman" w:cs="Times New Roman"/>
                <w:sz w:val="24"/>
                <w:szCs w:val="24"/>
              </w:rPr>
              <w:t>Explain the categories of human rights</w:t>
            </w:r>
          </w:p>
        </w:tc>
        <w:tc>
          <w:tcPr>
            <w:tcW w:w="2126" w:type="dxa"/>
          </w:tcPr>
          <w:p w:rsidR="00533F64" w:rsidRPr="000636C4" w:rsidRDefault="00533F6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33F64" w:rsidRPr="000636C4" w:rsidRDefault="00533F6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533F64" w:rsidRPr="000636C4" w:rsidRDefault="00677C88" w:rsidP="00B02CE2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10</w:t>
            </w:r>
          </w:p>
          <w:p w:rsidR="00533F64" w:rsidRPr="000636C4" w:rsidRDefault="00677C88" w:rsidP="00B02CE2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10</w:t>
            </w:r>
          </w:p>
          <w:p w:rsidR="00533F64" w:rsidRPr="000636C4" w:rsidRDefault="00533F64" w:rsidP="00B02CE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533F64" w:rsidRPr="000636C4" w:rsidRDefault="00533F6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F64" w:rsidRPr="000636C4" w:rsidRDefault="00533F6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F64" w:rsidRPr="000636C4" w:rsidRDefault="00533F6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44B" w:rsidRPr="000636C4" w:rsidTr="00B02CE2">
        <w:tc>
          <w:tcPr>
            <w:tcW w:w="960" w:type="dxa"/>
          </w:tcPr>
          <w:p w:rsidR="00DB344B" w:rsidRPr="000636C4" w:rsidRDefault="00DB344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62" w:type="dxa"/>
          </w:tcPr>
          <w:p w:rsidR="00DB344B" w:rsidRPr="000636C4" w:rsidRDefault="00DB344B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-Ways in which Human Rights are violated</w:t>
            </w:r>
          </w:p>
          <w:p w:rsidR="00FD20AE" w:rsidRPr="000636C4" w:rsidRDefault="00FD20AE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44B" w:rsidRPr="000636C4" w:rsidRDefault="00DB344B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-Significance of human rights</w:t>
            </w:r>
          </w:p>
        </w:tc>
        <w:tc>
          <w:tcPr>
            <w:tcW w:w="3183" w:type="dxa"/>
          </w:tcPr>
          <w:p w:rsidR="00DB344B" w:rsidRPr="00E52443" w:rsidRDefault="00DB344B" w:rsidP="00974076">
            <w:pPr>
              <w:pStyle w:val="ListParagraph"/>
              <w:numPr>
                <w:ilvl w:val="0"/>
                <w:numId w:val="1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52443">
              <w:rPr>
                <w:rFonts w:ascii="Times New Roman" w:hAnsi="Times New Roman" w:cs="Times New Roman"/>
                <w:sz w:val="24"/>
                <w:szCs w:val="24"/>
              </w:rPr>
              <w:t xml:space="preserve">Identify the ways in which Human Rights are violated </w:t>
            </w:r>
          </w:p>
          <w:p w:rsidR="00FD20AE" w:rsidRPr="000636C4" w:rsidRDefault="00FD20AE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44B" w:rsidRPr="00E52443" w:rsidRDefault="00DB344B" w:rsidP="00974076">
            <w:pPr>
              <w:pStyle w:val="ListParagraph"/>
              <w:numPr>
                <w:ilvl w:val="0"/>
                <w:numId w:val="1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52443">
              <w:rPr>
                <w:rFonts w:ascii="Times New Roman" w:hAnsi="Times New Roman" w:cs="Times New Roman"/>
                <w:sz w:val="24"/>
                <w:szCs w:val="24"/>
              </w:rPr>
              <w:t>Discuss the significance of human rights</w:t>
            </w:r>
          </w:p>
        </w:tc>
        <w:tc>
          <w:tcPr>
            <w:tcW w:w="2126" w:type="dxa"/>
          </w:tcPr>
          <w:p w:rsidR="00DB344B" w:rsidRPr="000636C4" w:rsidRDefault="00DB344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B344B" w:rsidRPr="000636C4" w:rsidRDefault="00DB344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B344B" w:rsidRPr="000636C4" w:rsidRDefault="00677C88" w:rsidP="00B02CE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10</w:t>
            </w:r>
          </w:p>
          <w:p w:rsidR="00DB344B" w:rsidRPr="000636C4" w:rsidRDefault="00677C88" w:rsidP="00B02CE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10</w:t>
            </w:r>
          </w:p>
          <w:p w:rsidR="00DB344B" w:rsidRPr="000636C4" w:rsidRDefault="00DB344B" w:rsidP="00B02CE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DB344B" w:rsidRPr="000636C4" w:rsidRDefault="00DB344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44B" w:rsidRPr="000636C4" w:rsidRDefault="00DB344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44B" w:rsidRPr="000636C4" w:rsidRDefault="00DB344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44B" w:rsidRPr="000636C4" w:rsidTr="00B02CE2">
        <w:tc>
          <w:tcPr>
            <w:tcW w:w="960" w:type="dxa"/>
          </w:tcPr>
          <w:p w:rsidR="00DB344B" w:rsidRPr="000636C4" w:rsidRDefault="00DB344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62" w:type="dxa"/>
          </w:tcPr>
          <w:p w:rsidR="00DB344B" w:rsidRPr="00F71112" w:rsidRDefault="00F71112" w:rsidP="00B02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MONTHLY </w:t>
            </w:r>
            <w:r w:rsidR="00DB344B"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TEST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B344B"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183" w:type="dxa"/>
          </w:tcPr>
          <w:p w:rsidR="00DB344B" w:rsidRPr="000636C4" w:rsidRDefault="00DB344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B344B" w:rsidRPr="000636C4" w:rsidRDefault="00DB344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B344B" w:rsidRPr="000636C4" w:rsidRDefault="00DB344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B344B" w:rsidRPr="000636C4" w:rsidRDefault="00DB344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693" w:rsidRPr="000636C4" w:rsidTr="00B02CE2">
        <w:tc>
          <w:tcPr>
            <w:tcW w:w="960" w:type="dxa"/>
          </w:tcPr>
          <w:p w:rsidR="00FF2693" w:rsidRPr="000636C4" w:rsidRDefault="00FF269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62" w:type="dxa"/>
          </w:tcPr>
          <w:p w:rsidR="00FF2693" w:rsidRPr="000636C4" w:rsidRDefault="00FF2693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CORRUPTION</w:t>
            </w:r>
          </w:p>
          <w:p w:rsidR="00FD20AE" w:rsidRPr="000636C4" w:rsidRDefault="00FD20AE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2693" w:rsidRPr="000636C4" w:rsidRDefault="00FF2693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Definition of </w:t>
            </w: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corruption</w:t>
            </w:r>
          </w:p>
          <w:p w:rsidR="00FD20AE" w:rsidRPr="000636C4" w:rsidRDefault="00FD20AE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2693" w:rsidRPr="000636C4" w:rsidRDefault="00FF2693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Types of corruption</w:t>
            </w:r>
          </w:p>
          <w:p w:rsidR="00FD20AE" w:rsidRPr="000636C4" w:rsidRDefault="00FD20AE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93" w:rsidRPr="000636C4" w:rsidRDefault="00FF2693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 Causes of corruption</w:t>
            </w:r>
          </w:p>
          <w:p w:rsidR="00FF2693" w:rsidRPr="000636C4" w:rsidRDefault="00FF2693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93" w:rsidRPr="000636C4" w:rsidRDefault="00FF2693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83" w:type="dxa"/>
          </w:tcPr>
          <w:p w:rsidR="00FD20AE" w:rsidRPr="000636C4" w:rsidRDefault="00FD20AE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AE" w:rsidRPr="000636C4" w:rsidRDefault="00FD20AE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93" w:rsidRPr="00E52443" w:rsidRDefault="00FF2693" w:rsidP="00974076">
            <w:pPr>
              <w:pStyle w:val="ListParagraph"/>
              <w:numPr>
                <w:ilvl w:val="0"/>
                <w:numId w:val="10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52443">
              <w:rPr>
                <w:rFonts w:ascii="Times New Roman" w:hAnsi="Times New Roman" w:cs="Times New Roman"/>
                <w:sz w:val="24"/>
                <w:szCs w:val="24"/>
              </w:rPr>
              <w:t xml:space="preserve">Describe </w:t>
            </w:r>
            <w:r w:rsidRPr="00E524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corruption </w:t>
            </w:r>
          </w:p>
          <w:p w:rsidR="00FD20AE" w:rsidRPr="000636C4" w:rsidRDefault="00FD20AE" w:rsidP="00FF26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93" w:rsidRPr="00E52443" w:rsidRDefault="00FF2693" w:rsidP="00974076">
            <w:pPr>
              <w:pStyle w:val="ListParagraph"/>
              <w:numPr>
                <w:ilvl w:val="0"/>
                <w:numId w:val="10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52443">
              <w:rPr>
                <w:rFonts w:ascii="Times New Roman" w:hAnsi="Times New Roman" w:cs="Times New Roman"/>
                <w:sz w:val="24"/>
                <w:szCs w:val="24"/>
              </w:rPr>
              <w:t>Discuss types of corruption</w:t>
            </w:r>
          </w:p>
          <w:p w:rsidR="00FD20AE" w:rsidRPr="000636C4" w:rsidRDefault="00FD20AE" w:rsidP="00FF26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2693" w:rsidRPr="00E52443" w:rsidRDefault="00FF2693" w:rsidP="00974076">
            <w:pPr>
              <w:pStyle w:val="ListParagraph"/>
              <w:numPr>
                <w:ilvl w:val="0"/>
                <w:numId w:val="10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52443">
              <w:rPr>
                <w:rFonts w:ascii="Times New Roman" w:hAnsi="Times New Roman" w:cs="Times New Roman"/>
                <w:sz w:val="24"/>
                <w:szCs w:val="24"/>
              </w:rPr>
              <w:t>Explain the causes of corruption</w:t>
            </w:r>
          </w:p>
          <w:p w:rsidR="00FF2693" w:rsidRPr="000636C4" w:rsidRDefault="00FF2693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93" w:rsidRPr="000636C4" w:rsidRDefault="00FF2693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047B1" w:rsidRDefault="002047B1" w:rsidP="00974076">
            <w:pPr>
              <w:pStyle w:val="ListParagraph"/>
              <w:numPr>
                <w:ilvl w:val="0"/>
                <w:numId w:val="10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Case study</w:t>
            </w:r>
          </w:p>
          <w:p w:rsidR="002047B1" w:rsidRDefault="002047B1" w:rsidP="00974076">
            <w:pPr>
              <w:pStyle w:val="ListParagraph"/>
              <w:numPr>
                <w:ilvl w:val="0"/>
                <w:numId w:val="10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  <w:p w:rsidR="002047B1" w:rsidRPr="00350C61" w:rsidRDefault="002047B1" w:rsidP="00974076">
            <w:pPr>
              <w:pStyle w:val="ListParagraph"/>
              <w:numPr>
                <w:ilvl w:val="0"/>
                <w:numId w:val="10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2047B1" w:rsidRDefault="002047B1" w:rsidP="00974076">
            <w:pPr>
              <w:pStyle w:val="ListParagraph"/>
              <w:numPr>
                <w:ilvl w:val="0"/>
                <w:numId w:val="10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Group discussion</w:t>
            </w:r>
          </w:p>
          <w:p w:rsidR="002047B1" w:rsidRDefault="002047B1" w:rsidP="00974076">
            <w:pPr>
              <w:pStyle w:val="ListParagraph"/>
              <w:numPr>
                <w:ilvl w:val="0"/>
                <w:numId w:val="10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Role play</w:t>
            </w:r>
          </w:p>
          <w:p w:rsidR="00FF2693" w:rsidRPr="002047B1" w:rsidRDefault="002047B1" w:rsidP="00974076">
            <w:pPr>
              <w:pStyle w:val="ListParagraph"/>
              <w:numPr>
                <w:ilvl w:val="0"/>
                <w:numId w:val="10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047B1">
              <w:rPr>
                <w:rFonts w:ascii="Times New Roman" w:hAnsi="Times New Roman" w:cs="Times New Roman"/>
                <w:sz w:val="24"/>
                <w:szCs w:val="24"/>
              </w:rPr>
              <w:t>Debate</w:t>
            </w:r>
          </w:p>
        </w:tc>
        <w:tc>
          <w:tcPr>
            <w:tcW w:w="2693" w:type="dxa"/>
          </w:tcPr>
          <w:p w:rsidR="002047B1" w:rsidRPr="00350C61" w:rsidRDefault="002047B1" w:rsidP="00974076">
            <w:pPr>
              <w:pStyle w:val="ListParagraph"/>
              <w:numPr>
                <w:ilvl w:val="0"/>
                <w:numId w:val="10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learner’s Book</w:t>
            </w:r>
          </w:p>
          <w:p w:rsidR="002047B1" w:rsidRPr="00350C61" w:rsidRDefault="002047B1" w:rsidP="00974076">
            <w:pPr>
              <w:pStyle w:val="ListParagraph"/>
              <w:numPr>
                <w:ilvl w:val="0"/>
                <w:numId w:val="10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C61">
              <w:rPr>
                <w:rFonts w:ascii="Times New Roman" w:hAnsi="Times New Roman" w:cs="Times New Roman"/>
                <w:sz w:val="24"/>
                <w:szCs w:val="24"/>
              </w:rPr>
              <w:t>Magazines</w:t>
            </w:r>
          </w:p>
          <w:p w:rsidR="002047B1" w:rsidRPr="00350C61" w:rsidRDefault="002047B1" w:rsidP="00974076">
            <w:pPr>
              <w:pStyle w:val="ListParagraph"/>
              <w:numPr>
                <w:ilvl w:val="0"/>
                <w:numId w:val="10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C61">
              <w:rPr>
                <w:rFonts w:ascii="Times New Roman" w:hAnsi="Times New Roman" w:cs="Times New Roman"/>
                <w:sz w:val="24"/>
                <w:szCs w:val="24"/>
              </w:rPr>
              <w:t xml:space="preserve">Newspapers </w:t>
            </w:r>
          </w:p>
          <w:p w:rsidR="002047B1" w:rsidRPr="00350C61" w:rsidRDefault="002047B1" w:rsidP="00974076">
            <w:pPr>
              <w:pStyle w:val="ListParagraph"/>
              <w:numPr>
                <w:ilvl w:val="0"/>
                <w:numId w:val="10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Brochures</w:t>
            </w:r>
          </w:p>
          <w:p w:rsidR="002047B1" w:rsidRPr="00350C61" w:rsidRDefault="002047B1" w:rsidP="00974076">
            <w:pPr>
              <w:pStyle w:val="ListParagraph"/>
              <w:numPr>
                <w:ilvl w:val="0"/>
                <w:numId w:val="10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C61">
              <w:rPr>
                <w:rFonts w:ascii="Times New Roman" w:hAnsi="Times New Roman" w:cs="Times New Roman"/>
                <w:sz w:val="24"/>
                <w:szCs w:val="24"/>
              </w:rPr>
              <w:t>Photographs</w:t>
            </w:r>
          </w:p>
          <w:p w:rsidR="002047B1" w:rsidRPr="00145A8B" w:rsidRDefault="002047B1" w:rsidP="00974076">
            <w:pPr>
              <w:pStyle w:val="ListParagraph"/>
              <w:numPr>
                <w:ilvl w:val="0"/>
                <w:numId w:val="10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45A8B">
              <w:rPr>
                <w:rFonts w:ascii="Times New Roman" w:hAnsi="Times New Roman" w:cs="Times New Roman"/>
                <w:sz w:val="24"/>
                <w:szCs w:val="24"/>
              </w:rPr>
              <w:t>Diagrams</w:t>
            </w:r>
          </w:p>
          <w:p w:rsidR="00FF2693" w:rsidRPr="000636C4" w:rsidRDefault="00FF269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F2693" w:rsidRPr="000636C4" w:rsidRDefault="00677C88" w:rsidP="00B02CE2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Teacher’s Guide 10</w:t>
            </w:r>
          </w:p>
          <w:p w:rsidR="00FF2693" w:rsidRPr="000636C4" w:rsidRDefault="00FF2693" w:rsidP="00B02CE2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</w:t>
            </w:r>
            <w:r w:rsidR="00677C88" w:rsidRPr="000636C4">
              <w:rPr>
                <w:rFonts w:ascii="Times New Roman" w:hAnsi="Times New Roman" w:cs="Times New Roman"/>
                <w:sz w:val="24"/>
                <w:szCs w:val="24"/>
              </w:rPr>
              <w:t>earner’s Book 10</w:t>
            </w:r>
          </w:p>
          <w:p w:rsidR="00FF2693" w:rsidRPr="000636C4" w:rsidRDefault="00FF2693" w:rsidP="00B02CE2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FF2693" w:rsidRPr="000636C4" w:rsidRDefault="00FF269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93" w:rsidRPr="000636C4" w:rsidRDefault="00FF269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93" w:rsidRPr="000636C4" w:rsidRDefault="00FF269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693" w:rsidRPr="000636C4" w:rsidTr="00B02CE2">
        <w:tc>
          <w:tcPr>
            <w:tcW w:w="960" w:type="dxa"/>
          </w:tcPr>
          <w:p w:rsidR="00FF2693" w:rsidRPr="000636C4" w:rsidRDefault="00FF269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762" w:type="dxa"/>
          </w:tcPr>
          <w:p w:rsidR="00FF2693" w:rsidRPr="000636C4" w:rsidRDefault="00FF2693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 Effects of corruption</w:t>
            </w:r>
          </w:p>
          <w:p w:rsidR="00FD20AE" w:rsidRPr="000636C4" w:rsidRDefault="00FD20AE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AE" w:rsidRPr="000636C4" w:rsidRDefault="00FD20AE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93" w:rsidRPr="000636C4" w:rsidRDefault="00FF2693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 Institutions that fight against corruption in Zambia</w:t>
            </w:r>
          </w:p>
          <w:p w:rsidR="00FF2693" w:rsidRPr="000636C4" w:rsidRDefault="00FF2693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93" w:rsidRPr="000636C4" w:rsidRDefault="00FF2693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83" w:type="dxa"/>
          </w:tcPr>
          <w:p w:rsidR="00FF2693" w:rsidRPr="00E52443" w:rsidRDefault="00FF2693" w:rsidP="00974076">
            <w:pPr>
              <w:pStyle w:val="ListParagraph"/>
              <w:numPr>
                <w:ilvl w:val="0"/>
                <w:numId w:val="10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52443">
              <w:rPr>
                <w:rFonts w:ascii="Times New Roman" w:hAnsi="Times New Roman" w:cs="Times New Roman"/>
                <w:sz w:val="24"/>
                <w:szCs w:val="24"/>
              </w:rPr>
              <w:t xml:space="preserve">Explain the effects of corruption </w:t>
            </w:r>
          </w:p>
          <w:p w:rsidR="00FD20AE" w:rsidRPr="000636C4" w:rsidRDefault="00FD20AE" w:rsidP="00FF26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93" w:rsidRPr="00E52443" w:rsidRDefault="00FF2693" w:rsidP="00974076">
            <w:pPr>
              <w:pStyle w:val="ListParagraph"/>
              <w:numPr>
                <w:ilvl w:val="0"/>
                <w:numId w:val="10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52443">
              <w:rPr>
                <w:rFonts w:ascii="Times New Roman" w:hAnsi="Times New Roman" w:cs="Times New Roman"/>
                <w:sz w:val="24"/>
                <w:szCs w:val="24"/>
              </w:rPr>
              <w:t>State institutions that fight against corruption in Zambia</w:t>
            </w:r>
          </w:p>
          <w:p w:rsidR="00FF2693" w:rsidRPr="000636C4" w:rsidRDefault="00FF2693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FF2693" w:rsidRPr="000636C4" w:rsidRDefault="00FF269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F2693" w:rsidRPr="000636C4" w:rsidRDefault="00FF269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F2693" w:rsidRPr="000636C4" w:rsidRDefault="00677C88" w:rsidP="00B02CE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10</w:t>
            </w:r>
          </w:p>
          <w:p w:rsidR="00FF2693" w:rsidRPr="000636C4" w:rsidRDefault="00677C88" w:rsidP="00B02CE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10</w:t>
            </w:r>
          </w:p>
          <w:p w:rsidR="00FF2693" w:rsidRPr="000636C4" w:rsidRDefault="00FF2693" w:rsidP="00B02CE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FF2693" w:rsidRPr="000636C4" w:rsidRDefault="00FF269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93" w:rsidRPr="000636C4" w:rsidRDefault="00FF269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93" w:rsidRPr="000636C4" w:rsidRDefault="00FF269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693" w:rsidRPr="000636C4" w:rsidTr="00B02CE2">
        <w:tc>
          <w:tcPr>
            <w:tcW w:w="960" w:type="dxa"/>
          </w:tcPr>
          <w:p w:rsidR="00FF2693" w:rsidRPr="000636C4" w:rsidRDefault="00FF269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62" w:type="dxa"/>
          </w:tcPr>
          <w:p w:rsidR="00FF2693" w:rsidRPr="000636C4" w:rsidRDefault="00FF2693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- Institutions that fight against corruption in Zambia </w:t>
            </w:r>
          </w:p>
          <w:p w:rsidR="00FD20AE" w:rsidRPr="000636C4" w:rsidRDefault="00FD20AE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93" w:rsidRPr="000636C4" w:rsidRDefault="00FF2693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-The role of public officers, community and the youth in fighting corruption</w:t>
            </w: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F2693" w:rsidRPr="000636C4" w:rsidRDefault="00FF2693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:rsidR="00FF2693" w:rsidRPr="00E52443" w:rsidRDefault="00FF2693" w:rsidP="00974076">
            <w:pPr>
              <w:pStyle w:val="ListParagraph"/>
              <w:numPr>
                <w:ilvl w:val="0"/>
                <w:numId w:val="10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52443">
              <w:rPr>
                <w:rFonts w:ascii="Times New Roman" w:hAnsi="Times New Roman" w:cs="Times New Roman"/>
                <w:sz w:val="24"/>
                <w:szCs w:val="24"/>
              </w:rPr>
              <w:t>State institutions that fight against corruption in Zambia</w:t>
            </w:r>
          </w:p>
          <w:p w:rsidR="00FD20AE" w:rsidRPr="000636C4" w:rsidRDefault="00FD20AE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93" w:rsidRPr="00E52443" w:rsidRDefault="00FF2693" w:rsidP="00974076">
            <w:pPr>
              <w:pStyle w:val="ListParagraph"/>
              <w:numPr>
                <w:ilvl w:val="0"/>
                <w:numId w:val="10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52443">
              <w:rPr>
                <w:rFonts w:ascii="Times New Roman" w:hAnsi="Times New Roman" w:cs="Times New Roman"/>
                <w:sz w:val="24"/>
                <w:szCs w:val="24"/>
              </w:rPr>
              <w:t xml:space="preserve">Identify the role of public </w:t>
            </w:r>
            <w:r w:rsidRPr="00E524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officers, community and the youth in fighting corruption</w:t>
            </w:r>
          </w:p>
        </w:tc>
        <w:tc>
          <w:tcPr>
            <w:tcW w:w="2126" w:type="dxa"/>
          </w:tcPr>
          <w:p w:rsidR="00FF2693" w:rsidRPr="000636C4" w:rsidRDefault="00FF269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F2693" w:rsidRPr="000636C4" w:rsidRDefault="00FF269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F2693" w:rsidRPr="000636C4" w:rsidRDefault="00677C88" w:rsidP="00B02CE2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10</w:t>
            </w:r>
          </w:p>
          <w:p w:rsidR="00FF2693" w:rsidRPr="000636C4" w:rsidRDefault="00677C88" w:rsidP="00B02CE2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10</w:t>
            </w:r>
          </w:p>
          <w:p w:rsidR="00FF2693" w:rsidRPr="000636C4" w:rsidRDefault="00FF2693" w:rsidP="00B02CE2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FF2693" w:rsidRPr="000636C4" w:rsidRDefault="00FF269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693" w:rsidRPr="000636C4" w:rsidTr="00B02CE2">
        <w:tc>
          <w:tcPr>
            <w:tcW w:w="960" w:type="dxa"/>
          </w:tcPr>
          <w:p w:rsidR="00FF2693" w:rsidRPr="000636C4" w:rsidRDefault="00FF269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762" w:type="dxa"/>
          </w:tcPr>
          <w:p w:rsidR="00FF2693" w:rsidRPr="000636C4" w:rsidRDefault="00FF269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END OF TERM TESTS</w:t>
            </w:r>
          </w:p>
        </w:tc>
        <w:tc>
          <w:tcPr>
            <w:tcW w:w="3183" w:type="dxa"/>
          </w:tcPr>
          <w:p w:rsidR="00FF2693" w:rsidRPr="000636C4" w:rsidRDefault="00FF269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Write end of term tests</w:t>
            </w:r>
          </w:p>
        </w:tc>
        <w:tc>
          <w:tcPr>
            <w:tcW w:w="2126" w:type="dxa"/>
          </w:tcPr>
          <w:p w:rsidR="00FF2693" w:rsidRPr="000636C4" w:rsidRDefault="00FF269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F2693" w:rsidRPr="000636C4" w:rsidRDefault="00FF269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F2693" w:rsidRPr="000636C4" w:rsidRDefault="00FF269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693" w:rsidRPr="000636C4" w:rsidTr="00B02CE2">
        <w:tblPrEx>
          <w:tblLook w:val="0000"/>
        </w:tblPrEx>
        <w:trPr>
          <w:trHeight w:val="234"/>
        </w:trPr>
        <w:tc>
          <w:tcPr>
            <w:tcW w:w="960" w:type="dxa"/>
          </w:tcPr>
          <w:p w:rsidR="00FF2693" w:rsidRPr="000636C4" w:rsidRDefault="00FF269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62" w:type="dxa"/>
          </w:tcPr>
          <w:p w:rsidR="00FF2693" w:rsidRPr="000636C4" w:rsidRDefault="00FF269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END OF TERM TESTS</w:t>
            </w:r>
          </w:p>
        </w:tc>
        <w:tc>
          <w:tcPr>
            <w:tcW w:w="3183" w:type="dxa"/>
          </w:tcPr>
          <w:p w:rsidR="00FF2693" w:rsidRPr="000636C4" w:rsidRDefault="00FF269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Write end of term tests</w:t>
            </w:r>
          </w:p>
        </w:tc>
        <w:tc>
          <w:tcPr>
            <w:tcW w:w="2126" w:type="dxa"/>
          </w:tcPr>
          <w:p w:rsidR="00FF2693" w:rsidRPr="000636C4" w:rsidRDefault="00FF269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F2693" w:rsidRPr="000636C4" w:rsidRDefault="00FF269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F2693" w:rsidRPr="000636C4" w:rsidRDefault="00FF269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2CE2" w:rsidRPr="000636C4" w:rsidRDefault="00B02CE2" w:rsidP="00B02CE2">
      <w:pPr>
        <w:rPr>
          <w:rFonts w:ascii="Times New Roman" w:hAnsi="Times New Roman" w:cs="Times New Roman"/>
          <w:sz w:val="24"/>
          <w:szCs w:val="24"/>
        </w:rPr>
      </w:pPr>
    </w:p>
    <w:p w:rsidR="00B02CE2" w:rsidRPr="000636C4" w:rsidRDefault="00B02CE2" w:rsidP="00B02CE2">
      <w:pPr>
        <w:rPr>
          <w:rFonts w:ascii="Times New Roman" w:hAnsi="Times New Roman" w:cs="Times New Roman"/>
          <w:sz w:val="24"/>
          <w:szCs w:val="24"/>
        </w:rPr>
      </w:pPr>
    </w:p>
    <w:p w:rsidR="00B02CE2" w:rsidRPr="000636C4" w:rsidRDefault="00B02CE2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02CE2" w:rsidRPr="000636C4" w:rsidRDefault="00B02CE2" w:rsidP="000C3A97">
      <w:pPr>
        <w:rPr>
          <w:rFonts w:ascii="Times New Roman" w:hAnsi="Times New Roman" w:cs="Times New Roman"/>
          <w:sz w:val="24"/>
          <w:szCs w:val="24"/>
        </w:rPr>
      </w:pPr>
    </w:p>
    <w:p w:rsidR="00677C88" w:rsidRPr="000636C4" w:rsidRDefault="00677C88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77C88" w:rsidRPr="000636C4" w:rsidRDefault="00677C88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77C88" w:rsidRPr="000636C4" w:rsidRDefault="00677C88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77C88" w:rsidRPr="000636C4" w:rsidRDefault="00677C88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77C88" w:rsidRPr="000636C4" w:rsidRDefault="00677C88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77C88" w:rsidRPr="000636C4" w:rsidRDefault="00677C88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77C88" w:rsidRPr="000636C4" w:rsidRDefault="00677C88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77C88" w:rsidRPr="000636C4" w:rsidRDefault="00677C88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77C88" w:rsidRPr="000636C4" w:rsidRDefault="00677C88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77C88" w:rsidRPr="000636C4" w:rsidRDefault="00677C88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77C88" w:rsidRPr="000636C4" w:rsidRDefault="00677C88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02CE2" w:rsidRPr="000636C4" w:rsidRDefault="00B02CE2" w:rsidP="00B02CE2">
      <w:pPr>
        <w:jc w:val="center"/>
        <w:rPr>
          <w:rFonts w:ascii="Times New Roman" w:hAnsi="Times New Roman" w:cs="Times New Roman"/>
          <w:sz w:val="24"/>
          <w:szCs w:val="24"/>
        </w:rPr>
      </w:pPr>
      <w:r w:rsidRPr="000636C4">
        <w:rPr>
          <w:rFonts w:ascii="Times New Roman" w:hAnsi="Times New Roman" w:cs="Times New Roman"/>
          <w:sz w:val="24"/>
          <w:szCs w:val="24"/>
        </w:rPr>
        <w:t>MINISTRY OF GENERAL EDUCATION</w:t>
      </w:r>
    </w:p>
    <w:p w:rsidR="00B02CE2" w:rsidRPr="000636C4" w:rsidRDefault="00B02CE2" w:rsidP="00B02CE2">
      <w:pPr>
        <w:jc w:val="center"/>
        <w:rPr>
          <w:rFonts w:ascii="Times New Roman" w:hAnsi="Times New Roman" w:cs="Times New Roman"/>
          <w:sz w:val="24"/>
          <w:szCs w:val="24"/>
        </w:rPr>
      </w:pPr>
      <w:r w:rsidRPr="000636C4">
        <w:rPr>
          <w:rFonts w:ascii="Times New Roman" w:hAnsi="Times New Roman" w:cs="Times New Roman"/>
          <w:sz w:val="24"/>
          <w:szCs w:val="24"/>
        </w:rPr>
        <w:t xml:space="preserve">GRADE </w:t>
      </w:r>
      <w:r w:rsidR="009E0850" w:rsidRPr="000636C4">
        <w:rPr>
          <w:rFonts w:ascii="Times New Roman" w:hAnsi="Times New Roman" w:cs="Times New Roman"/>
          <w:sz w:val="24"/>
          <w:szCs w:val="24"/>
        </w:rPr>
        <w:t>TEN (10) CIVIC EDUCATION SCHEME</w:t>
      </w:r>
      <w:r w:rsidRPr="000636C4">
        <w:rPr>
          <w:rFonts w:ascii="Times New Roman" w:hAnsi="Times New Roman" w:cs="Times New Roman"/>
          <w:sz w:val="24"/>
          <w:szCs w:val="24"/>
        </w:rPr>
        <w:t xml:space="preserve"> OF WORK</w:t>
      </w:r>
    </w:p>
    <w:p w:rsidR="00B02CE2" w:rsidRPr="000636C4" w:rsidRDefault="00B02CE2" w:rsidP="00B02CE2">
      <w:pPr>
        <w:rPr>
          <w:rFonts w:ascii="Times New Roman" w:hAnsi="Times New Roman" w:cs="Times New Roman"/>
          <w:sz w:val="24"/>
          <w:szCs w:val="24"/>
        </w:rPr>
      </w:pPr>
      <w:r w:rsidRPr="000636C4">
        <w:rPr>
          <w:rFonts w:ascii="Times New Roman" w:hAnsi="Times New Roman" w:cs="Times New Roman"/>
          <w:sz w:val="24"/>
          <w:szCs w:val="24"/>
        </w:rPr>
        <w:t>SCHOOL: ..............................</w:t>
      </w:r>
      <w:r w:rsidRPr="000636C4">
        <w:rPr>
          <w:rFonts w:ascii="Times New Roman" w:hAnsi="Times New Roman" w:cs="Times New Roman"/>
          <w:sz w:val="24"/>
          <w:szCs w:val="24"/>
        </w:rPr>
        <w:tab/>
        <w:t>NAME OF TEACHER: .............................</w:t>
      </w:r>
      <w:r w:rsidRPr="000636C4">
        <w:rPr>
          <w:rFonts w:ascii="Times New Roman" w:hAnsi="Times New Roman" w:cs="Times New Roman"/>
          <w:sz w:val="24"/>
          <w:szCs w:val="24"/>
        </w:rPr>
        <w:tab/>
      </w:r>
      <w:r w:rsidRPr="000636C4">
        <w:rPr>
          <w:rFonts w:ascii="Times New Roman" w:hAnsi="Times New Roman" w:cs="Times New Roman"/>
          <w:sz w:val="24"/>
          <w:szCs w:val="24"/>
        </w:rPr>
        <w:tab/>
      </w:r>
      <w:r w:rsidRPr="000636C4">
        <w:rPr>
          <w:rFonts w:ascii="Times New Roman" w:hAnsi="Times New Roman" w:cs="Times New Roman"/>
          <w:sz w:val="24"/>
          <w:szCs w:val="24"/>
        </w:rPr>
        <w:tab/>
        <w:t>YEAR: .............</w:t>
      </w:r>
      <w:r w:rsidR="00677C88" w:rsidRPr="000636C4">
        <w:rPr>
          <w:rFonts w:ascii="Times New Roman" w:hAnsi="Times New Roman" w:cs="Times New Roman"/>
          <w:sz w:val="24"/>
          <w:szCs w:val="24"/>
        </w:rPr>
        <w:t>.............</w:t>
      </w:r>
      <w:r w:rsidR="00677C88" w:rsidRPr="000636C4">
        <w:rPr>
          <w:rFonts w:ascii="Times New Roman" w:hAnsi="Times New Roman" w:cs="Times New Roman"/>
          <w:sz w:val="24"/>
          <w:szCs w:val="24"/>
        </w:rPr>
        <w:tab/>
      </w:r>
      <w:r w:rsidR="00677C88" w:rsidRPr="000636C4">
        <w:rPr>
          <w:rFonts w:ascii="Times New Roman" w:hAnsi="Times New Roman" w:cs="Times New Roman"/>
          <w:sz w:val="24"/>
          <w:szCs w:val="24"/>
        </w:rPr>
        <w:tab/>
        <w:t>TERM: 3</w:t>
      </w:r>
    </w:p>
    <w:tbl>
      <w:tblPr>
        <w:tblStyle w:val="TableGrid"/>
        <w:tblW w:w="15276" w:type="dxa"/>
        <w:tblLook w:val="04A0"/>
      </w:tblPr>
      <w:tblGrid>
        <w:gridCol w:w="910"/>
        <w:gridCol w:w="2096"/>
        <w:gridCol w:w="3589"/>
        <w:gridCol w:w="3682"/>
        <w:gridCol w:w="3936"/>
        <w:gridCol w:w="2242"/>
      </w:tblGrid>
      <w:tr w:rsidR="00B02CE2" w:rsidRPr="000636C4" w:rsidTr="00B02CE2">
        <w:tc>
          <w:tcPr>
            <w:tcW w:w="960" w:type="dxa"/>
          </w:tcPr>
          <w:p w:rsidR="00B02CE2" w:rsidRPr="000636C4" w:rsidRDefault="00B02CE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WEEK</w:t>
            </w:r>
          </w:p>
        </w:tc>
        <w:tc>
          <w:tcPr>
            <w:tcW w:w="3762" w:type="dxa"/>
          </w:tcPr>
          <w:p w:rsidR="00B02CE2" w:rsidRPr="000636C4" w:rsidRDefault="00B02CE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TOPIC/CONTENT</w:t>
            </w:r>
          </w:p>
        </w:tc>
        <w:tc>
          <w:tcPr>
            <w:tcW w:w="3183" w:type="dxa"/>
          </w:tcPr>
          <w:p w:rsidR="00B02CE2" w:rsidRPr="000636C4" w:rsidRDefault="00B02CE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SPECIFIC OUTCOMES</w:t>
            </w:r>
          </w:p>
        </w:tc>
        <w:tc>
          <w:tcPr>
            <w:tcW w:w="2126" w:type="dxa"/>
          </w:tcPr>
          <w:p w:rsidR="00B02CE2" w:rsidRPr="000636C4" w:rsidRDefault="00B02CE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METHODS</w:t>
            </w:r>
          </w:p>
        </w:tc>
        <w:tc>
          <w:tcPr>
            <w:tcW w:w="2693" w:type="dxa"/>
          </w:tcPr>
          <w:p w:rsidR="00B02CE2" w:rsidRPr="000636C4" w:rsidRDefault="00B02CE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RESOURCES</w:t>
            </w:r>
          </w:p>
        </w:tc>
        <w:tc>
          <w:tcPr>
            <w:tcW w:w="2552" w:type="dxa"/>
          </w:tcPr>
          <w:p w:rsidR="00B02CE2" w:rsidRPr="000636C4" w:rsidRDefault="00B02CE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REFERENCES</w:t>
            </w:r>
          </w:p>
        </w:tc>
      </w:tr>
      <w:tr w:rsidR="0081778B" w:rsidRPr="000636C4" w:rsidTr="00B02CE2">
        <w:tc>
          <w:tcPr>
            <w:tcW w:w="960" w:type="dxa"/>
          </w:tcPr>
          <w:p w:rsidR="0081778B" w:rsidRPr="000636C4" w:rsidRDefault="0081778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2" w:type="dxa"/>
          </w:tcPr>
          <w:p w:rsidR="0081778B" w:rsidRPr="000636C4" w:rsidRDefault="0081778B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CULTURAL STUDIES</w:t>
            </w:r>
          </w:p>
          <w:p w:rsidR="0081778B" w:rsidRPr="000636C4" w:rsidRDefault="0081778B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-Definition of culture</w:t>
            </w:r>
          </w:p>
          <w:p w:rsidR="00FD20AE" w:rsidRPr="000636C4" w:rsidRDefault="00FD20AE" w:rsidP="00817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78B" w:rsidRPr="000636C4" w:rsidRDefault="0081778B" w:rsidP="0081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-Components of culture</w:t>
            </w:r>
          </w:p>
          <w:p w:rsidR="00FD20AE" w:rsidRPr="000636C4" w:rsidRDefault="0081778B" w:rsidP="0081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D20AE" w:rsidRPr="000636C4" w:rsidRDefault="00FD20AE" w:rsidP="00817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78B" w:rsidRPr="000636C4" w:rsidRDefault="0081778B" w:rsidP="00817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-Characteristics of culture</w:t>
            </w: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1778B" w:rsidRPr="000636C4" w:rsidRDefault="0081778B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83" w:type="dxa"/>
          </w:tcPr>
          <w:p w:rsidR="00FD20AE" w:rsidRPr="000636C4" w:rsidRDefault="00FD20AE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20AE" w:rsidRPr="00350C61" w:rsidRDefault="0081778B" w:rsidP="00974076">
            <w:pPr>
              <w:pStyle w:val="ListParagraph"/>
              <w:numPr>
                <w:ilvl w:val="0"/>
                <w:numId w:val="10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C61">
              <w:rPr>
                <w:rFonts w:ascii="Times New Roman" w:hAnsi="Times New Roman" w:cs="Times New Roman"/>
                <w:sz w:val="24"/>
                <w:szCs w:val="24"/>
              </w:rPr>
              <w:t xml:space="preserve">Describe culture </w:t>
            </w:r>
          </w:p>
          <w:p w:rsidR="00FD20AE" w:rsidRPr="000636C4" w:rsidRDefault="00FD20AE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78B" w:rsidRPr="00350C61" w:rsidRDefault="0081778B" w:rsidP="00974076">
            <w:pPr>
              <w:pStyle w:val="ListParagraph"/>
              <w:numPr>
                <w:ilvl w:val="0"/>
                <w:numId w:val="10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C61">
              <w:rPr>
                <w:rFonts w:ascii="Times New Roman" w:hAnsi="Times New Roman" w:cs="Times New Roman"/>
                <w:sz w:val="24"/>
                <w:szCs w:val="24"/>
              </w:rPr>
              <w:t>Outline components of culture</w:t>
            </w:r>
          </w:p>
          <w:p w:rsidR="00FD20AE" w:rsidRPr="000636C4" w:rsidRDefault="00FD20AE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78B" w:rsidRPr="00350C61" w:rsidRDefault="0081778B" w:rsidP="00974076">
            <w:pPr>
              <w:pStyle w:val="ListParagraph"/>
              <w:numPr>
                <w:ilvl w:val="0"/>
                <w:numId w:val="10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C61">
              <w:rPr>
                <w:rFonts w:ascii="Times New Roman" w:hAnsi="Times New Roman" w:cs="Times New Roman"/>
                <w:sz w:val="24"/>
                <w:szCs w:val="24"/>
              </w:rPr>
              <w:t>Explain the characteristics of culture.</w:t>
            </w:r>
          </w:p>
        </w:tc>
        <w:tc>
          <w:tcPr>
            <w:tcW w:w="2126" w:type="dxa"/>
          </w:tcPr>
          <w:p w:rsidR="00350C61" w:rsidRDefault="00350C61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78B" w:rsidRDefault="00E52443" w:rsidP="00974076">
            <w:pPr>
              <w:pStyle w:val="ListParagraph"/>
              <w:numPr>
                <w:ilvl w:val="0"/>
                <w:numId w:val="10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Group discussion</w:t>
            </w:r>
          </w:p>
          <w:p w:rsidR="00E52443" w:rsidRDefault="00E52443" w:rsidP="00974076">
            <w:pPr>
              <w:pStyle w:val="ListParagraph"/>
              <w:numPr>
                <w:ilvl w:val="0"/>
                <w:numId w:val="10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Role play</w:t>
            </w:r>
          </w:p>
          <w:p w:rsidR="00E52443" w:rsidRDefault="00E52443" w:rsidP="00974076">
            <w:pPr>
              <w:pStyle w:val="ListParagraph"/>
              <w:numPr>
                <w:ilvl w:val="0"/>
                <w:numId w:val="10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Debate</w:t>
            </w:r>
          </w:p>
          <w:p w:rsidR="00E52443" w:rsidRDefault="00E52443" w:rsidP="00974076">
            <w:pPr>
              <w:pStyle w:val="ListParagraph"/>
              <w:numPr>
                <w:ilvl w:val="0"/>
                <w:numId w:val="10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Case study</w:t>
            </w:r>
          </w:p>
          <w:p w:rsidR="00E52443" w:rsidRDefault="00E52443" w:rsidP="00974076">
            <w:pPr>
              <w:pStyle w:val="ListParagraph"/>
              <w:numPr>
                <w:ilvl w:val="0"/>
                <w:numId w:val="10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  <w:p w:rsidR="00E52443" w:rsidRPr="00350C61" w:rsidRDefault="00E52443" w:rsidP="00974076">
            <w:pPr>
              <w:pStyle w:val="ListParagraph"/>
              <w:numPr>
                <w:ilvl w:val="0"/>
                <w:numId w:val="10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81778B" w:rsidRPr="000636C4" w:rsidRDefault="0081778B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81778B" w:rsidRPr="000636C4" w:rsidRDefault="0081778B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5A8B" w:rsidRDefault="00145A8B" w:rsidP="00145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5A8B" w:rsidRPr="00350C61" w:rsidRDefault="00145A8B" w:rsidP="00974076">
            <w:pPr>
              <w:pStyle w:val="ListParagraph"/>
              <w:numPr>
                <w:ilvl w:val="0"/>
                <w:numId w:val="10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C61">
              <w:rPr>
                <w:rFonts w:ascii="Times New Roman" w:hAnsi="Times New Roman" w:cs="Times New Roman"/>
                <w:sz w:val="24"/>
                <w:szCs w:val="24"/>
              </w:rPr>
              <w:t>Posters</w:t>
            </w:r>
          </w:p>
          <w:p w:rsidR="00145A8B" w:rsidRPr="00350C61" w:rsidRDefault="00145A8B" w:rsidP="00974076">
            <w:pPr>
              <w:pStyle w:val="ListParagraph"/>
              <w:numPr>
                <w:ilvl w:val="0"/>
                <w:numId w:val="10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C61">
              <w:rPr>
                <w:rFonts w:ascii="Times New Roman" w:hAnsi="Times New Roman" w:cs="Times New Roman"/>
                <w:sz w:val="24"/>
                <w:szCs w:val="24"/>
              </w:rPr>
              <w:t>Charts</w:t>
            </w:r>
          </w:p>
          <w:p w:rsidR="00145A8B" w:rsidRPr="00350C61" w:rsidRDefault="00145A8B" w:rsidP="00974076">
            <w:pPr>
              <w:pStyle w:val="ListParagraph"/>
              <w:numPr>
                <w:ilvl w:val="0"/>
                <w:numId w:val="10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C61">
              <w:rPr>
                <w:rFonts w:ascii="Times New Roman" w:hAnsi="Times New Roman" w:cs="Times New Roman"/>
                <w:sz w:val="24"/>
                <w:szCs w:val="24"/>
              </w:rPr>
              <w:t>learner’s Book</w:t>
            </w:r>
          </w:p>
          <w:p w:rsidR="00145A8B" w:rsidRPr="00350C61" w:rsidRDefault="00145A8B" w:rsidP="00974076">
            <w:pPr>
              <w:pStyle w:val="ListParagraph"/>
              <w:numPr>
                <w:ilvl w:val="0"/>
                <w:numId w:val="10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C61">
              <w:rPr>
                <w:rFonts w:ascii="Times New Roman" w:hAnsi="Times New Roman" w:cs="Times New Roman"/>
                <w:sz w:val="24"/>
                <w:szCs w:val="24"/>
              </w:rPr>
              <w:t>Magazines</w:t>
            </w:r>
          </w:p>
          <w:p w:rsidR="00145A8B" w:rsidRPr="00350C61" w:rsidRDefault="00145A8B" w:rsidP="00974076">
            <w:pPr>
              <w:pStyle w:val="ListParagraph"/>
              <w:numPr>
                <w:ilvl w:val="0"/>
                <w:numId w:val="10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C61">
              <w:rPr>
                <w:rFonts w:ascii="Times New Roman" w:hAnsi="Times New Roman" w:cs="Times New Roman"/>
                <w:sz w:val="24"/>
                <w:szCs w:val="24"/>
              </w:rPr>
              <w:t xml:space="preserve">Newspapers </w:t>
            </w:r>
          </w:p>
          <w:p w:rsidR="00145A8B" w:rsidRPr="00350C61" w:rsidRDefault="00145A8B" w:rsidP="00974076">
            <w:pPr>
              <w:pStyle w:val="ListParagraph"/>
              <w:numPr>
                <w:ilvl w:val="0"/>
                <w:numId w:val="10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C61">
              <w:rPr>
                <w:rFonts w:ascii="Times New Roman" w:hAnsi="Times New Roman" w:cs="Times New Roman"/>
                <w:sz w:val="24"/>
                <w:szCs w:val="24"/>
              </w:rPr>
              <w:t>Brochures</w:t>
            </w:r>
          </w:p>
          <w:p w:rsidR="00145A8B" w:rsidRPr="00350C61" w:rsidRDefault="00145A8B" w:rsidP="00974076">
            <w:pPr>
              <w:pStyle w:val="ListParagraph"/>
              <w:numPr>
                <w:ilvl w:val="0"/>
                <w:numId w:val="10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C61">
              <w:rPr>
                <w:rFonts w:ascii="Times New Roman" w:hAnsi="Times New Roman" w:cs="Times New Roman"/>
                <w:sz w:val="24"/>
                <w:szCs w:val="24"/>
              </w:rPr>
              <w:t>Photographs</w:t>
            </w:r>
          </w:p>
          <w:p w:rsidR="0081778B" w:rsidRPr="00145A8B" w:rsidRDefault="00145A8B" w:rsidP="00974076">
            <w:pPr>
              <w:pStyle w:val="ListParagraph"/>
              <w:numPr>
                <w:ilvl w:val="0"/>
                <w:numId w:val="10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45A8B">
              <w:rPr>
                <w:rFonts w:ascii="Times New Roman" w:hAnsi="Times New Roman" w:cs="Times New Roman"/>
                <w:sz w:val="24"/>
                <w:szCs w:val="24"/>
              </w:rPr>
              <w:t>Diagrams</w:t>
            </w:r>
          </w:p>
          <w:p w:rsidR="0081778B" w:rsidRPr="000636C4" w:rsidRDefault="0081778B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81778B" w:rsidRPr="000636C4" w:rsidRDefault="0081778B" w:rsidP="00B02CE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10</w:t>
            </w:r>
          </w:p>
          <w:p w:rsidR="0081778B" w:rsidRPr="000636C4" w:rsidRDefault="0081778B" w:rsidP="00B02CE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10</w:t>
            </w:r>
          </w:p>
          <w:p w:rsidR="0081778B" w:rsidRPr="000636C4" w:rsidRDefault="0081778B" w:rsidP="00B02CE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81778B" w:rsidRPr="000636C4" w:rsidRDefault="0081778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78B" w:rsidRPr="000636C4" w:rsidRDefault="0081778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78B" w:rsidRPr="000636C4" w:rsidRDefault="0081778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78B" w:rsidRPr="000636C4" w:rsidTr="00B02CE2">
        <w:tc>
          <w:tcPr>
            <w:tcW w:w="960" w:type="dxa"/>
          </w:tcPr>
          <w:p w:rsidR="0081778B" w:rsidRPr="000636C4" w:rsidRDefault="0081778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62" w:type="dxa"/>
          </w:tcPr>
          <w:p w:rsidR="00350C61" w:rsidRDefault="00350C61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778B" w:rsidRPr="000636C4" w:rsidRDefault="0081778B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Importance of culture</w:t>
            </w:r>
          </w:p>
          <w:p w:rsidR="00FD20AE" w:rsidRPr="000636C4" w:rsidRDefault="00FD20AE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AE" w:rsidRPr="000636C4" w:rsidRDefault="00FD20AE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78B" w:rsidRPr="000636C4" w:rsidRDefault="0081778B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-Types of culture</w:t>
            </w:r>
          </w:p>
        </w:tc>
        <w:tc>
          <w:tcPr>
            <w:tcW w:w="3183" w:type="dxa"/>
          </w:tcPr>
          <w:p w:rsidR="00350C61" w:rsidRDefault="00350C61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78B" w:rsidRPr="00350C61" w:rsidRDefault="0081778B" w:rsidP="00974076">
            <w:pPr>
              <w:pStyle w:val="ListParagraph"/>
              <w:numPr>
                <w:ilvl w:val="0"/>
                <w:numId w:val="10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C61">
              <w:rPr>
                <w:rFonts w:ascii="Times New Roman" w:hAnsi="Times New Roman" w:cs="Times New Roman"/>
                <w:sz w:val="24"/>
                <w:szCs w:val="24"/>
              </w:rPr>
              <w:t>Discuss the importance of culture</w:t>
            </w:r>
          </w:p>
          <w:p w:rsidR="00FD20AE" w:rsidRPr="000636C4" w:rsidRDefault="00FD20AE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78B" w:rsidRPr="00350C61" w:rsidRDefault="0081778B" w:rsidP="00974076">
            <w:pPr>
              <w:pStyle w:val="ListParagraph"/>
              <w:numPr>
                <w:ilvl w:val="0"/>
                <w:numId w:val="9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C61">
              <w:rPr>
                <w:rFonts w:ascii="Times New Roman" w:hAnsi="Times New Roman" w:cs="Times New Roman"/>
                <w:sz w:val="24"/>
                <w:szCs w:val="24"/>
              </w:rPr>
              <w:t>Explain types of culture</w:t>
            </w:r>
          </w:p>
        </w:tc>
        <w:tc>
          <w:tcPr>
            <w:tcW w:w="2126" w:type="dxa"/>
          </w:tcPr>
          <w:p w:rsidR="0081778B" w:rsidRPr="000636C4" w:rsidRDefault="0081778B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81778B" w:rsidRPr="000636C4" w:rsidRDefault="0081778B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81778B" w:rsidRPr="000636C4" w:rsidRDefault="0081778B" w:rsidP="00B02CE2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10</w:t>
            </w:r>
          </w:p>
          <w:p w:rsidR="0081778B" w:rsidRPr="000636C4" w:rsidRDefault="0081778B" w:rsidP="00B02CE2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10</w:t>
            </w:r>
          </w:p>
          <w:p w:rsidR="0081778B" w:rsidRPr="000636C4" w:rsidRDefault="0081778B" w:rsidP="00B02CE2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81778B" w:rsidRPr="000636C4" w:rsidRDefault="0081778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78B" w:rsidRPr="000636C4" w:rsidRDefault="0081778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78B" w:rsidRPr="000636C4" w:rsidRDefault="0081778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78B" w:rsidRPr="000636C4" w:rsidTr="00B02CE2">
        <w:tc>
          <w:tcPr>
            <w:tcW w:w="960" w:type="dxa"/>
          </w:tcPr>
          <w:p w:rsidR="0081778B" w:rsidRPr="000636C4" w:rsidRDefault="0081778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762" w:type="dxa"/>
          </w:tcPr>
          <w:p w:rsidR="0081778B" w:rsidRPr="000636C4" w:rsidRDefault="0081778B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 Zambia’s Societal core Values</w:t>
            </w:r>
          </w:p>
          <w:p w:rsidR="009A6FBB" w:rsidRPr="000636C4" w:rsidRDefault="009A6FBB" w:rsidP="009A6F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FBB" w:rsidRPr="000636C4" w:rsidRDefault="0081778B" w:rsidP="009A6F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 Zambia’s cultural practices</w:t>
            </w:r>
          </w:p>
          <w:p w:rsidR="009A6FBB" w:rsidRPr="000636C4" w:rsidRDefault="009A6FBB" w:rsidP="009A6F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FBB" w:rsidRPr="000636C4" w:rsidRDefault="009A6FBB" w:rsidP="009A6F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FBB" w:rsidRPr="000636C4" w:rsidRDefault="009A6FBB" w:rsidP="009A6F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-Factors that affect the appreciation of cultural diversity in Zambia </w:t>
            </w:r>
          </w:p>
          <w:p w:rsidR="0081778B" w:rsidRPr="000636C4" w:rsidRDefault="0081778B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78B" w:rsidRPr="000636C4" w:rsidRDefault="0081778B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78B" w:rsidRPr="000636C4" w:rsidRDefault="0081778B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:rsidR="0081778B" w:rsidRPr="00350C61" w:rsidRDefault="00350C61" w:rsidP="00974076">
            <w:pPr>
              <w:pStyle w:val="ListParagraph"/>
              <w:numPr>
                <w:ilvl w:val="0"/>
                <w:numId w:val="9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C61">
              <w:rPr>
                <w:rFonts w:ascii="Times New Roman" w:hAnsi="Times New Roman" w:cs="Times New Roman"/>
                <w:sz w:val="24"/>
                <w:szCs w:val="24"/>
              </w:rPr>
              <w:t>Id</w:t>
            </w:r>
            <w:r w:rsidR="0081778B" w:rsidRPr="00350C61">
              <w:rPr>
                <w:rFonts w:ascii="Times New Roman" w:hAnsi="Times New Roman" w:cs="Times New Roman"/>
                <w:sz w:val="24"/>
                <w:szCs w:val="24"/>
              </w:rPr>
              <w:t xml:space="preserve">entify Zambia’s societal core values </w:t>
            </w:r>
          </w:p>
          <w:p w:rsidR="009A6FBB" w:rsidRPr="00350C61" w:rsidRDefault="0081778B" w:rsidP="00974076">
            <w:pPr>
              <w:pStyle w:val="ListParagraph"/>
              <w:numPr>
                <w:ilvl w:val="0"/>
                <w:numId w:val="9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C61">
              <w:rPr>
                <w:rFonts w:ascii="Times New Roman" w:hAnsi="Times New Roman" w:cs="Times New Roman"/>
                <w:sz w:val="24"/>
                <w:szCs w:val="24"/>
              </w:rPr>
              <w:t>Discuss Zambia’s cultural practices</w:t>
            </w:r>
          </w:p>
          <w:p w:rsidR="00FD20AE" w:rsidRPr="000636C4" w:rsidRDefault="00FD20AE" w:rsidP="009A6F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B" w:rsidRPr="00350C61" w:rsidRDefault="009A6FBB" w:rsidP="00974076">
            <w:pPr>
              <w:pStyle w:val="ListParagraph"/>
              <w:numPr>
                <w:ilvl w:val="0"/>
                <w:numId w:val="9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C61">
              <w:rPr>
                <w:rFonts w:ascii="Times New Roman" w:hAnsi="Times New Roman" w:cs="Times New Roman"/>
                <w:sz w:val="24"/>
                <w:szCs w:val="24"/>
              </w:rPr>
              <w:t xml:space="preserve">Identify factors that affect the appreciation of cultural diversity in Zambia </w:t>
            </w:r>
          </w:p>
          <w:p w:rsidR="0081778B" w:rsidRPr="000636C4" w:rsidRDefault="0081778B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1778B" w:rsidRPr="000636C4" w:rsidRDefault="0081778B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81778B" w:rsidRPr="000636C4" w:rsidRDefault="0081778B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81778B" w:rsidRPr="000636C4" w:rsidRDefault="0081778B" w:rsidP="00B02CE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10</w:t>
            </w:r>
          </w:p>
          <w:p w:rsidR="0081778B" w:rsidRPr="000636C4" w:rsidRDefault="0081778B" w:rsidP="00B02CE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10</w:t>
            </w:r>
          </w:p>
          <w:p w:rsidR="0081778B" w:rsidRPr="000636C4" w:rsidRDefault="0081778B" w:rsidP="00B02CE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81778B" w:rsidRPr="000636C4" w:rsidRDefault="0081778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78B" w:rsidRPr="000636C4" w:rsidRDefault="0081778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78B" w:rsidRPr="000636C4" w:rsidRDefault="0081778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78B" w:rsidRPr="000636C4" w:rsidTr="00B02CE2">
        <w:tc>
          <w:tcPr>
            <w:tcW w:w="960" w:type="dxa"/>
          </w:tcPr>
          <w:p w:rsidR="0081778B" w:rsidRPr="000636C4" w:rsidRDefault="0081778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62" w:type="dxa"/>
          </w:tcPr>
          <w:p w:rsidR="0081778B" w:rsidRPr="000636C4" w:rsidRDefault="009A6FBB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Monthly Test 1</w:t>
            </w:r>
          </w:p>
        </w:tc>
        <w:tc>
          <w:tcPr>
            <w:tcW w:w="3183" w:type="dxa"/>
          </w:tcPr>
          <w:p w:rsidR="0081778B" w:rsidRPr="000636C4" w:rsidRDefault="0081778B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1778B" w:rsidRPr="000636C4" w:rsidRDefault="0081778B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81778B" w:rsidRPr="000636C4" w:rsidRDefault="0081778B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81778B" w:rsidRPr="000636C4" w:rsidRDefault="0081778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FBB" w:rsidRPr="000636C4" w:rsidTr="00B02CE2">
        <w:tc>
          <w:tcPr>
            <w:tcW w:w="960" w:type="dxa"/>
          </w:tcPr>
          <w:p w:rsidR="009A6FBB" w:rsidRPr="000636C4" w:rsidRDefault="009A6FB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62" w:type="dxa"/>
          </w:tcPr>
          <w:p w:rsidR="00350C61" w:rsidRDefault="00350C61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FBB" w:rsidRPr="000636C4" w:rsidRDefault="009A6FBB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-Global culture</w:t>
            </w:r>
          </w:p>
          <w:p w:rsidR="00FD20AE" w:rsidRPr="000636C4" w:rsidRDefault="00FD20AE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FBB" w:rsidRPr="000636C4" w:rsidRDefault="009A6FBB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-Institutions that preserve cultural heritage in Zambia</w:t>
            </w:r>
          </w:p>
        </w:tc>
        <w:tc>
          <w:tcPr>
            <w:tcW w:w="3183" w:type="dxa"/>
          </w:tcPr>
          <w:p w:rsidR="00350C61" w:rsidRDefault="00350C61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FBB" w:rsidRPr="00350C61" w:rsidRDefault="009A6FBB" w:rsidP="00974076">
            <w:pPr>
              <w:pStyle w:val="ListParagraph"/>
              <w:numPr>
                <w:ilvl w:val="0"/>
                <w:numId w:val="9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C61">
              <w:rPr>
                <w:rFonts w:ascii="Times New Roman" w:hAnsi="Times New Roman" w:cs="Times New Roman"/>
                <w:sz w:val="24"/>
                <w:szCs w:val="24"/>
              </w:rPr>
              <w:t>Describe global culture</w:t>
            </w:r>
          </w:p>
          <w:p w:rsidR="00FD20AE" w:rsidRPr="000636C4" w:rsidRDefault="00FD20AE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FBB" w:rsidRPr="00350C61" w:rsidRDefault="009A6FBB" w:rsidP="00974076">
            <w:pPr>
              <w:pStyle w:val="ListParagraph"/>
              <w:numPr>
                <w:ilvl w:val="0"/>
                <w:numId w:val="9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C61">
              <w:rPr>
                <w:rFonts w:ascii="Times New Roman" w:hAnsi="Times New Roman" w:cs="Times New Roman"/>
                <w:sz w:val="24"/>
                <w:szCs w:val="24"/>
              </w:rPr>
              <w:t>Identify institutions that preserve cultural heritage in Zambia</w:t>
            </w:r>
          </w:p>
        </w:tc>
        <w:tc>
          <w:tcPr>
            <w:tcW w:w="2126" w:type="dxa"/>
          </w:tcPr>
          <w:p w:rsidR="009A6FBB" w:rsidRPr="000636C4" w:rsidRDefault="009A6FB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A6FBB" w:rsidRPr="000636C4" w:rsidRDefault="009A6FB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A6FBB" w:rsidRPr="000636C4" w:rsidRDefault="009A6FBB" w:rsidP="00B02CE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10</w:t>
            </w:r>
          </w:p>
          <w:p w:rsidR="009A6FBB" w:rsidRPr="000636C4" w:rsidRDefault="009A6FBB" w:rsidP="00B02CE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10</w:t>
            </w:r>
          </w:p>
          <w:p w:rsidR="009A6FBB" w:rsidRPr="000636C4" w:rsidRDefault="009A6FBB" w:rsidP="00B02CE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9A6FBB" w:rsidRPr="000636C4" w:rsidRDefault="009A6FB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FBB" w:rsidRPr="000636C4" w:rsidRDefault="009A6FB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FBB" w:rsidRPr="000636C4" w:rsidRDefault="009A6FB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075" w:rsidRPr="000636C4" w:rsidTr="00B02CE2">
        <w:tc>
          <w:tcPr>
            <w:tcW w:w="960" w:type="dxa"/>
          </w:tcPr>
          <w:p w:rsidR="00DA5075" w:rsidRPr="000636C4" w:rsidRDefault="00DA5075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62" w:type="dxa"/>
          </w:tcPr>
          <w:p w:rsidR="00DA5075" w:rsidRPr="000636C4" w:rsidRDefault="00DA5075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SUBSTANCE ABUSE</w:t>
            </w:r>
          </w:p>
          <w:p w:rsidR="00DA5075" w:rsidRPr="000636C4" w:rsidRDefault="00DA5075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-Definition of </w:t>
            </w: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substance abuse</w:t>
            </w:r>
          </w:p>
          <w:p w:rsidR="00DA5075" w:rsidRPr="000636C4" w:rsidRDefault="00DA5075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-Classification of substances</w:t>
            </w:r>
          </w:p>
          <w:p w:rsidR="00FD20AE" w:rsidRPr="000636C4" w:rsidRDefault="00FD20AE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075" w:rsidRPr="000636C4" w:rsidRDefault="00DA5075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 Substances and their effects</w:t>
            </w:r>
          </w:p>
          <w:p w:rsidR="00DA5075" w:rsidRPr="000636C4" w:rsidRDefault="00DA5075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:rsidR="00DA5075" w:rsidRPr="000636C4" w:rsidRDefault="00DA5075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5075" w:rsidRPr="000636C4" w:rsidRDefault="00DA5075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5075" w:rsidRPr="00EA1A5F" w:rsidRDefault="00DA5075" w:rsidP="00974076">
            <w:pPr>
              <w:pStyle w:val="ListParagraph"/>
              <w:numPr>
                <w:ilvl w:val="0"/>
                <w:numId w:val="9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 xml:space="preserve">Describe types of </w:t>
            </w:r>
            <w:r w:rsidRPr="00EA1A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substances often abused by people. </w:t>
            </w:r>
          </w:p>
          <w:p w:rsidR="00DA5075" w:rsidRPr="00EA1A5F" w:rsidRDefault="00DA5075" w:rsidP="00974076">
            <w:pPr>
              <w:pStyle w:val="ListParagraph"/>
              <w:numPr>
                <w:ilvl w:val="0"/>
                <w:numId w:val="9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>Discuss substances and their effects</w:t>
            </w:r>
          </w:p>
        </w:tc>
        <w:tc>
          <w:tcPr>
            <w:tcW w:w="2126" w:type="dxa"/>
          </w:tcPr>
          <w:p w:rsidR="00DA5075" w:rsidRPr="00EA1A5F" w:rsidRDefault="00DA5075" w:rsidP="00EA1A5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075" w:rsidRPr="00EA1A5F" w:rsidRDefault="00DA5075" w:rsidP="00974076">
            <w:pPr>
              <w:pStyle w:val="ListParagraph"/>
              <w:numPr>
                <w:ilvl w:val="0"/>
                <w:numId w:val="9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>learner’s Book</w:t>
            </w:r>
          </w:p>
          <w:p w:rsidR="00DA5075" w:rsidRPr="00EA1A5F" w:rsidRDefault="00DA5075" w:rsidP="00974076">
            <w:pPr>
              <w:pStyle w:val="ListParagraph"/>
              <w:numPr>
                <w:ilvl w:val="0"/>
                <w:numId w:val="9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>Magazines</w:t>
            </w:r>
          </w:p>
          <w:p w:rsidR="00DA5075" w:rsidRPr="00EA1A5F" w:rsidRDefault="00DA5075" w:rsidP="00974076">
            <w:pPr>
              <w:pStyle w:val="ListParagraph"/>
              <w:numPr>
                <w:ilvl w:val="0"/>
                <w:numId w:val="9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Newspapers </w:t>
            </w:r>
          </w:p>
          <w:p w:rsidR="00DA5075" w:rsidRPr="00EA1A5F" w:rsidRDefault="00DA5075" w:rsidP="00974076">
            <w:pPr>
              <w:pStyle w:val="ListParagraph"/>
              <w:numPr>
                <w:ilvl w:val="0"/>
                <w:numId w:val="9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>Posters</w:t>
            </w:r>
          </w:p>
          <w:p w:rsidR="00DA5075" w:rsidRPr="00EA1A5F" w:rsidRDefault="00DA5075" w:rsidP="00974076">
            <w:pPr>
              <w:pStyle w:val="ListParagraph"/>
              <w:numPr>
                <w:ilvl w:val="0"/>
                <w:numId w:val="9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>Charts</w:t>
            </w:r>
          </w:p>
          <w:p w:rsidR="00DA5075" w:rsidRPr="00EA1A5F" w:rsidRDefault="00DA5075" w:rsidP="00974076">
            <w:pPr>
              <w:pStyle w:val="ListParagraph"/>
              <w:numPr>
                <w:ilvl w:val="0"/>
                <w:numId w:val="9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>Photographs</w:t>
            </w:r>
          </w:p>
          <w:p w:rsidR="00DA5075" w:rsidRPr="00EA1A5F" w:rsidRDefault="00DA5075" w:rsidP="00974076">
            <w:pPr>
              <w:pStyle w:val="ListParagraph"/>
              <w:numPr>
                <w:ilvl w:val="0"/>
                <w:numId w:val="9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 xml:space="preserve">Diagrams </w:t>
            </w:r>
          </w:p>
          <w:p w:rsidR="00DA5075" w:rsidRPr="00350C61" w:rsidRDefault="00DA5075" w:rsidP="00974076">
            <w:pPr>
              <w:pStyle w:val="ListParagraph"/>
              <w:numPr>
                <w:ilvl w:val="0"/>
                <w:numId w:val="9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C61">
              <w:rPr>
                <w:rFonts w:ascii="Times New Roman" w:hAnsi="Times New Roman" w:cs="Times New Roman"/>
                <w:sz w:val="24"/>
                <w:szCs w:val="24"/>
              </w:rPr>
              <w:t>Resource persons</w:t>
            </w:r>
          </w:p>
        </w:tc>
        <w:tc>
          <w:tcPr>
            <w:tcW w:w="2693" w:type="dxa"/>
          </w:tcPr>
          <w:p w:rsidR="00DA5075" w:rsidRPr="000636C4" w:rsidRDefault="00DA5075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075" w:rsidRPr="00EA1A5F" w:rsidRDefault="00DA5075" w:rsidP="00974076">
            <w:pPr>
              <w:pStyle w:val="ListParagraph"/>
              <w:numPr>
                <w:ilvl w:val="0"/>
                <w:numId w:val="9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>Document study</w:t>
            </w:r>
          </w:p>
          <w:p w:rsidR="00DA5075" w:rsidRPr="00EA1A5F" w:rsidRDefault="00DA5075" w:rsidP="00974076">
            <w:pPr>
              <w:pStyle w:val="ListParagraph"/>
              <w:numPr>
                <w:ilvl w:val="0"/>
                <w:numId w:val="9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>Debate</w:t>
            </w:r>
          </w:p>
          <w:p w:rsidR="00DA5075" w:rsidRPr="00EA1A5F" w:rsidRDefault="00DA5075" w:rsidP="00974076">
            <w:pPr>
              <w:pStyle w:val="ListParagraph"/>
              <w:numPr>
                <w:ilvl w:val="0"/>
                <w:numId w:val="9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Question and Answer</w:t>
            </w:r>
          </w:p>
          <w:p w:rsidR="00DA5075" w:rsidRPr="00EA1A5F" w:rsidRDefault="00DA5075" w:rsidP="00974076">
            <w:pPr>
              <w:pStyle w:val="ListParagraph"/>
              <w:numPr>
                <w:ilvl w:val="0"/>
                <w:numId w:val="9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  <w:p w:rsidR="00DA5075" w:rsidRPr="00EA1A5F" w:rsidRDefault="00DA5075" w:rsidP="00974076">
            <w:pPr>
              <w:pStyle w:val="ListParagraph"/>
              <w:numPr>
                <w:ilvl w:val="0"/>
                <w:numId w:val="9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DA5075" w:rsidRPr="00EA1A5F" w:rsidRDefault="00DA5075" w:rsidP="00974076">
            <w:pPr>
              <w:pStyle w:val="ListParagraph"/>
              <w:numPr>
                <w:ilvl w:val="0"/>
                <w:numId w:val="9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>Role play</w:t>
            </w:r>
          </w:p>
          <w:p w:rsidR="00DA5075" w:rsidRPr="00EA1A5F" w:rsidRDefault="00DA5075" w:rsidP="00974076">
            <w:pPr>
              <w:pStyle w:val="ListParagraph"/>
              <w:numPr>
                <w:ilvl w:val="0"/>
                <w:numId w:val="9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>Text study</w:t>
            </w:r>
          </w:p>
          <w:p w:rsidR="00EA1A5F" w:rsidRPr="00EA1A5F" w:rsidRDefault="00EA1A5F" w:rsidP="00974076">
            <w:pPr>
              <w:pStyle w:val="ListParagraph"/>
              <w:numPr>
                <w:ilvl w:val="0"/>
                <w:numId w:val="9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Inquiry</w:t>
            </w:r>
          </w:p>
          <w:p w:rsidR="00DA5075" w:rsidRPr="000636C4" w:rsidRDefault="00DA5075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DA5075" w:rsidRPr="000636C4" w:rsidRDefault="00DA5075" w:rsidP="00B02CE2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Teacher’s Guide 10</w:t>
            </w:r>
          </w:p>
          <w:p w:rsidR="00DA5075" w:rsidRPr="000636C4" w:rsidRDefault="00DA5075" w:rsidP="00B02CE2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Learner’s </w:t>
            </w: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Book 10</w:t>
            </w:r>
          </w:p>
          <w:p w:rsidR="00DA5075" w:rsidRPr="000636C4" w:rsidRDefault="00DA5075" w:rsidP="00B02CE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DA5075" w:rsidRPr="000636C4" w:rsidRDefault="00DA5075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075" w:rsidRPr="000636C4" w:rsidRDefault="00DA5075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075" w:rsidRPr="000636C4" w:rsidRDefault="00DA5075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075" w:rsidRPr="000636C4" w:rsidTr="00B02CE2">
        <w:tc>
          <w:tcPr>
            <w:tcW w:w="960" w:type="dxa"/>
          </w:tcPr>
          <w:p w:rsidR="00DA5075" w:rsidRPr="000636C4" w:rsidRDefault="00DA5075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762" w:type="dxa"/>
          </w:tcPr>
          <w:p w:rsidR="00DA5075" w:rsidRPr="000636C4" w:rsidRDefault="00DA5075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-Reason for substance abuse </w:t>
            </w:r>
          </w:p>
          <w:p w:rsidR="00DA5075" w:rsidRPr="000636C4" w:rsidRDefault="00DA5075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-Signs and symptoms of substance abuse</w:t>
            </w:r>
          </w:p>
          <w:p w:rsidR="00DA5075" w:rsidRPr="000636C4" w:rsidRDefault="00DA5075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-How to avoid substances abuse </w:t>
            </w:r>
          </w:p>
        </w:tc>
        <w:tc>
          <w:tcPr>
            <w:tcW w:w="3183" w:type="dxa"/>
          </w:tcPr>
          <w:p w:rsidR="00DA5075" w:rsidRPr="00EA1A5F" w:rsidRDefault="00DA5075" w:rsidP="00974076">
            <w:pPr>
              <w:pStyle w:val="ListParagraph"/>
              <w:numPr>
                <w:ilvl w:val="0"/>
                <w:numId w:val="8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>Explain reasons for substance abuse</w:t>
            </w:r>
          </w:p>
        </w:tc>
        <w:tc>
          <w:tcPr>
            <w:tcW w:w="2126" w:type="dxa"/>
          </w:tcPr>
          <w:p w:rsidR="00DA5075" w:rsidRPr="000636C4" w:rsidRDefault="00DA5075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DA5075" w:rsidRPr="000636C4" w:rsidRDefault="00DA5075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DA5075" w:rsidRPr="000636C4" w:rsidRDefault="00DA5075" w:rsidP="00B02CE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10</w:t>
            </w:r>
          </w:p>
          <w:p w:rsidR="00DA5075" w:rsidRPr="000636C4" w:rsidRDefault="00DA5075" w:rsidP="00B02CE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10</w:t>
            </w:r>
          </w:p>
          <w:p w:rsidR="00DA5075" w:rsidRPr="000636C4" w:rsidRDefault="00DA5075" w:rsidP="00B02CE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DA5075" w:rsidRPr="000636C4" w:rsidRDefault="00DA5075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075" w:rsidRPr="000636C4" w:rsidRDefault="00DA5075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075" w:rsidRPr="000636C4" w:rsidRDefault="00DA5075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075" w:rsidRPr="000636C4" w:rsidTr="00B02CE2">
        <w:tc>
          <w:tcPr>
            <w:tcW w:w="960" w:type="dxa"/>
          </w:tcPr>
          <w:p w:rsidR="00DA5075" w:rsidRPr="000636C4" w:rsidRDefault="00DA5075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62" w:type="dxa"/>
          </w:tcPr>
          <w:p w:rsidR="00DA5075" w:rsidRPr="00F71112" w:rsidRDefault="00DA5075" w:rsidP="00B02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MONTHLY TEST</w:t>
            </w:r>
            <w:r w:rsidR="00F711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183" w:type="dxa"/>
          </w:tcPr>
          <w:p w:rsidR="00DA5075" w:rsidRPr="000636C4" w:rsidRDefault="00DA5075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A5075" w:rsidRPr="000636C4" w:rsidRDefault="00DA5075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A5075" w:rsidRPr="000636C4" w:rsidRDefault="00DA5075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5075" w:rsidRPr="000636C4" w:rsidRDefault="00DA5075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075" w:rsidRPr="000636C4" w:rsidTr="00B02CE2">
        <w:tc>
          <w:tcPr>
            <w:tcW w:w="960" w:type="dxa"/>
          </w:tcPr>
          <w:p w:rsidR="00DA5075" w:rsidRPr="000636C4" w:rsidRDefault="00DA5075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62" w:type="dxa"/>
          </w:tcPr>
          <w:p w:rsidR="00DA5075" w:rsidRPr="000636C4" w:rsidRDefault="00F0512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-Effects of substance abuse on individuals, and community, national and international levels.</w:t>
            </w:r>
          </w:p>
          <w:p w:rsidR="00F0512E" w:rsidRPr="000636C4" w:rsidRDefault="00F0512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12E" w:rsidRPr="000636C4" w:rsidRDefault="00F0512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12E" w:rsidRPr="000636C4" w:rsidRDefault="00F0512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-Institutions involved in </w:t>
            </w: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fighting substances abuse in Zambia.</w:t>
            </w:r>
          </w:p>
        </w:tc>
        <w:tc>
          <w:tcPr>
            <w:tcW w:w="3183" w:type="dxa"/>
          </w:tcPr>
          <w:p w:rsidR="00F0512E" w:rsidRPr="00EA1A5F" w:rsidRDefault="00F0512E" w:rsidP="00974076">
            <w:pPr>
              <w:pStyle w:val="ListParagraph"/>
              <w:numPr>
                <w:ilvl w:val="0"/>
                <w:numId w:val="8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Discuss effects of substance abuse on individuals, and community, national and international levels.</w:t>
            </w:r>
          </w:p>
          <w:p w:rsidR="00F0512E" w:rsidRPr="000636C4" w:rsidRDefault="00F0512E" w:rsidP="00F051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075" w:rsidRPr="00EA1A5F" w:rsidRDefault="00F0512E" w:rsidP="00974076">
            <w:pPr>
              <w:pStyle w:val="ListParagraph"/>
              <w:numPr>
                <w:ilvl w:val="0"/>
                <w:numId w:val="8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>Describe institutions involved in fighting substances abuse in Zambia.</w:t>
            </w:r>
          </w:p>
        </w:tc>
        <w:tc>
          <w:tcPr>
            <w:tcW w:w="2126" w:type="dxa"/>
          </w:tcPr>
          <w:p w:rsidR="00DA5075" w:rsidRPr="000636C4" w:rsidRDefault="00DA5075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A5075" w:rsidRPr="000636C4" w:rsidRDefault="00DA5075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5075" w:rsidRPr="000636C4" w:rsidRDefault="00DA5075" w:rsidP="00B02CE2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10</w:t>
            </w:r>
          </w:p>
          <w:p w:rsidR="00DA5075" w:rsidRPr="000636C4" w:rsidRDefault="00DA5075" w:rsidP="00B02CE2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10</w:t>
            </w:r>
          </w:p>
          <w:p w:rsidR="00DA5075" w:rsidRPr="000636C4" w:rsidRDefault="00DA5075" w:rsidP="00B02CE2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DA5075" w:rsidRPr="000636C4" w:rsidRDefault="00DA5075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075" w:rsidRPr="000636C4" w:rsidRDefault="00DA5075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075" w:rsidRPr="000636C4" w:rsidRDefault="00DA5075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12E" w:rsidRPr="000636C4" w:rsidTr="00B02CE2">
        <w:tc>
          <w:tcPr>
            <w:tcW w:w="960" w:type="dxa"/>
          </w:tcPr>
          <w:p w:rsidR="00F0512E" w:rsidRPr="000636C4" w:rsidRDefault="00F0512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762" w:type="dxa"/>
          </w:tcPr>
          <w:p w:rsidR="00F0512E" w:rsidRPr="000636C4" w:rsidRDefault="009E0850" w:rsidP="009E08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HUMAN</w:t>
            </w:r>
            <w:r w:rsidR="00F0512E"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RIGHTS</w:t>
            </w:r>
          </w:p>
          <w:p w:rsidR="00F0512E" w:rsidRPr="000636C4" w:rsidRDefault="009E0850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-The Zambian Bill of rights.</w:t>
            </w:r>
          </w:p>
          <w:p w:rsidR="00FD20AE" w:rsidRPr="000636C4" w:rsidRDefault="00F0512E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512E" w:rsidRPr="000636C4" w:rsidRDefault="00F0512E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-Elements of the bill of rights in the Zambian constitution</w:t>
            </w:r>
          </w:p>
          <w:p w:rsidR="00F0512E" w:rsidRPr="000636C4" w:rsidRDefault="00F0512E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:rsidR="00FD20AE" w:rsidRPr="000636C4" w:rsidRDefault="00FD20AE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20AE" w:rsidRPr="000636C4" w:rsidRDefault="00FD20AE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0512E" w:rsidRPr="00EA1A5F" w:rsidRDefault="00F0512E" w:rsidP="00974076">
            <w:pPr>
              <w:pStyle w:val="ListParagraph"/>
              <w:numPr>
                <w:ilvl w:val="0"/>
                <w:numId w:val="8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>Describe the Bill of Rights</w:t>
            </w:r>
          </w:p>
          <w:p w:rsidR="00FD20AE" w:rsidRPr="000636C4" w:rsidRDefault="00FD20AE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12E" w:rsidRPr="00EA1A5F" w:rsidRDefault="00F0512E" w:rsidP="00974076">
            <w:pPr>
              <w:pStyle w:val="ListParagraph"/>
              <w:numPr>
                <w:ilvl w:val="0"/>
                <w:numId w:val="8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>Identify the elements of Bill of Rights in the Zambian Constitution</w:t>
            </w:r>
          </w:p>
        </w:tc>
        <w:tc>
          <w:tcPr>
            <w:tcW w:w="2126" w:type="dxa"/>
          </w:tcPr>
          <w:p w:rsidR="00F0512E" w:rsidRPr="00EA1A5F" w:rsidRDefault="00F0512E" w:rsidP="00145A8B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12E" w:rsidRPr="00EA1A5F" w:rsidRDefault="00F0512E" w:rsidP="00974076">
            <w:pPr>
              <w:pStyle w:val="ListParagraph"/>
              <w:numPr>
                <w:ilvl w:val="0"/>
                <w:numId w:val="8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>learner’s Book</w:t>
            </w:r>
          </w:p>
          <w:p w:rsidR="00F0512E" w:rsidRPr="00EA1A5F" w:rsidRDefault="00F0512E" w:rsidP="00974076">
            <w:pPr>
              <w:pStyle w:val="ListParagraph"/>
              <w:numPr>
                <w:ilvl w:val="0"/>
                <w:numId w:val="8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>Magazines</w:t>
            </w:r>
          </w:p>
          <w:p w:rsidR="00F0512E" w:rsidRPr="00EA1A5F" w:rsidRDefault="00F0512E" w:rsidP="00974076">
            <w:pPr>
              <w:pStyle w:val="ListParagraph"/>
              <w:numPr>
                <w:ilvl w:val="0"/>
                <w:numId w:val="8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 xml:space="preserve">Newspapers </w:t>
            </w:r>
          </w:p>
          <w:p w:rsidR="00F0512E" w:rsidRPr="00EA1A5F" w:rsidRDefault="00F0512E" w:rsidP="00974076">
            <w:pPr>
              <w:pStyle w:val="ListParagraph"/>
              <w:numPr>
                <w:ilvl w:val="0"/>
                <w:numId w:val="8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>Charts</w:t>
            </w:r>
          </w:p>
          <w:p w:rsidR="00F0512E" w:rsidRPr="00EA1A5F" w:rsidRDefault="00F0512E" w:rsidP="00974076">
            <w:pPr>
              <w:pStyle w:val="ListParagraph"/>
              <w:numPr>
                <w:ilvl w:val="0"/>
                <w:numId w:val="8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 xml:space="preserve">Diagrams </w:t>
            </w:r>
          </w:p>
        </w:tc>
        <w:tc>
          <w:tcPr>
            <w:tcW w:w="2693" w:type="dxa"/>
          </w:tcPr>
          <w:p w:rsidR="00F0512E" w:rsidRPr="000636C4" w:rsidRDefault="00F0512E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12E" w:rsidRPr="00EA1A5F" w:rsidRDefault="00F0512E" w:rsidP="00974076">
            <w:pPr>
              <w:pStyle w:val="ListParagraph"/>
              <w:numPr>
                <w:ilvl w:val="0"/>
                <w:numId w:val="8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>Document study</w:t>
            </w:r>
          </w:p>
          <w:p w:rsidR="00F0512E" w:rsidRPr="00EA1A5F" w:rsidRDefault="00F0512E" w:rsidP="00974076">
            <w:pPr>
              <w:pStyle w:val="ListParagraph"/>
              <w:numPr>
                <w:ilvl w:val="0"/>
                <w:numId w:val="8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>Debate</w:t>
            </w:r>
          </w:p>
          <w:p w:rsidR="00F0512E" w:rsidRPr="00EA1A5F" w:rsidRDefault="00F0512E" w:rsidP="00974076">
            <w:pPr>
              <w:pStyle w:val="ListParagraph"/>
              <w:numPr>
                <w:ilvl w:val="0"/>
                <w:numId w:val="8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F0512E" w:rsidRPr="00EA1A5F" w:rsidRDefault="00F0512E" w:rsidP="00974076">
            <w:pPr>
              <w:pStyle w:val="ListParagraph"/>
              <w:numPr>
                <w:ilvl w:val="0"/>
                <w:numId w:val="8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  <w:p w:rsidR="00F0512E" w:rsidRPr="00EA1A5F" w:rsidRDefault="00F0512E" w:rsidP="00974076">
            <w:pPr>
              <w:pStyle w:val="ListParagraph"/>
              <w:numPr>
                <w:ilvl w:val="0"/>
                <w:numId w:val="8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F0512E" w:rsidRPr="00EA1A5F" w:rsidRDefault="00F0512E" w:rsidP="00974076">
            <w:pPr>
              <w:pStyle w:val="ListParagraph"/>
              <w:numPr>
                <w:ilvl w:val="0"/>
                <w:numId w:val="8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>Role play</w:t>
            </w:r>
          </w:p>
          <w:p w:rsidR="00F0512E" w:rsidRPr="000636C4" w:rsidRDefault="00F0512E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F0512E" w:rsidRPr="000636C4" w:rsidRDefault="00145A8B" w:rsidP="00B02CE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Guide 11</w:t>
            </w:r>
          </w:p>
          <w:p w:rsidR="00F0512E" w:rsidRPr="000636C4" w:rsidRDefault="00145A8B" w:rsidP="00B02CE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 11</w:t>
            </w:r>
          </w:p>
          <w:p w:rsidR="00F0512E" w:rsidRPr="000636C4" w:rsidRDefault="00F0512E" w:rsidP="00B02CE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F0512E" w:rsidRPr="000636C4" w:rsidRDefault="00F0512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12E" w:rsidRPr="000636C4" w:rsidRDefault="00F0512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12E" w:rsidRPr="000636C4" w:rsidRDefault="00F0512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12E" w:rsidRPr="000636C4" w:rsidTr="00B02CE2">
        <w:tc>
          <w:tcPr>
            <w:tcW w:w="960" w:type="dxa"/>
          </w:tcPr>
          <w:p w:rsidR="00F0512E" w:rsidRPr="000636C4" w:rsidRDefault="00F0512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62" w:type="dxa"/>
          </w:tcPr>
          <w:p w:rsidR="00F0512E" w:rsidRPr="000636C4" w:rsidRDefault="00F0512E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Ways of enforcing the Zambian Bill of Rights</w:t>
            </w:r>
          </w:p>
          <w:p w:rsidR="00FD20AE" w:rsidRPr="000636C4" w:rsidRDefault="00FD20AE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12E" w:rsidRPr="000636C4" w:rsidRDefault="00F0512E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D20AE"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 R</w:t>
            </w: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ole of the institutions that promote Human Rights in Zambia</w:t>
            </w:r>
          </w:p>
          <w:p w:rsidR="00F0512E" w:rsidRPr="000636C4" w:rsidRDefault="00F0512E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 Role of the institutions that promote Human Rights in Zambia</w:t>
            </w:r>
          </w:p>
          <w:p w:rsidR="00F0512E" w:rsidRPr="000636C4" w:rsidRDefault="00F0512E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:rsidR="00F0512E" w:rsidRPr="00EA1A5F" w:rsidRDefault="00F0512E" w:rsidP="00974076">
            <w:pPr>
              <w:pStyle w:val="ListParagraph"/>
              <w:numPr>
                <w:ilvl w:val="0"/>
                <w:numId w:val="8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>Describe ways of enforcing the Zambian Bill of Rights</w:t>
            </w:r>
          </w:p>
          <w:p w:rsidR="00FD20AE" w:rsidRPr="000636C4" w:rsidRDefault="00FD20AE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12E" w:rsidRPr="00EA1A5F" w:rsidRDefault="00F0512E" w:rsidP="00974076">
            <w:pPr>
              <w:pStyle w:val="ListParagraph"/>
              <w:numPr>
                <w:ilvl w:val="0"/>
                <w:numId w:val="8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>Discuss the role of the institutions that promote Human Rights in Zambia</w:t>
            </w:r>
          </w:p>
        </w:tc>
        <w:tc>
          <w:tcPr>
            <w:tcW w:w="2126" w:type="dxa"/>
          </w:tcPr>
          <w:p w:rsidR="00F0512E" w:rsidRPr="000636C4" w:rsidRDefault="00F0512E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F0512E" w:rsidRPr="000636C4" w:rsidRDefault="00F0512E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F0512E" w:rsidRPr="000636C4" w:rsidRDefault="00F0512E" w:rsidP="00B02CE2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</w:t>
            </w:r>
            <w:r w:rsidR="00145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0512E" w:rsidRPr="000636C4" w:rsidRDefault="00145A8B" w:rsidP="00B02CE2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 11</w:t>
            </w:r>
          </w:p>
          <w:p w:rsidR="00F0512E" w:rsidRPr="000636C4" w:rsidRDefault="00F0512E" w:rsidP="00B02CE2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F0512E" w:rsidRPr="000636C4" w:rsidRDefault="00F0512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12E" w:rsidRPr="000636C4" w:rsidTr="00B02CE2">
        <w:tc>
          <w:tcPr>
            <w:tcW w:w="960" w:type="dxa"/>
          </w:tcPr>
          <w:p w:rsidR="00F0512E" w:rsidRPr="000636C4" w:rsidRDefault="00F0512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62" w:type="dxa"/>
          </w:tcPr>
          <w:p w:rsidR="00F0512E" w:rsidRPr="000636C4" w:rsidRDefault="00FD20A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REVISION/</w:t>
            </w:r>
            <w:r w:rsidR="00F0512E" w:rsidRPr="000636C4">
              <w:rPr>
                <w:rFonts w:ascii="Times New Roman" w:hAnsi="Times New Roman" w:cs="Times New Roman"/>
                <w:sz w:val="24"/>
                <w:szCs w:val="24"/>
              </w:rPr>
              <w:t>END OF TERM TESTS</w:t>
            </w:r>
          </w:p>
        </w:tc>
        <w:tc>
          <w:tcPr>
            <w:tcW w:w="3183" w:type="dxa"/>
          </w:tcPr>
          <w:p w:rsidR="00F0512E" w:rsidRPr="000636C4" w:rsidRDefault="00F0512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Write end of term tests</w:t>
            </w:r>
          </w:p>
        </w:tc>
        <w:tc>
          <w:tcPr>
            <w:tcW w:w="2126" w:type="dxa"/>
          </w:tcPr>
          <w:p w:rsidR="00F0512E" w:rsidRPr="000636C4" w:rsidRDefault="00F0512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0512E" w:rsidRPr="000636C4" w:rsidRDefault="00F0512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0512E" w:rsidRPr="000636C4" w:rsidRDefault="00F0512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12E" w:rsidRPr="000636C4" w:rsidTr="00B02CE2">
        <w:tblPrEx>
          <w:tblLook w:val="0000"/>
        </w:tblPrEx>
        <w:trPr>
          <w:trHeight w:val="234"/>
        </w:trPr>
        <w:tc>
          <w:tcPr>
            <w:tcW w:w="960" w:type="dxa"/>
          </w:tcPr>
          <w:p w:rsidR="00F0512E" w:rsidRPr="000636C4" w:rsidRDefault="00F0512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62" w:type="dxa"/>
          </w:tcPr>
          <w:p w:rsidR="00F0512E" w:rsidRPr="000636C4" w:rsidRDefault="00F0512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END OF TERM TESTS</w:t>
            </w:r>
          </w:p>
        </w:tc>
        <w:tc>
          <w:tcPr>
            <w:tcW w:w="3183" w:type="dxa"/>
          </w:tcPr>
          <w:p w:rsidR="00F0512E" w:rsidRPr="000636C4" w:rsidRDefault="00F0512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Write end of term tests</w:t>
            </w:r>
          </w:p>
        </w:tc>
        <w:tc>
          <w:tcPr>
            <w:tcW w:w="2126" w:type="dxa"/>
          </w:tcPr>
          <w:p w:rsidR="00F0512E" w:rsidRPr="000636C4" w:rsidRDefault="00F0512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0512E" w:rsidRPr="000636C4" w:rsidRDefault="00F0512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0512E" w:rsidRPr="000636C4" w:rsidRDefault="00F0512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2CE2" w:rsidRPr="000636C4" w:rsidRDefault="00B02CE2" w:rsidP="00B02CE2">
      <w:pPr>
        <w:rPr>
          <w:rFonts w:ascii="Times New Roman" w:hAnsi="Times New Roman" w:cs="Times New Roman"/>
          <w:sz w:val="24"/>
          <w:szCs w:val="24"/>
        </w:rPr>
      </w:pPr>
    </w:p>
    <w:p w:rsidR="00B02CE2" w:rsidRPr="000636C4" w:rsidRDefault="00B02CE2" w:rsidP="00B02CE2">
      <w:pPr>
        <w:rPr>
          <w:rFonts w:ascii="Times New Roman" w:hAnsi="Times New Roman" w:cs="Times New Roman"/>
          <w:sz w:val="24"/>
          <w:szCs w:val="24"/>
        </w:rPr>
      </w:pPr>
    </w:p>
    <w:p w:rsidR="00B02CE2" w:rsidRPr="000636C4" w:rsidRDefault="00B02CE2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02CE2" w:rsidRPr="000636C4" w:rsidRDefault="00B02CE2" w:rsidP="000C3A97">
      <w:pPr>
        <w:rPr>
          <w:rFonts w:ascii="Times New Roman" w:hAnsi="Times New Roman" w:cs="Times New Roman"/>
          <w:sz w:val="24"/>
          <w:szCs w:val="24"/>
        </w:rPr>
      </w:pPr>
    </w:p>
    <w:p w:rsidR="00077D8D" w:rsidRPr="000636C4" w:rsidRDefault="00077D8D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77D8D" w:rsidRPr="000636C4" w:rsidRDefault="00077D8D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77D8D" w:rsidRPr="000636C4" w:rsidRDefault="00077D8D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77D8D" w:rsidRPr="000636C4" w:rsidRDefault="00077D8D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77D8D" w:rsidRPr="000636C4" w:rsidRDefault="00077D8D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77D8D" w:rsidRPr="000636C4" w:rsidRDefault="00077D8D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77D8D" w:rsidRPr="000636C4" w:rsidRDefault="00077D8D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77D8D" w:rsidRPr="000636C4" w:rsidRDefault="00077D8D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77D8D" w:rsidRPr="000636C4" w:rsidRDefault="00077D8D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77D8D" w:rsidRPr="000636C4" w:rsidRDefault="00077D8D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1112" w:rsidRDefault="00F71112" w:rsidP="00B02CE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1112" w:rsidRDefault="00F71112" w:rsidP="00B02CE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1112" w:rsidRDefault="00F71112" w:rsidP="00B02CE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1112" w:rsidRDefault="00F71112" w:rsidP="00B02CE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2CE2" w:rsidRPr="00F71112" w:rsidRDefault="00B02CE2" w:rsidP="00B02CE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1112">
        <w:rPr>
          <w:rFonts w:ascii="Times New Roman" w:hAnsi="Times New Roman" w:cs="Times New Roman"/>
          <w:b/>
          <w:sz w:val="24"/>
          <w:szCs w:val="24"/>
        </w:rPr>
        <w:lastRenderedPageBreak/>
        <w:t>MINISTRY OF GENERAL EDUCATION</w:t>
      </w:r>
    </w:p>
    <w:p w:rsidR="00B02CE2" w:rsidRPr="00F71112" w:rsidRDefault="00077D8D" w:rsidP="00B02CE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1112">
        <w:rPr>
          <w:rFonts w:ascii="Times New Roman" w:hAnsi="Times New Roman" w:cs="Times New Roman"/>
          <w:b/>
          <w:sz w:val="24"/>
          <w:szCs w:val="24"/>
        </w:rPr>
        <w:t>GRADE ELEVEN (11</w:t>
      </w:r>
      <w:r w:rsidR="009E0850" w:rsidRPr="00F71112">
        <w:rPr>
          <w:rFonts w:ascii="Times New Roman" w:hAnsi="Times New Roman" w:cs="Times New Roman"/>
          <w:b/>
          <w:sz w:val="24"/>
          <w:szCs w:val="24"/>
        </w:rPr>
        <w:t>) CIVIC EDUCATION SCHEME</w:t>
      </w:r>
      <w:r w:rsidR="00B02CE2" w:rsidRPr="00F71112">
        <w:rPr>
          <w:rFonts w:ascii="Times New Roman" w:hAnsi="Times New Roman" w:cs="Times New Roman"/>
          <w:b/>
          <w:sz w:val="24"/>
          <w:szCs w:val="24"/>
        </w:rPr>
        <w:t xml:space="preserve"> OF WORK</w:t>
      </w:r>
    </w:p>
    <w:p w:rsidR="00B02CE2" w:rsidRPr="00F71112" w:rsidRDefault="00B02CE2" w:rsidP="00B02CE2">
      <w:pPr>
        <w:rPr>
          <w:rFonts w:ascii="Times New Roman" w:hAnsi="Times New Roman" w:cs="Times New Roman"/>
          <w:b/>
          <w:sz w:val="24"/>
          <w:szCs w:val="24"/>
        </w:rPr>
      </w:pPr>
      <w:r w:rsidRPr="00F71112">
        <w:rPr>
          <w:rFonts w:ascii="Times New Roman" w:hAnsi="Times New Roman" w:cs="Times New Roman"/>
          <w:b/>
          <w:sz w:val="24"/>
          <w:szCs w:val="24"/>
        </w:rPr>
        <w:t>SCHOOL: ..............................</w:t>
      </w:r>
      <w:r w:rsidRPr="00F71112">
        <w:rPr>
          <w:rFonts w:ascii="Times New Roman" w:hAnsi="Times New Roman" w:cs="Times New Roman"/>
          <w:b/>
          <w:sz w:val="24"/>
          <w:szCs w:val="24"/>
        </w:rPr>
        <w:tab/>
        <w:t>NAME OF TEACHER: .............................</w:t>
      </w:r>
      <w:r w:rsidRPr="00F71112">
        <w:rPr>
          <w:rFonts w:ascii="Times New Roman" w:hAnsi="Times New Roman" w:cs="Times New Roman"/>
          <w:b/>
          <w:sz w:val="24"/>
          <w:szCs w:val="24"/>
        </w:rPr>
        <w:tab/>
      </w:r>
      <w:r w:rsidRPr="00F71112">
        <w:rPr>
          <w:rFonts w:ascii="Times New Roman" w:hAnsi="Times New Roman" w:cs="Times New Roman"/>
          <w:b/>
          <w:sz w:val="24"/>
          <w:szCs w:val="24"/>
        </w:rPr>
        <w:tab/>
      </w:r>
      <w:r w:rsidRPr="00F71112">
        <w:rPr>
          <w:rFonts w:ascii="Times New Roman" w:hAnsi="Times New Roman" w:cs="Times New Roman"/>
          <w:b/>
          <w:sz w:val="24"/>
          <w:szCs w:val="24"/>
        </w:rPr>
        <w:tab/>
        <w:t>YEAR: ..........................</w:t>
      </w:r>
      <w:r w:rsidRPr="00F71112">
        <w:rPr>
          <w:rFonts w:ascii="Times New Roman" w:hAnsi="Times New Roman" w:cs="Times New Roman"/>
          <w:b/>
          <w:sz w:val="24"/>
          <w:szCs w:val="24"/>
        </w:rPr>
        <w:tab/>
      </w:r>
      <w:r w:rsidRPr="00F71112">
        <w:rPr>
          <w:rFonts w:ascii="Times New Roman" w:hAnsi="Times New Roman" w:cs="Times New Roman"/>
          <w:b/>
          <w:sz w:val="24"/>
          <w:szCs w:val="24"/>
        </w:rPr>
        <w:tab/>
        <w:t>TERM: 1</w:t>
      </w:r>
    </w:p>
    <w:tbl>
      <w:tblPr>
        <w:tblStyle w:val="TableGrid"/>
        <w:tblW w:w="15276" w:type="dxa"/>
        <w:tblLook w:val="04A0"/>
      </w:tblPr>
      <w:tblGrid>
        <w:gridCol w:w="963"/>
        <w:gridCol w:w="3650"/>
        <w:gridCol w:w="3107"/>
        <w:gridCol w:w="2350"/>
        <w:gridCol w:w="2677"/>
        <w:gridCol w:w="2529"/>
      </w:tblGrid>
      <w:tr w:rsidR="00B02CE2" w:rsidRPr="000636C4" w:rsidTr="00B02CE2">
        <w:tc>
          <w:tcPr>
            <w:tcW w:w="960" w:type="dxa"/>
          </w:tcPr>
          <w:p w:rsidR="00B02CE2" w:rsidRPr="00F71112" w:rsidRDefault="00B02CE2" w:rsidP="00B02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</w:tc>
        <w:tc>
          <w:tcPr>
            <w:tcW w:w="3762" w:type="dxa"/>
          </w:tcPr>
          <w:p w:rsidR="00B02CE2" w:rsidRPr="00F71112" w:rsidRDefault="00B02CE2" w:rsidP="00B02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TOPIC/CONTENT</w:t>
            </w:r>
          </w:p>
        </w:tc>
        <w:tc>
          <w:tcPr>
            <w:tcW w:w="3183" w:type="dxa"/>
          </w:tcPr>
          <w:p w:rsidR="00B02CE2" w:rsidRPr="00F71112" w:rsidRDefault="00B02CE2" w:rsidP="00B02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SPECIFIC OUTCOMES</w:t>
            </w:r>
          </w:p>
        </w:tc>
        <w:tc>
          <w:tcPr>
            <w:tcW w:w="2126" w:type="dxa"/>
          </w:tcPr>
          <w:p w:rsidR="00B02CE2" w:rsidRPr="00F71112" w:rsidRDefault="00B02CE2" w:rsidP="00B02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METHODS</w:t>
            </w:r>
          </w:p>
        </w:tc>
        <w:tc>
          <w:tcPr>
            <w:tcW w:w="2693" w:type="dxa"/>
          </w:tcPr>
          <w:p w:rsidR="00B02CE2" w:rsidRPr="00F71112" w:rsidRDefault="00B02CE2" w:rsidP="00B02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RESOURCES</w:t>
            </w:r>
          </w:p>
        </w:tc>
        <w:tc>
          <w:tcPr>
            <w:tcW w:w="2552" w:type="dxa"/>
          </w:tcPr>
          <w:p w:rsidR="00B02CE2" w:rsidRPr="00F71112" w:rsidRDefault="00B02CE2" w:rsidP="00B02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REFERENCES</w:t>
            </w:r>
          </w:p>
        </w:tc>
      </w:tr>
      <w:tr w:rsidR="002F6A40" w:rsidRPr="000636C4" w:rsidTr="00B02CE2">
        <w:tc>
          <w:tcPr>
            <w:tcW w:w="960" w:type="dxa"/>
          </w:tcPr>
          <w:p w:rsidR="002F6A40" w:rsidRPr="000636C4" w:rsidRDefault="002F6A40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2" w:type="dxa"/>
          </w:tcPr>
          <w:p w:rsidR="002F6A40" w:rsidRPr="000636C4" w:rsidRDefault="002F6A40" w:rsidP="00024E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CIVIL SOCIETY AND MEDIA IN GOVERNANCE</w:t>
            </w:r>
          </w:p>
          <w:p w:rsidR="002F6A40" w:rsidRPr="000636C4" w:rsidRDefault="002F6A40" w:rsidP="00024E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Definition of civil society organisations</w:t>
            </w:r>
          </w:p>
          <w:p w:rsidR="002F6A40" w:rsidRPr="000636C4" w:rsidRDefault="002F6A40" w:rsidP="00024E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A40" w:rsidRPr="000636C4" w:rsidRDefault="002F6A40" w:rsidP="00024E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-Characteristics of Civil societies</w:t>
            </w:r>
          </w:p>
          <w:p w:rsidR="002F6A40" w:rsidRPr="000636C4" w:rsidRDefault="002F6A40" w:rsidP="00024E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A40" w:rsidRPr="000636C4" w:rsidRDefault="00D74342" w:rsidP="00024E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Classification of </w:t>
            </w:r>
            <w:r w:rsidR="002F6A40"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 Civil Society organisation</w:t>
            </w:r>
          </w:p>
          <w:p w:rsidR="002F6A40" w:rsidRPr="000636C4" w:rsidRDefault="002F6A40" w:rsidP="00024E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:rsidR="002F6A40" w:rsidRPr="000636C4" w:rsidRDefault="002F6A40" w:rsidP="00024E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A40" w:rsidRPr="000636C4" w:rsidRDefault="002F6A40" w:rsidP="00024E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342" w:rsidRPr="00FE3BBE" w:rsidRDefault="002F6A40" w:rsidP="00974076">
            <w:pPr>
              <w:pStyle w:val="ListParagraph"/>
              <w:numPr>
                <w:ilvl w:val="0"/>
                <w:numId w:val="8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E3BBE">
              <w:rPr>
                <w:rFonts w:ascii="Times New Roman" w:hAnsi="Times New Roman" w:cs="Times New Roman"/>
                <w:sz w:val="24"/>
                <w:szCs w:val="24"/>
              </w:rPr>
              <w:t>Describe civil society organisation</w:t>
            </w:r>
          </w:p>
          <w:p w:rsidR="00D74342" w:rsidRDefault="00D74342" w:rsidP="00D743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342" w:rsidRDefault="00D74342" w:rsidP="00D743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342" w:rsidRDefault="00D74342" w:rsidP="00D743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342" w:rsidRPr="00FE3BBE" w:rsidRDefault="00D74342" w:rsidP="00974076">
            <w:pPr>
              <w:pStyle w:val="ListParagraph"/>
              <w:numPr>
                <w:ilvl w:val="0"/>
                <w:numId w:val="8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E3BBE">
              <w:rPr>
                <w:rFonts w:ascii="Times New Roman" w:hAnsi="Times New Roman" w:cs="Times New Roman"/>
                <w:sz w:val="24"/>
                <w:szCs w:val="24"/>
              </w:rPr>
              <w:t>Classify Civil Society organisation</w:t>
            </w:r>
          </w:p>
          <w:p w:rsidR="002F6A40" w:rsidRPr="000636C4" w:rsidRDefault="002F6A40" w:rsidP="00024E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F6A40" w:rsidRDefault="00D74342" w:rsidP="00D74342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Inquiry</w:t>
            </w:r>
          </w:p>
          <w:p w:rsidR="00D74342" w:rsidRDefault="00D74342" w:rsidP="00D74342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D74342" w:rsidRDefault="008D07BB" w:rsidP="00D74342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8D07BB" w:rsidRDefault="008D07BB" w:rsidP="00D74342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Debate</w:t>
            </w:r>
          </w:p>
          <w:p w:rsidR="008D07BB" w:rsidRDefault="008D07BB" w:rsidP="00D74342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  <w:p w:rsidR="00EE31BB" w:rsidRDefault="00EE31BB" w:rsidP="00D74342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Brain storming</w:t>
            </w:r>
          </w:p>
          <w:p w:rsidR="00EE31BB" w:rsidRDefault="00EE31BB" w:rsidP="00D74342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Role Play</w:t>
            </w:r>
          </w:p>
          <w:p w:rsidR="00EE31BB" w:rsidRPr="00D74342" w:rsidRDefault="00EE31BB" w:rsidP="00D74342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Field trip</w:t>
            </w:r>
          </w:p>
        </w:tc>
        <w:tc>
          <w:tcPr>
            <w:tcW w:w="2693" w:type="dxa"/>
          </w:tcPr>
          <w:p w:rsidR="00D74342" w:rsidRPr="008D07BB" w:rsidRDefault="00D74342" w:rsidP="008D07BB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D07BB">
              <w:rPr>
                <w:rFonts w:ascii="Times New Roman" w:hAnsi="Times New Roman" w:cs="Times New Roman"/>
                <w:sz w:val="24"/>
                <w:szCs w:val="24"/>
              </w:rPr>
              <w:t>Teacher’s Guide</w:t>
            </w:r>
          </w:p>
          <w:p w:rsidR="00D74342" w:rsidRPr="008D07BB" w:rsidRDefault="00D74342" w:rsidP="008D07BB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D07BB">
              <w:rPr>
                <w:rFonts w:ascii="Times New Roman" w:hAnsi="Times New Roman" w:cs="Times New Roman"/>
                <w:sz w:val="24"/>
                <w:szCs w:val="24"/>
              </w:rPr>
              <w:t>learner’s Book</w:t>
            </w:r>
          </w:p>
          <w:p w:rsidR="00D74342" w:rsidRPr="008D07BB" w:rsidRDefault="00D74342" w:rsidP="008D07BB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D07BB">
              <w:rPr>
                <w:rFonts w:ascii="Times New Roman" w:hAnsi="Times New Roman" w:cs="Times New Roman"/>
                <w:sz w:val="24"/>
                <w:szCs w:val="24"/>
              </w:rPr>
              <w:t>Newspapers</w:t>
            </w:r>
            <w:r w:rsidR="008D07BB" w:rsidRPr="008D07BB">
              <w:rPr>
                <w:rFonts w:ascii="Times New Roman" w:hAnsi="Times New Roman" w:cs="Times New Roman"/>
                <w:sz w:val="24"/>
                <w:szCs w:val="24"/>
              </w:rPr>
              <w:t xml:space="preserve"> and magazine cuttings</w:t>
            </w:r>
            <w:r w:rsidRPr="008D07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F6A40" w:rsidRPr="008D07BB" w:rsidRDefault="00D74342" w:rsidP="008D07BB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D07BB">
              <w:rPr>
                <w:rFonts w:ascii="Times New Roman" w:hAnsi="Times New Roman" w:cs="Times New Roman"/>
                <w:sz w:val="24"/>
                <w:szCs w:val="24"/>
              </w:rPr>
              <w:t>Resource person</w:t>
            </w:r>
          </w:p>
          <w:p w:rsidR="008D07BB" w:rsidRDefault="008D07BB" w:rsidP="008D07BB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D07BB">
              <w:rPr>
                <w:rFonts w:ascii="Times New Roman" w:hAnsi="Times New Roman" w:cs="Times New Roman"/>
                <w:sz w:val="24"/>
                <w:szCs w:val="24"/>
              </w:rPr>
              <w:t>Relevant pictures and photographs</w:t>
            </w:r>
          </w:p>
          <w:p w:rsidR="00EE31BB" w:rsidRPr="008D07BB" w:rsidRDefault="00EE31BB" w:rsidP="008D07BB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Chalk board Illustrations </w:t>
            </w:r>
          </w:p>
        </w:tc>
        <w:tc>
          <w:tcPr>
            <w:tcW w:w="2552" w:type="dxa"/>
          </w:tcPr>
          <w:p w:rsidR="002F6A40" w:rsidRPr="000636C4" w:rsidRDefault="00D74342" w:rsidP="00B02CE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Guide 11</w:t>
            </w:r>
          </w:p>
          <w:p w:rsidR="002F6A40" w:rsidRPr="000636C4" w:rsidRDefault="00D74342" w:rsidP="00B02CE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 11</w:t>
            </w:r>
          </w:p>
          <w:p w:rsidR="002F6A40" w:rsidRPr="000636C4" w:rsidRDefault="002F6A40" w:rsidP="00B02CE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2F6A40" w:rsidRPr="000636C4" w:rsidRDefault="002F6A40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A40" w:rsidRPr="000636C4" w:rsidRDefault="002F6A40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A40" w:rsidRPr="000636C4" w:rsidRDefault="002F6A40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A40" w:rsidRPr="000636C4" w:rsidTr="00B02CE2">
        <w:tc>
          <w:tcPr>
            <w:tcW w:w="960" w:type="dxa"/>
          </w:tcPr>
          <w:p w:rsidR="002F6A40" w:rsidRPr="000636C4" w:rsidRDefault="002F6A40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62" w:type="dxa"/>
          </w:tcPr>
          <w:p w:rsidR="002F6A40" w:rsidRPr="000636C4" w:rsidRDefault="002F6A40" w:rsidP="00024E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 Roles of   Civil Society in governance</w:t>
            </w:r>
          </w:p>
          <w:p w:rsidR="002F6A40" w:rsidRPr="000636C4" w:rsidRDefault="002F6A40" w:rsidP="00024E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A40" w:rsidRPr="000636C4" w:rsidRDefault="002F6A40" w:rsidP="00024E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-Forms of Citizen Participation in governance </w:t>
            </w:r>
          </w:p>
          <w:p w:rsidR="002F6A40" w:rsidRPr="000636C4" w:rsidRDefault="002F6A40" w:rsidP="00024E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A40" w:rsidRPr="000636C4" w:rsidRDefault="002F6A40" w:rsidP="00024E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-Factors that hinder women participation in governance</w:t>
            </w:r>
          </w:p>
        </w:tc>
        <w:tc>
          <w:tcPr>
            <w:tcW w:w="3183" w:type="dxa"/>
          </w:tcPr>
          <w:p w:rsidR="002F6A40" w:rsidRPr="00FE3BBE" w:rsidRDefault="002F6A40" w:rsidP="00974076">
            <w:pPr>
              <w:pStyle w:val="ListParagraph"/>
              <w:numPr>
                <w:ilvl w:val="0"/>
                <w:numId w:val="8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E3BBE">
              <w:rPr>
                <w:rFonts w:ascii="Times New Roman" w:hAnsi="Times New Roman" w:cs="Times New Roman"/>
                <w:sz w:val="24"/>
                <w:szCs w:val="24"/>
              </w:rPr>
              <w:t>Analyse the roles of   Civil Society in governance</w:t>
            </w:r>
          </w:p>
          <w:p w:rsidR="002F6A40" w:rsidRPr="000636C4" w:rsidRDefault="002F6A40" w:rsidP="00024E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F6A40" w:rsidRPr="00FE3BBE" w:rsidRDefault="002F6A40" w:rsidP="00974076">
            <w:pPr>
              <w:pStyle w:val="ListParagraph"/>
              <w:numPr>
                <w:ilvl w:val="0"/>
                <w:numId w:val="8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E3BBE">
              <w:rPr>
                <w:rFonts w:ascii="Times New Roman" w:hAnsi="Times New Roman" w:cs="Times New Roman"/>
                <w:sz w:val="24"/>
                <w:szCs w:val="24"/>
              </w:rPr>
              <w:t>Discuss forms of Citizen Participation in governance</w:t>
            </w:r>
          </w:p>
          <w:p w:rsidR="00D80A83" w:rsidRPr="000636C4" w:rsidRDefault="00D80A83" w:rsidP="00024E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A40" w:rsidRPr="00FE3BBE" w:rsidRDefault="00D80A83" w:rsidP="00974076">
            <w:pPr>
              <w:pStyle w:val="ListParagraph"/>
              <w:numPr>
                <w:ilvl w:val="0"/>
                <w:numId w:val="8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E3BBE">
              <w:rPr>
                <w:rFonts w:ascii="Times New Roman" w:hAnsi="Times New Roman" w:cs="Times New Roman"/>
                <w:sz w:val="24"/>
                <w:szCs w:val="24"/>
              </w:rPr>
              <w:t>Discuss factors that hinder women participation in governance</w:t>
            </w:r>
          </w:p>
        </w:tc>
        <w:tc>
          <w:tcPr>
            <w:tcW w:w="2126" w:type="dxa"/>
          </w:tcPr>
          <w:p w:rsidR="002F6A40" w:rsidRPr="000636C4" w:rsidRDefault="002F6A40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F6A40" w:rsidRPr="000636C4" w:rsidRDefault="002F6A40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2F6A40" w:rsidRPr="000636C4" w:rsidRDefault="00D74342" w:rsidP="00B02CE2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Guide 11</w:t>
            </w:r>
          </w:p>
          <w:p w:rsidR="002F6A40" w:rsidRPr="000636C4" w:rsidRDefault="00D74342" w:rsidP="00B02CE2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 11</w:t>
            </w:r>
          </w:p>
          <w:p w:rsidR="002F6A40" w:rsidRPr="000636C4" w:rsidRDefault="002F6A40" w:rsidP="00B02CE2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2F6A40" w:rsidRPr="000636C4" w:rsidRDefault="002F6A40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A40" w:rsidRPr="000636C4" w:rsidRDefault="002F6A40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A40" w:rsidRPr="000636C4" w:rsidRDefault="002F6A40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A83" w:rsidRPr="000636C4" w:rsidTr="00B02CE2">
        <w:tc>
          <w:tcPr>
            <w:tcW w:w="960" w:type="dxa"/>
          </w:tcPr>
          <w:p w:rsidR="00D80A83" w:rsidRPr="000636C4" w:rsidRDefault="00D80A8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62" w:type="dxa"/>
          </w:tcPr>
          <w:p w:rsidR="00D80A83" w:rsidRPr="000636C4" w:rsidRDefault="00D80A83" w:rsidP="00024E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-Different types of media.</w:t>
            </w:r>
          </w:p>
          <w:p w:rsidR="00D80A83" w:rsidRPr="000636C4" w:rsidRDefault="00D80A83" w:rsidP="00024E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A83" w:rsidRPr="000636C4" w:rsidRDefault="00D80A83" w:rsidP="00024E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A83" w:rsidRPr="000636C4" w:rsidRDefault="00D80A83" w:rsidP="00024E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-Role of the media in governance</w:t>
            </w:r>
          </w:p>
          <w:p w:rsidR="00D80A83" w:rsidRPr="000636C4" w:rsidRDefault="00D80A83" w:rsidP="00024E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A83" w:rsidRPr="000636C4" w:rsidRDefault="00D80A83" w:rsidP="00024E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A83" w:rsidRPr="000636C4" w:rsidRDefault="00D80A83" w:rsidP="00024E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 Factors that limit media coverage</w:t>
            </w:r>
          </w:p>
          <w:p w:rsidR="00D80A83" w:rsidRPr="000636C4" w:rsidRDefault="00D80A83" w:rsidP="00024E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A83" w:rsidRPr="000636C4" w:rsidRDefault="00D80A83" w:rsidP="00024E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A83" w:rsidRPr="000636C4" w:rsidRDefault="00D80A83" w:rsidP="00024E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:rsidR="00D80A83" w:rsidRPr="00FE3BBE" w:rsidRDefault="00D80A83" w:rsidP="00974076">
            <w:pPr>
              <w:pStyle w:val="ListParagraph"/>
              <w:numPr>
                <w:ilvl w:val="0"/>
                <w:numId w:val="8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E3B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Identify different types of media</w:t>
            </w:r>
          </w:p>
          <w:p w:rsidR="00D80A83" w:rsidRPr="000636C4" w:rsidRDefault="00D80A83" w:rsidP="00024E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A83" w:rsidRPr="00FE3BBE" w:rsidRDefault="00D80A83" w:rsidP="00974076">
            <w:pPr>
              <w:pStyle w:val="ListParagraph"/>
              <w:numPr>
                <w:ilvl w:val="0"/>
                <w:numId w:val="7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E3BBE">
              <w:rPr>
                <w:rFonts w:ascii="Times New Roman" w:hAnsi="Times New Roman" w:cs="Times New Roman"/>
                <w:sz w:val="24"/>
                <w:szCs w:val="24"/>
              </w:rPr>
              <w:t xml:space="preserve">Explain the role of the media in governance </w:t>
            </w:r>
          </w:p>
          <w:p w:rsidR="00D80A83" w:rsidRPr="000636C4" w:rsidRDefault="00D80A83" w:rsidP="00024E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A83" w:rsidRPr="00FE3BBE" w:rsidRDefault="00D80A83" w:rsidP="00974076">
            <w:pPr>
              <w:pStyle w:val="ListParagraph"/>
              <w:numPr>
                <w:ilvl w:val="0"/>
                <w:numId w:val="7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BE">
              <w:rPr>
                <w:rFonts w:ascii="Times New Roman" w:hAnsi="Times New Roman" w:cs="Times New Roman"/>
                <w:sz w:val="24"/>
                <w:szCs w:val="24"/>
              </w:rPr>
              <w:t>Identify factors that hinder the media from disseminating correct information</w:t>
            </w:r>
          </w:p>
        </w:tc>
        <w:tc>
          <w:tcPr>
            <w:tcW w:w="2126" w:type="dxa"/>
          </w:tcPr>
          <w:p w:rsidR="00D80A83" w:rsidRPr="000636C4" w:rsidRDefault="00D80A8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80A83" w:rsidRPr="000636C4" w:rsidRDefault="00D80A8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80A83" w:rsidRPr="000636C4" w:rsidRDefault="00D74342" w:rsidP="00B02CE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Guide 11</w:t>
            </w:r>
          </w:p>
          <w:p w:rsidR="00D80A83" w:rsidRPr="000636C4" w:rsidRDefault="00D74342" w:rsidP="00B02CE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Learner’s Book 11</w:t>
            </w:r>
          </w:p>
          <w:p w:rsidR="00D80A83" w:rsidRPr="000636C4" w:rsidRDefault="00D80A83" w:rsidP="00B02CE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D80A83" w:rsidRPr="000636C4" w:rsidRDefault="00D80A8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A83" w:rsidRPr="000636C4" w:rsidRDefault="00D80A8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A83" w:rsidRPr="000636C4" w:rsidRDefault="00D80A8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A83" w:rsidRPr="000636C4" w:rsidTr="00B02CE2">
        <w:tc>
          <w:tcPr>
            <w:tcW w:w="960" w:type="dxa"/>
          </w:tcPr>
          <w:p w:rsidR="00D80A83" w:rsidRPr="000636C4" w:rsidRDefault="00D80A8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762" w:type="dxa"/>
          </w:tcPr>
          <w:p w:rsidR="00D80A83" w:rsidRPr="000636C4" w:rsidRDefault="00D80A83" w:rsidP="00B02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MONTHLY TEST 1</w:t>
            </w:r>
          </w:p>
        </w:tc>
        <w:tc>
          <w:tcPr>
            <w:tcW w:w="3183" w:type="dxa"/>
          </w:tcPr>
          <w:p w:rsidR="00D80A83" w:rsidRPr="000636C4" w:rsidRDefault="00D80A8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80A83" w:rsidRPr="000636C4" w:rsidRDefault="00D80A8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80A83" w:rsidRPr="000636C4" w:rsidRDefault="00D80A8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80A83" w:rsidRPr="000636C4" w:rsidRDefault="00D80A8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A83" w:rsidRPr="000636C4" w:rsidTr="00B02CE2">
        <w:tc>
          <w:tcPr>
            <w:tcW w:w="960" w:type="dxa"/>
          </w:tcPr>
          <w:p w:rsidR="00D80A83" w:rsidRPr="000636C4" w:rsidRDefault="00D80A8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62" w:type="dxa"/>
          </w:tcPr>
          <w:p w:rsidR="00D80A83" w:rsidRPr="000636C4" w:rsidRDefault="00D80A8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A83" w:rsidRPr="000636C4" w:rsidRDefault="00D80A8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-Factors that hinder the media from disseminating correct information</w:t>
            </w:r>
          </w:p>
          <w:p w:rsidR="00A21432" w:rsidRPr="000636C4" w:rsidRDefault="00A21432" w:rsidP="00A214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1432" w:rsidRPr="000636C4" w:rsidRDefault="00A21432" w:rsidP="00A214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ECONOMIC AND SOCIAL DEVELOPMENT</w:t>
            </w:r>
          </w:p>
          <w:p w:rsidR="00A21432" w:rsidRPr="000636C4" w:rsidRDefault="00A21432" w:rsidP="00A214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432" w:rsidRPr="000636C4" w:rsidRDefault="00A21432" w:rsidP="00A21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 Definition of economic and social development</w:t>
            </w:r>
          </w:p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:rsidR="00024EB2" w:rsidRPr="000636C4" w:rsidRDefault="00024EB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432" w:rsidRPr="00FE3BBE" w:rsidRDefault="00D80A83" w:rsidP="00974076">
            <w:pPr>
              <w:pStyle w:val="ListParagraph"/>
              <w:numPr>
                <w:ilvl w:val="0"/>
                <w:numId w:val="7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E3BBE">
              <w:rPr>
                <w:rFonts w:ascii="Times New Roman" w:hAnsi="Times New Roman" w:cs="Times New Roman"/>
                <w:sz w:val="24"/>
                <w:szCs w:val="24"/>
              </w:rPr>
              <w:t>Analyse factors that limit</w:t>
            </w:r>
            <w:r w:rsidR="00024EB2" w:rsidRPr="00FE3BBE">
              <w:rPr>
                <w:rFonts w:ascii="Times New Roman" w:hAnsi="Times New Roman" w:cs="Times New Roman"/>
                <w:sz w:val="24"/>
                <w:szCs w:val="24"/>
              </w:rPr>
              <w:t xml:space="preserve"> media coverage</w:t>
            </w:r>
          </w:p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A83" w:rsidRPr="00FE3BBE" w:rsidRDefault="00A21432" w:rsidP="00974076">
            <w:pPr>
              <w:pStyle w:val="ListParagraph"/>
              <w:numPr>
                <w:ilvl w:val="0"/>
                <w:numId w:val="7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E3BBE">
              <w:rPr>
                <w:rFonts w:ascii="Times New Roman" w:hAnsi="Times New Roman" w:cs="Times New Roman"/>
                <w:sz w:val="24"/>
                <w:szCs w:val="24"/>
              </w:rPr>
              <w:t>Explain economic and social development</w:t>
            </w:r>
          </w:p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80A83" w:rsidRDefault="00D80A8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31BB" w:rsidRDefault="00EE31B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31BB" w:rsidRDefault="00EE31B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31BB" w:rsidRDefault="00EE31B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31BB" w:rsidRDefault="00EE31BB" w:rsidP="00EE31BB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Group  Discussion</w:t>
            </w:r>
          </w:p>
          <w:p w:rsidR="00EE31BB" w:rsidRDefault="00EE31BB" w:rsidP="00EE31BB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Debate</w:t>
            </w:r>
          </w:p>
          <w:p w:rsidR="00EE31BB" w:rsidRDefault="00EE31BB" w:rsidP="00EE31BB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Field trip</w:t>
            </w:r>
          </w:p>
          <w:p w:rsidR="00EE31BB" w:rsidRDefault="00EE31BB" w:rsidP="00EE31BB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EE31BB" w:rsidRPr="00EE31BB" w:rsidRDefault="00EE31BB" w:rsidP="00EE31BB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</w:tc>
        <w:tc>
          <w:tcPr>
            <w:tcW w:w="2693" w:type="dxa"/>
          </w:tcPr>
          <w:p w:rsidR="00D80A83" w:rsidRDefault="00D80A8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31BB" w:rsidRDefault="00EE31B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31BB" w:rsidRDefault="00EE31B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31BB" w:rsidRDefault="00EE31B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31BB" w:rsidRDefault="00EE31BB" w:rsidP="00EE31BB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</w:t>
            </w:r>
          </w:p>
          <w:p w:rsidR="00EE31BB" w:rsidRDefault="00EE31BB" w:rsidP="00EE31BB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Chalkboard illustrations</w:t>
            </w:r>
          </w:p>
          <w:p w:rsidR="00EE31BB" w:rsidRDefault="00EE31BB" w:rsidP="00EE31BB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Relevant newspaper and magazine cuttings</w:t>
            </w:r>
          </w:p>
          <w:p w:rsidR="00EE31BB" w:rsidRDefault="00EE31BB" w:rsidP="00EE31BB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Pictures and photographs</w:t>
            </w:r>
          </w:p>
          <w:p w:rsidR="00EE31BB" w:rsidRPr="00EE31BB" w:rsidRDefault="00EE31BB" w:rsidP="00EE31BB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Resource person</w:t>
            </w:r>
          </w:p>
        </w:tc>
        <w:tc>
          <w:tcPr>
            <w:tcW w:w="2552" w:type="dxa"/>
          </w:tcPr>
          <w:p w:rsidR="00D80A83" w:rsidRPr="000636C4" w:rsidRDefault="00D74342" w:rsidP="00B02CE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Guide 11</w:t>
            </w:r>
          </w:p>
          <w:p w:rsidR="00D80A83" w:rsidRPr="000636C4" w:rsidRDefault="00D74342" w:rsidP="00B02CE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 11</w:t>
            </w:r>
          </w:p>
          <w:p w:rsidR="00D80A83" w:rsidRPr="000636C4" w:rsidRDefault="00D80A83" w:rsidP="00B02CE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D80A83" w:rsidRPr="000636C4" w:rsidRDefault="00D80A8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A83" w:rsidRPr="000636C4" w:rsidRDefault="00D80A8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A83" w:rsidRPr="000636C4" w:rsidRDefault="00D80A8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432" w:rsidRPr="000636C4" w:rsidTr="00B02CE2">
        <w:tc>
          <w:tcPr>
            <w:tcW w:w="960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62" w:type="dxa"/>
          </w:tcPr>
          <w:p w:rsidR="00A21432" w:rsidRPr="000636C4" w:rsidRDefault="00A21432" w:rsidP="00A21432">
            <w:pPr>
              <w:tabs>
                <w:tab w:val="left" w:pos="2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432" w:rsidRPr="000636C4" w:rsidRDefault="00A21432" w:rsidP="00A21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 Basic human needs</w:t>
            </w:r>
          </w:p>
          <w:p w:rsidR="00A21432" w:rsidRPr="000636C4" w:rsidRDefault="00A21432" w:rsidP="00A214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432" w:rsidRPr="000636C4" w:rsidRDefault="00A21432" w:rsidP="00A214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432" w:rsidRPr="000636C4" w:rsidRDefault="00A21432" w:rsidP="00A21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-Factors that affect production</w:t>
            </w:r>
          </w:p>
          <w:p w:rsidR="00A21432" w:rsidRPr="000636C4" w:rsidRDefault="00A21432" w:rsidP="00A21432">
            <w:pPr>
              <w:tabs>
                <w:tab w:val="left" w:pos="2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432" w:rsidRPr="000636C4" w:rsidRDefault="00A21432" w:rsidP="00A21432">
            <w:pPr>
              <w:tabs>
                <w:tab w:val="left" w:pos="2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:rsidR="00A21432" w:rsidRPr="000636C4" w:rsidRDefault="00A21432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432" w:rsidRPr="00FE3BBE" w:rsidRDefault="00A21432" w:rsidP="00974076">
            <w:pPr>
              <w:pStyle w:val="ListParagraph"/>
              <w:numPr>
                <w:ilvl w:val="0"/>
                <w:numId w:val="7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E3BBE">
              <w:rPr>
                <w:rFonts w:ascii="Times New Roman" w:hAnsi="Times New Roman" w:cs="Times New Roman"/>
                <w:sz w:val="24"/>
                <w:szCs w:val="24"/>
              </w:rPr>
              <w:t>Discuss basic human needs</w:t>
            </w:r>
          </w:p>
          <w:p w:rsidR="00A21432" w:rsidRPr="000636C4" w:rsidRDefault="00A21432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432" w:rsidRPr="000636C4" w:rsidRDefault="00A21432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432" w:rsidRPr="00FE3BBE" w:rsidRDefault="00A21432" w:rsidP="00974076">
            <w:pPr>
              <w:pStyle w:val="ListParagraph"/>
              <w:numPr>
                <w:ilvl w:val="0"/>
                <w:numId w:val="7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E3BBE">
              <w:rPr>
                <w:rFonts w:ascii="Times New Roman" w:hAnsi="Times New Roman" w:cs="Times New Roman"/>
                <w:sz w:val="24"/>
                <w:szCs w:val="24"/>
              </w:rPr>
              <w:t>Describe factors that affect production</w:t>
            </w:r>
          </w:p>
          <w:p w:rsidR="00A21432" w:rsidRPr="000636C4" w:rsidRDefault="00A21432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21432" w:rsidRPr="000636C4" w:rsidRDefault="00D74342" w:rsidP="00B02CE2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Guide 11</w:t>
            </w:r>
          </w:p>
          <w:p w:rsidR="00A21432" w:rsidRPr="000636C4" w:rsidRDefault="00D74342" w:rsidP="00B02CE2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 11</w:t>
            </w:r>
          </w:p>
          <w:p w:rsidR="00A21432" w:rsidRPr="000636C4" w:rsidRDefault="00A21432" w:rsidP="00B02CE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432" w:rsidRPr="000636C4" w:rsidTr="00B02CE2">
        <w:tc>
          <w:tcPr>
            <w:tcW w:w="960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762" w:type="dxa"/>
          </w:tcPr>
          <w:p w:rsidR="00A21432" w:rsidRPr="000636C4" w:rsidRDefault="00A21432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-The importance of </w:t>
            </w:r>
            <w:r w:rsidR="00B7674A" w:rsidRPr="000636C4">
              <w:rPr>
                <w:rFonts w:ascii="Times New Roman" w:hAnsi="Times New Roman" w:cs="Times New Roman"/>
                <w:sz w:val="24"/>
                <w:szCs w:val="24"/>
              </w:rPr>
              <w:t>standards in economic and social development.</w:t>
            </w:r>
          </w:p>
          <w:p w:rsidR="00B7674A" w:rsidRPr="000636C4" w:rsidRDefault="00B7674A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74A" w:rsidRPr="000636C4" w:rsidRDefault="00B7674A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74A" w:rsidRPr="000636C4" w:rsidRDefault="00B7674A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-The contributions of financial institutions to economic and social development.</w:t>
            </w:r>
          </w:p>
        </w:tc>
        <w:tc>
          <w:tcPr>
            <w:tcW w:w="3183" w:type="dxa"/>
          </w:tcPr>
          <w:p w:rsidR="00B7674A" w:rsidRPr="00FE3BBE" w:rsidRDefault="00B7674A" w:rsidP="00974076">
            <w:pPr>
              <w:pStyle w:val="ListParagraph"/>
              <w:numPr>
                <w:ilvl w:val="0"/>
                <w:numId w:val="7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E3BBE">
              <w:rPr>
                <w:rFonts w:ascii="Times New Roman" w:hAnsi="Times New Roman" w:cs="Times New Roman"/>
                <w:sz w:val="24"/>
                <w:szCs w:val="24"/>
              </w:rPr>
              <w:t>Explain</w:t>
            </w:r>
            <w:r w:rsidRPr="00FE3B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E3BBE">
              <w:rPr>
                <w:rFonts w:ascii="Times New Roman" w:hAnsi="Times New Roman" w:cs="Times New Roman"/>
                <w:sz w:val="24"/>
                <w:szCs w:val="24"/>
              </w:rPr>
              <w:t>the importance of standards in economic and social development.</w:t>
            </w:r>
          </w:p>
          <w:p w:rsidR="00B7674A" w:rsidRPr="000636C4" w:rsidRDefault="00B7674A" w:rsidP="00B7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432" w:rsidRPr="00FE3BBE" w:rsidRDefault="00B7674A" w:rsidP="00974076">
            <w:pPr>
              <w:pStyle w:val="ListParagraph"/>
              <w:numPr>
                <w:ilvl w:val="0"/>
                <w:numId w:val="7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E3BBE">
              <w:rPr>
                <w:rFonts w:ascii="Times New Roman" w:hAnsi="Times New Roman" w:cs="Times New Roman"/>
                <w:sz w:val="24"/>
                <w:szCs w:val="24"/>
              </w:rPr>
              <w:t>Analyse the contributions of financial institutions to economic and social development</w:t>
            </w:r>
          </w:p>
          <w:p w:rsidR="00B7674A" w:rsidRPr="000636C4" w:rsidRDefault="00B7674A" w:rsidP="00B7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21432" w:rsidRPr="000636C4" w:rsidRDefault="00D74342" w:rsidP="00B02CE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Guide 11</w:t>
            </w:r>
          </w:p>
          <w:p w:rsidR="00A21432" w:rsidRPr="000636C4" w:rsidRDefault="00D74342" w:rsidP="00B02CE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 11</w:t>
            </w:r>
          </w:p>
          <w:p w:rsidR="00A21432" w:rsidRPr="000636C4" w:rsidRDefault="00A21432" w:rsidP="00B02CE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432" w:rsidRPr="000636C4" w:rsidTr="00B02CE2">
        <w:tc>
          <w:tcPr>
            <w:tcW w:w="960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62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MONTHLY TEST2</w:t>
            </w:r>
          </w:p>
        </w:tc>
        <w:tc>
          <w:tcPr>
            <w:tcW w:w="3183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432" w:rsidRPr="000636C4" w:rsidTr="00B02CE2">
        <w:tc>
          <w:tcPr>
            <w:tcW w:w="960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62" w:type="dxa"/>
          </w:tcPr>
          <w:p w:rsidR="00A21432" w:rsidRPr="000636C4" w:rsidRDefault="00B7674A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-Insurance</w:t>
            </w:r>
          </w:p>
          <w:p w:rsidR="00A561AB" w:rsidRPr="000636C4" w:rsidRDefault="00A561A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1AB" w:rsidRPr="000636C4" w:rsidRDefault="00A561A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1AB" w:rsidRPr="000636C4" w:rsidRDefault="00A561A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-Borrowing money and managing debt.</w:t>
            </w:r>
          </w:p>
          <w:p w:rsidR="00A561AB" w:rsidRPr="000636C4" w:rsidRDefault="00A561A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1AB" w:rsidRPr="000636C4" w:rsidRDefault="00A561A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1AB" w:rsidRPr="000636C4" w:rsidRDefault="00A561A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1AB" w:rsidRPr="000636C4" w:rsidRDefault="00A561A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:rsidR="00A21432" w:rsidRPr="00FE3BBE" w:rsidRDefault="00B7674A" w:rsidP="00974076">
            <w:pPr>
              <w:pStyle w:val="ListParagraph"/>
              <w:numPr>
                <w:ilvl w:val="0"/>
                <w:numId w:val="7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E3BBE">
              <w:rPr>
                <w:rFonts w:ascii="Times New Roman" w:hAnsi="Times New Roman" w:cs="Times New Roman"/>
                <w:sz w:val="24"/>
                <w:szCs w:val="24"/>
              </w:rPr>
              <w:t>State reasons for buying insurance.</w:t>
            </w:r>
          </w:p>
          <w:p w:rsidR="00A561AB" w:rsidRPr="000636C4" w:rsidRDefault="00A561A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1AB" w:rsidRPr="00FE3BBE" w:rsidRDefault="00A561AB" w:rsidP="00974076">
            <w:pPr>
              <w:pStyle w:val="ListParagraph"/>
              <w:numPr>
                <w:ilvl w:val="0"/>
                <w:numId w:val="7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E3BBE">
              <w:rPr>
                <w:rFonts w:ascii="Times New Roman" w:hAnsi="Times New Roman" w:cs="Times New Roman"/>
                <w:sz w:val="24"/>
                <w:szCs w:val="24"/>
              </w:rPr>
              <w:t>Explain how borrowing works.</w:t>
            </w:r>
          </w:p>
          <w:p w:rsidR="00A561AB" w:rsidRPr="000636C4" w:rsidRDefault="00A561A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1AB" w:rsidRPr="00FE3BBE" w:rsidRDefault="00A561AB" w:rsidP="00974076">
            <w:pPr>
              <w:pStyle w:val="ListParagraph"/>
              <w:numPr>
                <w:ilvl w:val="0"/>
                <w:numId w:val="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E3BBE">
              <w:rPr>
                <w:rFonts w:ascii="Times New Roman" w:hAnsi="Times New Roman" w:cs="Times New Roman"/>
                <w:sz w:val="24"/>
                <w:szCs w:val="24"/>
              </w:rPr>
              <w:t>Describe how interest rates work.</w:t>
            </w:r>
          </w:p>
          <w:p w:rsidR="00A561AB" w:rsidRPr="000636C4" w:rsidRDefault="00A561A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1AB" w:rsidRPr="00FE3BBE" w:rsidRDefault="00A561AB" w:rsidP="00974076">
            <w:pPr>
              <w:pStyle w:val="ListParagraph"/>
              <w:numPr>
                <w:ilvl w:val="0"/>
                <w:numId w:val="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E3BBE">
              <w:rPr>
                <w:rFonts w:ascii="Times New Roman" w:hAnsi="Times New Roman" w:cs="Times New Roman"/>
                <w:sz w:val="24"/>
                <w:szCs w:val="24"/>
              </w:rPr>
              <w:t>Explain how debt can become unmanageable.</w:t>
            </w:r>
          </w:p>
        </w:tc>
        <w:tc>
          <w:tcPr>
            <w:tcW w:w="2126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21432" w:rsidRPr="000636C4" w:rsidRDefault="00A21432" w:rsidP="00B02CE2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D74342">
              <w:rPr>
                <w:rFonts w:ascii="Times New Roman" w:hAnsi="Times New Roman" w:cs="Times New Roman"/>
                <w:sz w:val="24"/>
                <w:szCs w:val="24"/>
              </w:rPr>
              <w:t>eacher’s Guide 11</w:t>
            </w:r>
          </w:p>
          <w:p w:rsidR="00A21432" w:rsidRPr="000636C4" w:rsidRDefault="00D74342" w:rsidP="00B02CE2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 11</w:t>
            </w:r>
          </w:p>
          <w:p w:rsidR="00A21432" w:rsidRPr="000636C4" w:rsidRDefault="00A21432" w:rsidP="00B02CE2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432" w:rsidRPr="000636C4" w:rsidTr="00B02CE2">
        <w:tc>
          <w:tcPr>
            <w:tcW w:w="960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62" w:type="dxa"/>
          </w:tcPr>
          <w:p w:rsidR="00A561AB" w:rsidRPr="000636C4" w:rsidRDefault="00A561A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432" w:rsidRPr="000636C4" w:rsidRDefault="00A561A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-The role of the Informal Sector in National Development.</w:t>
            </w:r>
          </w:p>
          <w:p w:rsidR="00A561AB" w:rsidRPr="000636C4" w:rsidRDefault="00A561A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1AB" w:rsidRPr="000636C4" w:rsidRDefault="00A561A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1AB" w:rsidRPr="000636C4" w:rsidRDefault="00A561A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-Work Culture</w:t>
            </w:r>
          </w:p>
        </w:tc>
        <w:tc>
          <w:tcPr>
            <w:tcW w:w="3183" w:type="dxa"/>
          </w:tcPr>
          <w:p w:rsidR="00A561AB" w:rsidRPr="000636C4" w:rsidRDefault="00A561AB" w:rsidP="00A561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432" w:rsidRPr="00FE3BBE" w:rsidRDefault="00A561AB" w:rsidP="00974076">
            <w:pPr>
              <w:pStyle w:val="ListParagraph"/>
              <w:numPr>
                <w:ilvl w:val="0"/>
                <w:numId w:val="6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E3BBE">
              <w:rPr>
                <w:rFonts w:ascii="Times New Roman" w:hAnsi="Times New Roman" w:cs="Times New Roman"/>
                <w:sz w:val="24"/>
                <w:szCs w:val="24"/>
              </w:rPr>
              <w:t>State the role of the Informal Sector in National Development.</w:t>
            </w:r>
          </w:p>
          <w:p w:rsidR="00A561AB" w:rsidRPr="000636C4" w:rsidRDefault="00A561AB" w:rsidP="00A561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1AB" w:rsidRPr="00FE3BBE" w:rsidRDefault="007B67E9" w:rsidP="00974076">
            <w:pPr>
              <w:pStyle w:val="ListParagraph"/>
              <w:numPr>
                <w:ilvl w:val="0"/>
                <w:numId w:val="6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E3B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Explain the importance of positive work culture </w:t>
            </w:r>
            <w:r w:rsidR="00E54FC4" w:rsidRPr="00FE3BBE">
              <w:rPr>
                <w:rFonts w:ascii="Times New Roman" w:hAnsi="Times New Roman" w:cs="Times New Roman"/>
                <w:sz w:val="24"/>
                <w:szCs w:val="24"/>
              </w:rPr>
              <w:t>in economic and social development.</w:t>
            </w:r>
          </w:p>
        </w:tc>
        <w:tc>
          <w:tcPr>
            <w:tcW w:w="2126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21432" w:rsidRPr="000636C4" w:rsidRDefault="00D74342" w:rsidP="00B02CE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Guide 11</w:t>
            </w:r>
          </w:p>
          <w:p w:rsidR="00A21432" w:rsidRPr="000636C4" w:rsidRDefault="00D74342" w:rsidP="00B02CE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 11</w:t>
            </w:r>
          </w:p>
          <w:p w:rsidR="00A21432" w:rsidRPr="000636C4" w:rsidRDefault="00A21432" w:rsidP="00B02CE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Civic Education Syllabus Grade </w:t>
            </w: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10-12</w:t>
            </w:r>
          </w:p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432" w:rsidRPr="000636C4" w:rsidTr="00B02CE2">
        <w:tc>
          <w:tcPr>
            <w:tcW w:w="960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762" w:type="dxa"/>
          </w:tcPr>
          <w:p w:rsidR="00E54FC4" w:rsidRPr="000636C4" w:rsidRDefault="00E54FC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432" w:rsidRPr="000636C4" w:rsidRDefault="00E54FC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-Work Culture</w:t>
            </w:r>
          </w:p>
        </w:tc>
        <w:tc>
          <w:tcPr>
            <w:tcW w:w="3183" w:type="dxa"/>
          </w:tcPr>
          <w:p w:rsidR="00E54FC4" w:rsidRPr="000636C4" w:rsidRDefault="00E54FC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432" w:rsidRPr="00FE3BBE" w:rsidRDefault="00E54FC4" w:rsidP="00974076">
            <w:pPr>
              <w:pStyle w:val="ListParagraph"/>
              <w:numPr>
                <w:ilvl w:val="0"/>
                <w:numId w:val="6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E3BBE">
              <w:rPr>
                <w:rFonts w:ascii="Times New Roman" w:hAnsi="Times New Roman" w:cs="Times New Roman"/>
                <w:sz w:val="24"/>
                <w:szCs w:val="24"/>
              </w:rPr>
              <w:t>Identify factors that hinder positive work culture.</w:t>
            </w:r>
          </w:p>
        </w:tc>
        <w:tc>
          <w:tcPr>
            <w:tcW w:w="2126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21432" w:rsidRPr="000636C4" w:rsidRDefault="00D74342" w:rsidP="00B02CE2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Guide 11</w:t>
            </w:r>
          </w:p>
          <w:p w:rsidR="00A21432" w:rsidRPr="000636C4" w:rsidRDefault="00D74342" w:rsidP="00B02CE2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 11</w:t>
            </w:r>
          </w:p>
          <w:p w:rsidR="00A21432" w:rsidRPr="000636C4" w:rsidRDefault="00A21432" w:rsidP="00B02CE2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432" w:rsidRPr="000636C4" w:rsidTr="00B02CE2">
        <w:tc>
          <w:tcPr>
            <w:tcW w:w="960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62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END OF TERM TESTS</w:t>
            </w:r>
          </w:p>
        </w:tc>
        <w:tc>
          <w:tcPr>
            <w:tcW w:w="3183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Write end of term tests</w:t>
            </w:r>
          </w:p>
        </w:tc>
        <w:tc>
          <w:tcPr>
            <w:tcW w:w="2126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432" w:rsidRPr="000636C4" w:rsidTr="00B02CE2">
        <w:tblPrEx>
          <w:tblLook w:val="0000"/>
        </w:tblPrEx>
        <w:trPr>
          <w:trHeight w:val="234"/>
        </w:trPr>
        <w:tc>
          <w:tcPr>
            <w:tcW w:w="960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62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END OF TERM TESTS</w:t>
            </w:r>
          </w:p>
        </w:tc>
        <w:tc>
          <w:tcPr>
            <w:tcW w:w="3183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Write end of term tests</w:t>
            </w:r>
          </w:p>
        </w:tc>
        <w:tc>
          <w:tcPr>
            <w:tcW w:w="2126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2CE2" w:rsidRPr="000636C4" w:rsidRDefault="00B02CE2" w:rsidP="00B02CE2">
      <w:pPr>
        <w:rPr>
          <w:rFonts w:ascii="Times New Roman" w:hAnsi="Times New Roman" w:cs="Times New Roman"/>
          <w:sz w:val="24"/>
          <w:szCs w:val="24"/>
        </w:rPr>
      </w:pPr>
    </w:p>
    <w:p w:rsidR="00B02CE2" w:rsidRPr="000636C4" w:rsidRDefault="00B02CE2" w:rsidP="00B02CE2">
      <w:pPr>
        <w:rPr>
          <w:rFonts w:ascii="Times New Roman" w:hAnsi="Times New Roman" w:cs="Times New Roman"/>
          <w:sz w:val="24"/>
          <w:szCs w:val="24"/>
        </w:rPr>
      </w:pPr>
    </w:p>
    <w:p w:rsidR="00B02CE2" w:rsidRPr="000636C4" w:rsidRDefault="00B02CE2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3225" w:rsidRPr="000636C4" w:rsidRDefault="00643225" w:rsidP="00B02CE2">
      <w:pPr>
        <w:rPr>
          <w:rFonts w:ascii="Times New Roman" w:hAnsi="Times New Roman" w:cs="Times New Roman"/>
          <w:sz w:val="24"/>
          <w:szCs w:val="24"/>
        </w:rPr>
      </w:pPr>
    </w:p>
    <w:p w:rsidR="00077D8D" w:rsidRPr="000636C4" w:rsidRDefault="00077D8D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77D8D" w:rsidRPr="000636C4" w:rsidRDefault="00077D8D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77D8D" w:rsidRPr="000636C4" w:rsidRDefault="00077D8D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77D8D" w:rsidRPr="000636C4" w:rsidRDefault="00077D8D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77D8D" w:rsidRPr="000636C4" w:rsidRDefault="00077D8D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77D8D" w:rsidRPr="000636C4" w:rsidRDefault="00077D8D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77D8D" w:rsidRPr="000636C4" w:rsidRDefault="00077D8D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77D8D" w:rsidRPr="000636C4" w:rsidRDefault="00077D8D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77D8D" w:rsidRPr="000636C4" w:rsidRDefault="00077D8D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77D8D" w:rsidRPr="000636C4" w:rsidRDefault="00077D8D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77D8D" w:rsidRPr="000636C4" w:rsidRDefault="00077D8D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02CE2" w:rsidRPr="00F71112" w:rsidRDefault="00B02CE2" w:rsidP="00B02CE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1112">
        <w:rPr>
          <w:rFonts w:ascii="Times New Roman" w:hAnsi="Times New Roman" w:cs="Times New Roman"/>
          <w:b/>
          <w:sz w:val="24"/>
          <w:szCs w:val="24"/>
        </w:rPr>
        <w:t>MINISTRY OF GENERAL EDUCATION</w:t>
      </w:r>
    </w:p>
    <w:p w:rsidR="00B02CE2" w:rsidRPr="00F71112" w:rsidRDefault="008611C9" w:rsidP="00B02CE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1112">
        <w:rPr>
          <w:rFonts w:ascii="Times New Roman" w:hAnsi="Times New Roman" w:cs="Times New Roman"/>
          <w:b/>
          <w:sz w:val="24"/>
          <w:szCs w:val="24"/>
        </w:rPr>
        <w:t>GRADE ELEVEN (11</w:t>
      </w:r>
      <w:r w:rsidR="00B02CE2" w:rsidRPr="00F71112">
        <w:rPr>
          <w:rFonts w:ascii="Times New Roman" w:hAnsi="Times New Roman" w:cs="Times New Roman"/>
          <w:b/>
          <w:sz w:val="24"/>
          <w:szCs w:val="24"/>
        </w:rPr>
        <w:t>) CIVIC EDUCATION SCHEMES OF WORK</w:t>
      </w:r>
    </w:p>
    <w:p w:rsidR="00B02CE2" w:rsidRPr="00F71112" w:rsidRDefault="00B02CE2" w:rsidP="00B02CE2">
      <w:pPr>
        <w:rPr>
          <w:rFonts w:ascii="Times New Roman" w:hAnsi="Times New Roman" w:cs="Times New Roman"/>
          <w:b/>
          <w:sz w:val="24"/>
          <w:szCs w:val="24"/>
        </w:rPr>
      </w:pPr>
      <w:r w:rsidRPr="00F71112">
        <w:rPr>
          <w:rFonts w:ascii="Times New Roman" w:hAnsi="Times New Roman" w:cs="Times New Roman"/>
          <w:b/>
          <w:sz w:val="24"/>
          <w:szCs w:val="24"/>
        </w:rPr>
        <w:t>SCHOOL: ..............................</w:t>
      </w:r>
      <w:r w:rsidRPr="00F71112">
        <w:rPr>
          <w:rFonts w:ascii="Times New Roman" w:hAnsi="Times New Roman" w:cs="Times New Roman"/>
          <w:b/>
          <w:sz w:val="24"/>
          <w:szCs w:val="24"/>
        </w:rPr>
        <w:tab/>
        <w:t>NAME OF TEACHER: .............................</w:t>
      </w:r>
      <w:r w:rsidRPr="00F71112">
        <w:rPr>
          <w:rFonts w:ascii="Times New Roman" w:hAnsi="Times New Roman" w:cs="Times New Roman"/>
          <w:b/>
          <w:sz w:val="24"/>
          <w:szCs w:val="24"/>
        </w:rPr>
        <w:tab/>
      </w:r>
      <w:r w:rsidRPr="00F71112">
        <w:rPr>
          <w:rFonts w:ascii="Times New Roman" w:hAnsi="Times New Roman" w:cs="Times New Roman"/>
          <w:b/>
          <w:sz w:val="24"/>
          <w:szCs w:val="24"/>
        </w:rPr>
        <w:tab/>
      </w:r>
      <w:r w:rsidRPr="00F71112">
        <w:rPr>
          <w:rFonts w:ascii="Times New Roman" w:hAnsi="Times New Roman" w:cs="Times New Roman"/>
          <w:b/>
          <w:sz w:val="24"/>
          <w:szCs w:val="24"/>
        </w:rPr>
        <w:tab/>
        <w:t>YEAR: ...</w:t>
      </w:r>
      <w:r w:rsidR="008611C9" w:rsidRPr="00F71112">
        <w:rPr>
          <w:rFonts w:ascii="Times New Roman" w:hAnsi="Times New Roman" w:cs="Times New Roman"/>
          <w:b/>
          <w:sz w:val="24"/>
          <w:szCs w:val="24"/>
        </w:rPr>
        <w:t>.......................</w:t>
      </w:r>
      <w:r w:rsidR="008611C9" w:rsidRPr="00F71112">
        <w:rPr>
          <w:rFonts w:ascii="Times New Roman" w:hAnsi="Times New Roman" w:cs="Times New Roman"/>
          <w:b/>
          <w:sz w:val="24"/>
          <w:szCs w:val="24"/>
        </w:rPr>
        <w:tab/>
      </w:r>
      <w:r w:rsidR="008611C9" w:rsidRPr="00F71112">
        <w:rPr>
          <w:rFonts w:ascii="Times New Roman" w:hAnsi="Times New Roman" w:cs="Times New Roman"/>
          <w:b/>
          <w:sz w:val="24"/>
          <w:szCs w:val="24"/>
        </w:rPr>
        <w:tab/>
        <w:t>TERM: 2</w:t>
      </w:r>
    </w:p>
    <w:tbl>
      <w:tblPr>
        <w:tblStyle w:val="TableGrid"/>
        <w:tblW w:w="15276" w:type="dxa"/>
        <w:tblLook w:val="04A0"/>
      </w:tblPr>
      <w:tblGrid>
        <w:gridCol w:w="964"/>
        <w:gridCol w:w="3111"/>
        <w:gridCol w:w="3483"/>
        <w:gridCol w:w="2723"/>
        <w:gridCol w:w="2575"/>
        <w:gridCol w:w="2420"/>
      </w:tblGrid>
      <w:tr w:rsidR="00A60512" w:rsidRPr="00F71112" w:rsidTr="00B02CE2">
        <w:tc>
          <w:tcPr>
            <w:tcW w:w="960" w:type="dxa"/>
          </w:tcPr>
          <w:p w:rsidR="00B02CE2" w:rsidRPr="00F71112" w:rsidRDefault="00B02CE2" w:rsidP="00B02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</w:tc>
        <w:tc>
          <w:tcPr>
            <w:tcW w:w="3762" w:type="dxa"/>
          </w:tcPr>
          <w:p w:rsidR="00B02CE2" w:rsidRPr="00F71112" w:rsidRDefault="00B02CE2" w:rsidP="00B02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TOPIC/CONTENT</w:t>
            </w:r>
          </w:p>
        </w:tc>
        <w:tc>
          <w:tcPr>
            <w:tcW w:w="3183" w:type="dxa"/>
          </w:tcPr>
          <w:p w:rsidR="00B02CE2" w:rsidRPr="00F71112" w:rsidRDefault="00B02CE2" w:rsidP="00B02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SPECIFIC OUTCOMES</w:t>
            </w:r>
          </w:p>
        </w:tc>
        <w:tc>
          <w:tcPr>
            <w:tcW w:w="2126" w:type="dxa"/>
          </w:tcPr>
          <w:p w:rsidR="00B02CE2" w:rsidRPr="00F71112" w:rsidRDefault="00B02CE2" w:rsidP="00B02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METHODS</w:t>
            </w:r>
          </w:p>
        </w:tc>
        <w:tc>
          <w:tcPr>
            <w:tcW w:w="2693" w:type="dxa"/>
          </w:tcPr>
          <w:p w:rsidR="00B02CE2" w:rsidRPr="00F71112" w:rsidRDefault="00B02CE2" w:rsidP="00B02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RESOURCES</w:t>
            </w:r>
          </w:p>
        </w:tc>
        <w:tc>
          <w:tcPr>
            <w:tcW w:w="2552" w:type="dxa"/>
          </w:tcPr>
          <w:p w:rsidR="00B02CE2" w:rsidRPr="00F71112" w:rsidRDefault="00B02CE2" w:rsidP="00B02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REFERENCES</w:t>
            </w:r>
          </w:p>
        </w:tc>
      </w:tr>
      <w:tr w:rsidR="00A60512" w:rsidRPr="000636C4" w:rsidTr="00B02CE2">
        <w:tc>
          <w:tcPr>
            <w:tcW w:w="960" w:type="dxa"/>
          </w:tcPr>
          <w:p w:rsidR="008611C9" w:rsidRPr="000636C4" w:rsidRDefault="008611C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2" w:type="dxa"/>
          </w:tcPr>
          <w:p w:rsidR="008611C9" w:rsidRPr="000636C4" w:rsidRDefault="008611C9" w:rsidP="008611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ZAMBIA’S LEGAL SYSTEM</w:t>
            </w:r>
          </w:p>
          <w:p w:rsidR="00F63297" w:rsidRPr="000636C4" w:rsidRDefault="00F63297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1C9" w:rsidRPr="000636C4" w:rsidRDefault="00F63297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-D</w:t>
            </w:r>
            <w:r w:rsidR="008611C9" w:rsidRPr="000636C4">
              <w:rPr>
                <w:rFonts w:ascii="Times New Roman" w:hAnsi="Times New Roman" w:cs="Times New Roman"/>
                <w:sz w:val="24"/>
                <w:szCs w:val="24"/>
              </w:rPr>
              <w:t>efine law</w:t>
            </w: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 and legal system</w:t>
            </w:r>
          </w:p>
          <w:p w:rsidR="00F63297" w:rsidRPr="000636C4" w:rsidRDefault="00F63297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297" w:rsidRPr="000636C4" w:rsidRDefault="00F63297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1C9" w:rsidRPr="000636C4" w:rsidRDefault="008611C9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-Elements of a Good Legal System </w:t>
            </w:r>
          </w:p>
          <w:p w:rsidR="00F63297" w:rsidRPr="000636C4" w:rsidRDefault="00F63297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297" w:rsidRPr="000636C4" w:rsidRDefault="00F63297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1C9" w:rsidRPr="000636C4" w:rsidRDefault="008611C9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-Sources of Law in Zambia</w:t>
            </w:r>
          </w:p>
        </w:tc>
        <w:tc>
          <w:tcPr>
            <w:tcW w:w="3183" w:type="dxa"/>
          </w:tcPr>
          <w:p w:rsidR="00F63297" w:rsidRPr="000636C4" w:rsidRDefault="00F63297" w:rsidP="008611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3297" w:rsidRPr="000636C4" w:rsidRDefault="00F63297" w:rsidP="008611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11C9" w:rsidRPr="00FE3BBE" w:rsidRDefault="008611C9" w:rsidP="00974076">
            <w:pPr>
              <w:pStyle w:val="ListParagraph"/>
              <w:numPr>
                <w:ilvl w:val="0"/>
                <w:numId w:val="6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E3BBE">
              <w:rPr>
                <w:rFonts w:ascii="Times New Roman" w:hAnsi="Times New Roman" w:cs="Times New Roman"/>
                <w:sz w:val="24"/>
                <w:szCs w:val="24"/>
              </w:rPr>
              <w:t>Describe Law</w:t>
            </w:r>
          </w:p>
          <w:p w:rsidR="00F63297" w:rsidRPr="00FE3BBE" w:rsidRDefault="00F63297" w:rsidP="00974076">
            <w:pPr>
              <w:pStyle w:val="ListParagraph"/>
              <w:numPr>
                <w:ilvl w:val="0"/>
                <w:numId w:val="6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E3BBE">
              <w:rPr>
                <w:rFonts w:ascii="Times New Roman" w:hAnsi="Times New Roman" w:cs="Times New Roman"/>
                <w:sz w:val="24"/>
                <w:szCs w:val="24"/>
              </w:rPr>
              <w:t>Explain Legal System</w:t>
            </w:r>
          </w:p>
          <w:p w:rsidR="00F63297" w:rsidRPr="000636C4" w:rsidRDefault="008611C9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63297" w:rsidRPr="00FE3BBE" w:rsidRDefault="008611C9" w:rsidP="00974076">
            <w:pPr>
              <w:pStyle w:val="ListParagraph"/>
              <w:numPr>
                <w:ilvl w:val="0"/>
                <w:numId w:val="6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E3BBE">
              <w:rPr>
                <w:rFonts w:ascii="Times New Roman" w:hAnsi="Times New Roman" w:cs="Times New Roman"/>
                <w:sz w:val="24"/>
                <w:szCs w:val="24"/>
              </w:rPr>
              <w:t xml:space="preserve">Discuss elements of a good legal system </w:t>
            </w:r>
          </w:p>
          <w:p w:rsidR="00F63297" w:rsidRPr="000636C4" w:rsidRDefault="00F63297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1C9" w:rsidRPr="00FE3BBE" w:rsidRDefault="008611C9" w:rsidP="00974076">
            <w:pPr>
              <w:pStyle w:val="ListParagraph"/>
              <w:numPr>
                <w:ilvl w:val="0"/>
                <w:numId w:val="6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BE">
              <w:rPr>
                <w:rFonts w:ascii="Times New Roman" w:hAnsi="Times New Roman" w:cs="Times New Roman"/>
                <w:sz w:val="24"/>
                <w:szCs w:val="24"/>
              </w:rPr>
              <w:t>Describe sources of Law in Zambia</w:t>
            </w:r>
          </w:p>
        </w:tc>
        <w:tc>
          <w:tcPr>
            <w:tcW w:w="2126" w:type="dxa"/>
          </w:tcPr>
          <w:p w:rsidR="008611C9" w:rsidRDefault="008611C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999" w:rsidRDefault="00B3299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999" w:rsidRDefault="00B32999" w:rsidP="00B32999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  <w:p w:rsidR="00B32999" w:rsidRDefault="00B32999" w:rsidP="00B32999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Guided Discovery (Inquiry)</w:t>
            </w:r>
          </w:p>
          <w:p w:rsidR="00B32999" w:rsidRDefault="00B32999" w:rsidP="00B32999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B32999" w:rsidRDefault="00B32999" w:rsidP="00B32999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Group Discussion</w:t>
            </w:r>
          </w:p>
          <w:p w:rsidR="00B32999" w:rsidRPr="00B32999" w:rsidRDefault="00B32999" w:rsidP="00B32999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Document study</w:t>
            </w:r>
          </w:p>
        </w:tc>
        <w:tc>
          <w:tcPr>
            <w:tcW w:w="2693" w:type="dxa"/>
          </w:tcPr>
          <w:p w:rsidR="008611C9" w:rsidRDefault="008611C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999" w:rsidRDefault="00B3299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999" w:rsidRDefault="00B32999" w:rsidP="00B32999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</w:t>
            </w:r>
          </w:p>
          <w:p w:rsidR="00B32999" w:rsidRDefault="00A60512" w:rsidP="00B32999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Resource person</w:t>
            </w:r>
          </w:p>
          <w:p w:rsidR="00A60512" w:rsidRDefault="00A60512" w:rsidP="00B32999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Relevant newspaper and magazine cuttings</w:t>
            </w:r>
          </w:p>
          <w:p w:rsidR="00A60512" w:rsidRPr="00B32999" w:rsidRDefault="00A60512" w:rsidP="00B32999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Relevant pictures and photographs</w:t>
            </w:r>
          </w:p>
        </w:tc>
        <w:tc>
          <w:tcPr>
            <w:tcW w:w="2552" w:type="dxa"/>
          </w:tcPr>
          <w:p w:rsidR="008611C9" w:rsidRPr="000636C4" w:rsidRDefault="00B32999" w:rsidP="00B02CE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Guide 11</w:t>
            </w:r>
          </w:p>
          <w:p w:rsidR="008611C9" w:rsidRPr="000636C4" w:rsidRDefault="00B32999" w:rsidP="00B02CE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 11</w:t>
            </w:r>
          </w:p>
          <w:p w:rsidR="008611C9" w:rsidRPr="000636C4" w:rsidRDefault="008611C9" w:rsidP="00B02CE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8611C9" w:rsidRPr="000636C4" w:rsidRDefault="008611C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1C9" w:rsidRPr="000636C4" w:rsidRDefault="008611C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1C9" w:rsidRPr="000636C4" w:rsidRDefault="008611C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512" w:rsidRPr="000636C4" w:rsidTr="00B02CE2">
        <w:tc>
          <w:tcPr>
            <w:tcW w:w="960" w:type="dxa"/>
          </w:tcPr>
          <w:p w:rsidR="008611C9" w:rsidRPr="000636C4" w:rsidRDefault="008611C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62" w:type="dxa"/>
          </w:tcPr>
          <w:p w:rsidR="00FE3BBE" w:rsidRDefault="00FE3BBE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1C9" w:rsidRPr="000636C4" w:rsidRDefault="008611C9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-Criminal and civil cases</w:t>
            </w:r>
          </w:p>
          <w:p w:rsidR="00F63297" w:rsidRPr="000636C4" w:rsidRDefault="00F63297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0275" w:rsidRPr="000636C4" w:rsidRDefault="00980275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0275" w:rsidRPr="000636C4" w:rsidRDefault="00980275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BBE" w:rsidRDefault="00FE3BBE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1C9" w:rsidRPr="000636C4" w:rsidRDefault="00F63297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-Processes in the Zambian Legal System</w:t>
            </w:r>
          </w:p>
          <w:p w:rsidR="008611C9" w:rsidRPr="000636C4" w:rsidRDefault="008611C9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:rsidR="00FE3BBE" w:rsidRDefault="00FE3BBE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1C9" w:rsidRPr="00FE3BBE" w:rsidRDefault="008611C9" w:rsidP="00974076">
            <w:pPr>
              <w:pStyle w:val="ListParagraph"/>
              <w:numPr>
                <w:ilvl w:val="0"/>
                <w:numId w:val="6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E3BBE">
              <w:rPr>
                <w:rFonts w:ascii="Times New Roman" w:hAnsi="Times New Roman" w:cs="Times New Roman"/>
                <w:sz w:val="24"/>
                <w:szCs w:val="24"/>
              </w:rPr>
              <w:t>Explain criminal and civil cases</w:t>
            </w:r>
          </w:p>
          <w:p w:rsidR="00980275" w:rsidRPr="000636C4" w:rsidRDefault="00980275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0275" w:rsidRPr="000636C4" w:rsidRDefault="00980275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BBE" w:rsidRDefault="00FE3BBE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0275" w:rsidRPr="00FE3BBE" w:rsidRDefault="00980275" w:rsidP="00974076">
            <w:pPr>
              <w:pStyle w:val="ListParagraph"/>
              <w:numPr>
                <w:ilvl w:val="0"/>
                <w:numId w:val="6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E3BBE">
              <w:rPr>
                <w:rFonts w:ascii="Times New Roman" w:hAnsi="Times New Roman" w:cs="Times New Roman"/>
                <w:sz w:val="24"/>
                <w:szCs w:val="24"/>
              </w:rPr>
              <w:t>Describe the trial stages in the Zambian Legal System</w:t>
            </w:r>
          </w:p>
        </w:tc>
        <w:tc>
          <w:tcPr>
            <w:tcW w:w="2126" w:type="dxa"/>
          </w:tcPr>
          <w:p w:rsidR="008611C9" w:rsidRPr="000636C4" w:rsidRDefault="008611C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611C9" w:rsidRPr="000636C4" w:rsidRDefault="008611C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611C9" w:rsidRPr="000636C4" w:rsidRDefault="00B32999" w:rsidP="00B02CE2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Guide 11</w:t>
            </w:r>
          </w:p>
          <w:p w:rsidR="008611C9" w:rsidRPr="000636C4" w:rsidRDefault="00B32999" w:rsidP="00B02CE2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Learner’s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Book 11</w:t>
            </w:r>
          </w:p>
          <w:p w:rsidR="008611C9" w:rsidRPr="000636C4" w:rsidRDefault="008611C9" w:rsidP="00B02CE2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8611C9" w:rsidRPr="000636C4" w:rsidRDefault="008611C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1C9" w:rsidRPr="000636C4" w:rsidRDefault="008611C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1C9" w:rsidRPr="000636C4" w:rsidRDefault="008611C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512" w:rsidRPr="000636C4" w:rsidTr="00B02CE2">
        <w:tc>
          <w:tcPr>
            <w:tcW w:w="960" w:type="dxa"/>
          </w:tcPr>
          <w:p w:rsidR="008611C9" w:rsidRPr="000636C4" w:rsidRDefault="008611C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762" w:type="dxa"/>
          </w:tcPr>
          <w:p w:rsidR="00ED1330" w:rsidRDefault="00ED1330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1C9" w:rsidRPr="000636C4" w:rsidRDefault="008611C9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80275" w:rsidRPr="000636C4">
              <w:rPr>
                <w:rFonts w:ascii="Times New Roman" w:hAnsi="Times New Roman" w:cs="Times New Roman"/>
                <w:sz w:val="24"/>
                <w:szCs w:val="24"/>
              </w:rPr>
              <w:t>Capital punishment</w:t>
            </w:r>
          </w:p>
        </w:tc>
        <w:tc>
          <w:tcPr>
            <w:tcW w:w="3183" w:type="dxa"/>
          </w:tcPr>
          <w:p w:rsidR="00ED1330" w:rsidRDefault="00ED1330" w:rsidP="00ED1330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1C9" w:rsidRPr="00ED1330" w:rsidRDefault="00980275" w:rsidP="00974076">
            <w:pPr>
              <w:pStyle w:val="ListParagraph"/>
              <w:numPr>
                <w:ilvl w:val="0"/>
                <w:numId w:val="6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>Discuss capital punishment</w:t>
            </w:r>
          </w:p>
        </w:tc>
        <w:tc>
          <w:tcPr>
            <w:tcW w:w="2126" w:type="dxa"/>
          </w:tcPr>
          <w:p w:rsidR="008611C9" w:rsidRPr="000636C4" w:rsidRDefault="008611C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611C9" w:rsidRPr="000636C4" w:rsidRDefault="008611C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611C9" w:rsidRPr="000636C4" w:rsidRDefault="00B32999" w:rsidP="00B02CE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Guide 11</w:t>
            </w:r>
          </w:p>
          <w:p w:rsidR="008611C9" w:rsidRPr="000636C4" w:rsidRDefault="00B32999" w:rsidP="00B02CE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 11</w:t>
            </w:r>
          </w:p>
          <w:p w:rsidR="008611C9" w:rsidRPr="000636C4" w:rsidRDefault="008611C9" w:rsidP="00B02CE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8611C9" w:rsidRPr="000636C4" w:rsidRDefault="008611C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1C9" w:rsidRPr="000636C4" w:rsidRDefault="008611C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1C9" w:rsidRPr="000636C4" w:rsidRDefault="008611C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512" w:rsidRPr="000636C4" w:rsidTr="00B02CE2">
        <w:tc>
          <w:tcPr>
            <w:tcW w:w="960" w:type="dxa"/>
          </w:tcPr>
          <w:p w:rsidR="008611C9" w:rsidRPr="000636C4" w:rsidRDefault="008611C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62" w:type="dxa"/>
          </w:tcPr>
          <w:p w:rsidR="008611C9" w:rsidRPr="000636C4" w:rsidRDefault="008611C9" w:rsidP="00B02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MONTHLY TEST 1</w:t>
            </w:r>
          </w:p>
        </w:tc>
        <w:tc>
          <w:tcPr>
            <w:tcW w:w="3183" w:type="dxa"/>
          </w:tcPr>
          <w:p w:rsidR="008611C9" w:rsidRPr="000636C4" w:rsidRDefault="008611C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611C9" w:rsidRPr="000636C4" w:rsidRDefault="008611C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611C9" w:rsidRPr="000636C4" w:rsidRDefault="008611C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611C9" w:rsidRPr="000636C4" w:rsidRDefault="008611C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512" w:rsidRPr="000636C4" w:rsidTr="00B02CE2">
        <w:tc>
          <w:tcPr>
            <w:tcW w:w="960" w:type="dxa"/>
          </w:tcPr>
          <w:p w:rsidR="008611C9" w:rsidRPr="000636C4" w:rsidRDefault="008611C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62" w:type="dxa"/>
          </w:tcPr>
          <w:p w:rsidR="008611C9" w:rsidRPr="000636C4" w:rsidRDefault="008611C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:rsidR="008611C9" w:rsidRPr="00ED1330" w:rsidRDefault="00980275" w:rsidP="00974076">
            <w:pPr>
              <w:pStyle w:val="ListParagraph"/>
              <w:numPr>
                <w:ilvl w:val="0"/>
                <w:numId w:val="6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>Explain factors that hinder the administration of justice</w:t>
            </w:r>
          </w:p>
          <w:p w:rsidR="00980275" w:rsidRPr="000636C4" w:rsidRDefault="00980275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0275" w:rsidRPr="00ED1330" w:rsidRDefault="00980275" w:rsidP="00974076">
            <w:pPr>
              <w:pStyle w:val="ListParagraph"/>
              <w:numPr>
                <w:ilvl w:val="0"/>
                <w:numId w:val="6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 xml:space="preserve">Identify </w:t>
            </w:r>
            <w:r w:rsidR="00A10ABE" w:rsidRPr="00ED1330">
              <w:rPr>
                <w:rFonts w:ascii="Times New Roman" w:hAnsi="Times New Roman" w:cs="Times New Roman"/>
                <w:sz w:val="24"/>
                <w:szCs w:val="24"/>
              </w:rPr>
              <w:t>legal institutions</w:t>
            </w: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 xml:space="preserve"> and organisations that promote justice</w:t>
            </w:r>
          </w:p>
        </w:tc>
        <w:tc>
          <w:tcPr>
            <w:tcW w:w="2126" w:type="dxa"/>
          </w:tcPr>
          <w:p w:rsidR="008611C9" w:rsidRPr="000636C4" w:rsidRDefault="008611C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611C9" w:rsidRPr="000636C4" w:rsidRDefault="008611C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611C9" w:rsidRPr="000636C4" w:rsidRDefault="00B32999" w:rsidP="00B02CE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Guide 11</w:t>
            </w:r>
          </w:p>
          <w:p w:rsidR="008611C9" w:rsidRPr="000636C4" w:rsidRDefault="008611C9" w:rsidP="00B02CE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</w:t>
            </w:r>
            <w:r w:rsidR="00B32999">
              <w:rPr>
                <w:rFonts w:ascii="Times New Roman" w:hAnsi="Times New Roman" w:cs="Times New Roman"/>
                <w:sz w:val="24"/>
                <w:szCs w:val="24"/>
              </w:rPr>
              <w:t>ner’s Book 11</w:t>
            </w:r>
          </w:p>
          <w:p w:rsidR="008611C9" w:rsidRPr="000636C4" w:rsidRDefault="008611C9" w:rsidP="00B02CE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8611C9" w:rsidRPr="000636C4" w:rsidRDefault="008611C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1C9" w:rsidRPr="000636C4" w:rsidRDefault="008611C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1C9" w:rsidRPr="000636C4" w:rsidRDefault="008611C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512" w:rsidRPr="000636C4" w:rsidTr="00B02CE2">
        <w:tc>
          <w:tcPr>
            <w:tcW w:w="960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762" w:type="dxa"/>
          </w:tcPr>
          <w:p w:rsidR="00A10ABE" w:rsidRPr="000636C4" w:rsidRDefault="00A10ABE" w:rsidP="008D48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GENDER EQUITY AND EQUALITY</w:t>
            </w:r>
          </w:p>
          <w:p w:rsidR="00A10ABE" w:rsidRPr="000636C4" w:rsidRDefault="00A10ABE" w:rsidP="008D48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0ABE" w:rsidRPr="000636C4" w:rsidRDefault="00A10ABE" w:rsidP="008D48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Define  gender equity and gender equality</w:t>
            </w: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10ABE" w:rsidRPr="000636C4" w:rsidRDefault="00A10ABE" w:rsidP="00A10ABE">
            <w:pPr>
              <w:tabs>
                <w:tab w:val="right" w:pos="354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0ABE" w:rsidRPr="000636C4" w:rsidRDefault="00A10ABE" w:rsidP="00A10ABE">
            <w:pPr>
              <w:tabs>
                <w:tab w:val="right" w:pos="354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 The Background to Gender</w:t>
            </w: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83" w:type="dxa"/>
          </w:tcPr>
          <w:p w:rsidR="00A10ABE" w:rsidRPr="000636C4" w:rsidRDefault="00A10ABE" w:rsidP="008D48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0ABE" w:rsidRPr="000636C4" w:rsidRDefault="00A10ABE" w:rsidP="008D48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0ABE" w:rsidRPr="000636C4" w:rsidRDefault="00A10ABE" w:rsidP="008D48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0ABE" w:rsidRPr="00ED1330" w:rsidRDefault="00A10ABE" w:rsidP="00974076">
            <w:pPr>
              <w:pStyle w:val="ListParagraph"/>
              <w:numPr>
                <w:ilvl w:val="0"/>
                <w:numId w:val="5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>Explain gender equity and gender equality</w:t>
            </w:r>
          </w:p>
          <w:p w:rsidR="00A10ABE" w:rsidRPr="000636C4" w:rsidRDefault="00A10ABE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10ABE" w:rsidRPr="00ED1330" w:rsidRDefault="00A10ABE" w:rsidP="00974076">
            <w:pPr>
              <w:pStyle w:val="ListParagraph"/>
              <w:numPr>
                <w:ilvl w:val="0"/>
                <w:numId w:val="5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>Outline the Historical background to gender equity and equality</w:t>
            </w:r>
          </w:p>
        </w:tc>
        <w:tc>
          <w:tcPr>
            <w:tcW w:w="2126" w:type="dxa"/>
          </w:tcPr>
          <w:p w:rsidR="00A10ABE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512" w:rsidRDefault="00A6051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512" w:rsidRDefault="00A6051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512" w:rsidRDefault="00A60512" w:rsidP="00A60512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A60512" w:rsidRDefault="00A60512" w:rsidP="00A60512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 Discussion</w:t>
            </w:r>
          </w:p>
          <w:p w:rsidR="00A60512" w:rsidRDefault="00A60512" w:rsidP="00A60512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Demonstration</w:t>
            </w:r>
          </w:p>
          <w:p w:rsidR="00A60512" w:rsidRDefault="00A60512" w:rsidP="00A60512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Textbook study</w:t>
            </w:r>
          </w:p>
          <w:p w:rsidR="00A60512" w:rsidRPr="00A60512" w:rsidRDefault="00A60512" w:rsidP="00A60512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</w:tc>
        <w:tc>
          <w:tcPr>
            <w:tcW w:w="2693" w:type="dxa"/>
          </w:tcPr>
          <w:p w:rsidR="00A10ABE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512" w:rsidRDefault="00A6051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512" w:rsidRDefault="00A6051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512" w:rsidRDefault="00A60512" w:rsidP="00A60512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</w:t>
            </w:r>
          </w:p>
          <w:p w:rsidR="00A60512" w:rsidRDefault="00A60512" w:rsidP="00A60512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Chalkboard Illustrations</w:t>
            </w:r>
          </w:p>
          <w:p w:rsidR="00A60512" w:rsidRDefault="00A60512" w:rsidP="00A60512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Resource person</w:t>
            </w:r>
          </w:p>
          <w:p w:rsidR="00A60512" w:rsidRDefault="00A60512" w:rsidP="00A60512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Newspaper and magazine cuttings</w:t>
            </w:r>
          </w:p>
          <w:p w:rsidR="00A60512" w:rsidRPr="00A60512" w:rsidRDefault="00A60512" w:rsidP="00A60512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Pictures and photographs</w:t>
            </w:r>
          </w:p>
        </w:tc>
        <w:tc>
          <w:tcPr>
            <w:tcW w:w="2552" w:type="dxa"/>
          </w:tcPr>
          <w:p w:rsidR="00A10ABE" w:rsidRPr="000636C4" w:rsidRDefault="00B32999" w:rsidP="00B02CE2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Guide 11</w:t>
            </w:r>
          </w:p>
          <w:p w:rsidR="00A10ABE" w:rsidRPr="000636C4" w:rsidRDefault="00B32999" w:rsidP="00B02CE2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 11</w:t>
            </w:r>
          </w:p>
          <w:p w:rsidR="00A10ABE" w:rsidRPr="000636C4" w:rsidRDefault="00A10ABE" w:rsidP="00B02CE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512" w:rsidRPr="000636C4" w:rsidTr="00B02CE2">
        <w:tc>
          <w:tcPr>
            <w:tcW w:w="960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62" w:type="dxa"/>
          </w:tcPr>
          <w:p w:rsidR="000B1C36" w:rsidRPr="000636C4" w:rsidRDefault="000B1C36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ABE" w:rsidRPr="000636C4" w:rsidRDefault="00A10ABE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 Gender roles and sex roles</w:t>
            </w:r>
          </w:p>
          <w:p w:rsidR="000B1C36" w:rsidRPr="000636C4" w:rsidRDefault="000B1C36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C36" w:rsidRPr="000636C4" w:rsidRDefault="000B1C36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ABE" w:rsidRPr="000636C4" w:rsidRDefault="000B1C36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 Social construction of gender</w:t>
            </w:r>
          </w:p>
          <w:p w:rsidR="00A10ABE" w:rsidRPr="000636C4" w:rsidRDefault="00A10ABE" w:rsidP="008D48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83" w:type="dxa"/>
          </w:tcPr>
          <w:p w:rsidR="000B1C36" w:rsidRPr="000636C4" w:rsidRDefault="000B1C36" w:rsidP="008D48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0ABE" w:rsidRPr="00ED1330" w:rsidRDefault="00A10ABE" w:rsidP="00974076">
            <w:pPr>
              <w:pStyle w:val="ListParagraph"/>
              <w:numPr>
                <w:ilvl w:val="0"/>
                <w:numId w:val="5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 xml:space="preserve">Distinguish gender roles from sex roles. </w:t>
            </w:r>
          </w:p>
          <w:p w:rsidR="000B1C36" w:rsidRPr="000636C4" w:rsidRDefault="000B1C36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ABE" w:rsidRPr="00ED1330" w:rsidRDefault="00A10ABE" w:rsidP="00974076">
            <w:pPr>
              <w:pStyle w:val="ListParagraph"/>
              <w:numPr>
                <w:ilvl w:val="0"/>
                <w:numId w:val="5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>Exp</w:t>
            </w:r>
            <w:r w:rsidR="00F11316" w:rsidRPr="00ED1330">
              <w:rPr>
                <w:rFonts w:ascii="Times New Roman" w:hAnsi="Times New Roman" w:cs="Times New Roman"/>
                <w:sz w:val="24"/>
                <w:szCs w:val="24"/>
              </w:rPr>
              <w:t>lain the social construction of gender.</w:t>
            </w:r>
          </w:p>
          <w:p w:rsidR="00F11316" w:rsidRPr="000636C4" w:rsidRDefault="00F11316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316" w:rsidRPr="000636C4" w:rsidRDefault="00F11316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ABE" w:rsidRPr="000636C4" w:rsidRDefault="00A10ABE" w:rsidP="000B1C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10ABE" w:rsidRPr="000636C4" w:rsidRDefault="00B32999" w:rsidP="00B02CE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Guide 11</w:t>
            </w:r>
          </w:p>
          <w:p w:rsidR="00A10ABE" w:rsidRPr="000636C4" w:rsidRDefault="00B32999" w:rsidP="00B02CE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 11</w:t>
            </w:r>
          </w:p>
          <w:p w:rsidR="00A10ABE" w:rsidRPr="000636C4" w:rsidRDefault="00A10ABE" w:rsidP="00B02CE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512" w:rsidRPr="000636C4" w:rsidTr="00B02CE2">
        <w:tc>
          <w:tcPr>
            <w:tcW w:w="960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62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MONTHLY TEST2</w:t>
            </w:r>
          </w:p>
        </w:tc>
        <w:tc>
          <w:tcPr>
            <w:tcW w:w="3183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512" w:rsidRPr="000636C4" w:rsidTr="00B02CE2">
        <w:tc>
          <w:tcPr>
            <w:tcW w:w="960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62" w:type="dxa"/>
          </w:tcPr>
          <w:p w:rsidR="00F11316" w:rsidRPr="000636C4" w:rsidRDefault="00F11316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316" w:rsidRPr="000636C4" w:rsidRDefault="00F11316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-Gender issues in traditional and modern society</w:t>
            </w:r>
          </w:p>
          <w:p w:rsidR="00F11316" w:rsidRPr="000636C4" w:rsidRDefault="00F11316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316" w:rsidRPr="000636C4" w:rsidRDefault="00F11316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ABE" w:rsidRPr="000636C4" w:rsidRDefault="000B1C36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-Gender Based Violence</w:t>
            </w:r>
          </w:p>
          <w:p w:rsidR="00F11316" w:rsidRPr="000636C4" w:rsidRDefault="00F11316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316" w:rsidRPr="000636C4" w:rsidRDefault="00F11316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83" w:type="dxa"/>
          </w:tcPr>
          <w:p w:rsidR="00F11316" w:rsidRPr="000636C4" w:rsidRDefault="00F11316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316" w:rsidRPr="00ED1330" w:rsidRDefault="00F11316" w:rsidP="00974076">
            <w:pPr>
              <w:pStyle w:val="ListParagraph"/>
              <w:numPr>
                <w:ilvl w:val="0"/>
                <w:numId w:val="5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 xml:space="preserve">Discuss Gender issues in traditional and modern society. </w:t>
            </w:r>
          </w:p>
          <w:p w:rsidR="00F11316" w:rsidRPr="000636C4" w:rsidRDefault="00F11316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ABE" w:rsidRPr="00ED1330" w:rsidRDefault="00F11316" w:rsidP="00974076">
            <w:pPr>
              <w:pStyle w:val="ListParagraph"/>
              <w:numPr>
                <w:ilvl w:val="0"/>
                <w:numId w:val="5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>Describe Gender based violence</w:t>
            </w:r>
          </w:p>
        </w:tc>
        <w:tc>
          <w:tcPr>
            <w:tcW w:w="2126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10ABE" w:rsidRPr="000636C4" w:rsidRDefault="00B32999" w:rsidP="00B02CE2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Guide 11</w:t>
            </w:r>
          </w:p>
          <w:p w:rsidR="00A10ABE" w:rsidRPr="000636C4" w:rsidRDefault="00B32999" w:rsidP="00B02CE2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 11</w:t>
            </w:r>
          </w:p>
          <w:p w:rsidR="00A10ABE" w:rsidRPr="000636C4" w:rsidRDefault="00A10ABE" w:rsidP="00B02CE2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512" w:rsidRPr="000636C4" w:rsidTr="00B02CE2">
        <w:tc>
          <w:tcPr>
            <w:tcW w:w="960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762" w:type="dxa"/>
          </w:tcPr>
          <w:p w:rsidR="00ED1330" w:rsidRDefault="00ED1330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ABE" w:rsidRPr="000636C4" w:rsidRDefault="007248C6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-The Intestate Succession Act of 1989</w:t>
            </w:r>
          </w:p>
        </w:tc>
        <w:tc>
          <w:tcPr>
            <w:tcW w:w="3183" w:type="dxa"/>
          </w:tcPr>
          <w:p w:rsidR="00ED1330" w:rsidRDefault="00ED1330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ABE" w:rsidRPr="00ED1330" w:rsidRDefault="007248C6" w:rsidP="00974076">
            <w:pPr>
              <w:pStyle w:val="ListParagraph"/>
              <w:numPr>
                <w:ilvl w:val="0"/>
                <w:numId w:val="5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>Analyse the Intestate Succession Act of 1989</w:t>
            </w:r>
          </w:p>
        </w:tc>
        <w:tc>
          <w:tcPr>
            <w:tcW w:w="2126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10ABE" w:rsidRPr="000636C4" w:rsidRDefault="00B32999" w:rsidP="00B02CE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Guide 11</w:t>
            </w:r>
          </w:p>
          <w:p w:rsidR="00A10ABE" w:rsidRPr="000636C4" w:rsidRDefault="00B32999" w:rsidP="00B02CE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 11</w:t>
            </w:r>
          </w:p>
          <w:p w:rsidR="00A10ABE" w:rsidRPr="000636C4" w:rsidRDefault="00A10ABE" w:rsidP="00B02CE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512" w:rsidRPr="000636C4" w:rsidTr="00B02CE2">
        <w:tc>
          <w:tcPr>
            <w:tcW w:w="960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62" w:type="dxa"/>
          </w:tcPr>
          <w:p w:rsidR="00ED1330" w:rsidRDefault="00ED1330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ABE" w:rsidRPr="000636C4" w:rsidRDefault="007248C6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-Government Institutions and Civil Society Organisations that promote gender equity and equality</w:t>
            </w:r>
          </w:p>
        </w:tc>
        <w:tc>
          <w:tcPr>
            <w:tcW w:w="3183" w:type="dxa"/>
          </w:tcPr>
          <w:p w:rsidR="00ED1330" w:rsidRDefault="00ED1330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ABE" w:rsidRPr="00ED1330" w:rsidRDefault="007248C6" w:rsidP="00974076">
            <w:pPr>
              <w:pStyle w:val="ListParagraph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>Describe Government Institutions and Civil Society Organisations that promote gender equity and equality</w:t>
            </w:r>
          </w:p>
        </w:tc>
        <w:tc>
          <w:tcPr>
            <w:tcW w:w="2126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10ABE" w:rsidRPr="000636C4" w:rsidRDefault="00B32999" w:rsidP="00B02CE2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Guide 11</w:t>
            </w:r>
          </w:p>
          <w:p w:rsidR="00A10ABE" w:rsidRPr="000636C4" w:rsidRDefault="00B32999" w:rsidP="00B02CE2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 11</w:t>
            </w:r>
          </w:p>
          <w:p w:rsidR="00A10ABE" w:rsidRPr="000636C4" w:rsidRDefault="00A10ABE" w:rsidP="00B02CE2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512" w:rsidRPr="000636C4" w:rsidTr="00B02CE2">
        <w:tc>
          <w:tcPr>
            <w:tcW w:w="960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62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END OF TERM TESTS</w:t>
            </w:r>
          </w:p>
        </w:tc>
        <w:tc>
          <w:tcPr>
            <w:tcW w:w="3183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Write end of term tests</w:t>
            </w:r>
          </w:p>
        </w:tc>
        <w:tc>
          <w:tcPr>
            <w:tcW w:w="2126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512" w:rsidRPr="000636C4" w:rsidTr="00B02CE2">
        <w:tblPrEx>
          <w:tblLook w:val="0000"/>
        </w:tblPrEx>
        <w:trPr>
          <w:trHeight w:val="234"/>
        </w:trPr>
        <w:tc>
          <w:tcPr>
            <w:tcW w:w="960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62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END OF TERM TESTS</w:t>
            </w:r>
          </w:p>
        </w:tc>
        <w:tc>
          <w:tcPr>
            <w:tcW w:w="3183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Write end of term tests</w:t>
            </w:r>
          </w:p>
        </w:tc>
        <w:tc>
          <w:tcPr>
            <w:tcW w:w="2126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2CE2" w:rsidRPr="000636C4" w:rsidRDefault="00B02CE2" w:rsidP="00B02CE2">
      <w:pPr>
        <w:rPr>
          <w:rFonts w:ascii="Times New Roman" w:hAnsi="Times New Roman" w:cs="Times New Roman"/>
          <w:sz w:val="24"/>
          <w:szCs w:val="24"/>
        </w:rPr>
      </w:pPr>
    </w:p>
    <w:p w:rsidR="00B02CE2" w:rsidRPr="000636C4" w:rsidRDefault="00B02CE2" w:rsidP="00B02CE2">
      <w:pPr>
        <w:rPr>
          <w:rFonts w:ascii="Times New Roman" w:hAnsi="Times New Roman" w:cs="Times New Roman"/>
          <w:sz w:val="24"/>
          <w:szCs w:val="24"/>
        </w:rPr>
      </w:pPr>
    </w:p>
    <w:p w:rsidR="00B02CE2" w:rsidRPr="000636C4" w:rsidRDefault="00B02CE2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1112" w:rsidRDefault="00F71112" w:rsidP="00F71112">
      <w:pPr>
        <w:rPr>
          <w:rFonts w:ascii="Times New Roman" w:hAnsi="Times New Roman" w:cs="Times New Roman"/>
          <w:sz w:val="24"/>
          <w:szCs w:val="24"/>
        </w:rPr>
      </w:pPr>
    </w:p>
    <w:p w:rsidR="00D433FC" w:rsidRPr="00F71112" w:rsidRDefault="00D433FC" w:rsidP="00F7111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1112">
        <w:rPr>
          <w:rFonts w:ascii="Times New Roman" w:hAnsi="Times New Roman" w:cs="Times New Roman"/>
          <w:b/>
          <w:sz w:val="24"/>
          <w:szCs w:val="24"/>
        </w:rPr>
        <w:lastRenderedPageBreak/>
        <w:t>MINISTRY OF GENERAL EDUCATION</w:t>
      </w:r>
    </w:p>
    <w:p w:rsidR="00D433FC" w:rsidRPr="00F71112" w:rsidRDefault="00D433FC" w:rsidP="00D433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1112">
        <w:rPr>
          <w:rFonts w:ascii="Times New Roman" w:hAnsi="Times New Roman" w:cs="Times New Roman"/>
          <w:b/>
          <w:sz w:val="24"/>
          <w:szCs w:val="24"/>
        </w:rPr>
        <w:t xml:space="preserve">GRADE </w:t>
      </w:r>
      <w:r w:rsidR="007248C6" w:rsidRPr="00F71112">
        <w:rPr>
          <w:rFonts w:ascii="Times New Roman" w:hAnsi="Times New Roman" w:cs="Times New Roman"/>
          <w:b/>
          <w:sz w:val="24"/>
          <w:szCs w:val="24"/>
        </w:rPr>
        <w:t>ELEVEN (11</w:t>
      </w:r>
      <w:r w:rsidRPr="00F71112">
        <w:rPr>
          <w:rFonts w:ascii="Times New Roman" w:hAnsi="Times New Roman" w:cs="Times New Roman"/>
          <w:b/>
          <w:sz w:val="24"/>
          <w:szCs w:val="24"/>
        </w:rPr>
        <w:t>) CIVIC EDUCATION SCHEMES OF WORK</w:t>
      </w:r>
    </w:p>
    <w:p w:rsidR="00D433FC" w:rsidRPr="00F71112" w:rsidRDefault="00D433FC" w:rsidP="00D433FC">
      <w:pPr>
        <w:rPr>
          <w:rFonts w:ascii="Times New Roman" w:hAnsi="Times New Roman" w:cs="Times New Roman"/>
          <w:b/>
          <w:sz w:val="24"/>
          <w:szCs w:val="24"/>
        </w:rPr>
      </w:pPr>
      <w:r w:rsidRPr="00F71112">
        <w:rPr>
          <w:rFonts w:ascii="Times New Roman" w:hAnsi="Times New Roman" w:cs="Times New Roman"/>
          <w:b/>
          <w:sz w:val="24"/>
          <w:szCs w:val="24"/>
        </w:rPr>
        <w:t>SCHOOL: ..............................</w:t>
      </w:r>
      <w:r w:rsidRPr="00F71112">
        <w:rPr>
          <w:rFonts w:ascii="Times New Roman" w:hAnsi="Times New Roman" w:cs="Times New Roman"/>
          <w:b/>
          <w:sz w:val="24"/>
          <w:szCs w:val="24"/>
        </w:rPr>
        <w:tab/>
        <w:t>NAME OF TEACHER: .............................</w:t>
      </w:r>
      <w:r w:rsidRPr="00F71112">
        <w:rPr>
          <w:rFonts w:ascii="Times New Roman" w:hAnsi="Times New Roman" w:cs="Times New Roman"/>
          <w:b/>
          <w:sz w:val="24"/>
          <w:szCs w:val="24"/>
        </w:rPr>
        <w:tab/>
      </w:r>
      <w:r w:rsidRPr="00F71112">
        <w:rPr>
          <w:rFonts w:ascii="Times New Roman" w:hAnsi="Times New Roman" w:cs="Times New Roman"/>
          <w:b/>
          <w:sz w:val="24"/>
          <w:szCs w:val="24"/>
        </w:rPr>
        <w:tab/>
      </w:r>
      <w:r w:rsidRPr="00F71112">
        <w:rPr>
          <w:rFonts w:ascii="Times New Roman" w:hAnsi="Times New Roman" w:cs="Times New Roman"/>
          <w:b/>
          <w:sz w:val="24"/>
          <w:szCs w:val="24"/>
        </w:rPr>
        <w:tab/>
        <w:t>YEAR: ...</w:t>
      </w:r>
      <w:r w:rsidR="007248C6" w:rsidRPr="00F71112">
        <w:rPr>
          <w:rFonts w:ascii="Times New Roman" w:hAnsi="Times New Roman" w:cs="Times New Roman"/>
          <w:b/>
          <w:sz w:val="24"/>
          <w:szCs w:val="24"/>
        </w:rPr>
        <w:t>.......................</w:t>
      </w:r>
      <w:r w:rsidR="007248C6" w:rsidRPr="00F71112">
        <w:rPr>
          <w:rFonts w:ascii="Times New Roman" w:hAnsi="Times New Roman" w:cs="Times New Roman"/>
          <w:b/>
          <w:sz w:val="24"/>
          <w:szCs w:val="24"/>
        </w:rPr>
        <w:tab/>
      </w:r>
      <w:r w:rsidR="007248C6" w:rsidRPr="00F71112">
        <w:rPr>
          <w:rFonts w:ascii="Times New Roman" w:hAnsi="Times New Roman" w:cs="Times New Roman"/>
          <w:b/>
          <w:sz w:val="24"/>
          <w:szCs w:val="24"/>
        </w:rPr>
        <w:tab/>
        <w:t>TERM: 3</w:t>
      </w:r>
    </w:p>
    <w:tbl>
      <w:tblPr>
        <w:tblStyle w:val="TableGrid"/>
        <w:tblW w:w="15276" w:type="dxa"/>
        <w:tblLook w:val="04A0"/>
      </w:tblPr>
      <w:tblGrid>
        <w:gridCol w:w="963"/>
        <w:gridCol w:w="3670"/>
        <w:gridCol w:w="3122"/>
        <w:gridCol w:w="2296"/>
        <w:gridCol w:w="2692"/>
        <w:gridCol w:w="2533"/>
      </w:tblGrid>
      <w:tr w:rsidR="00D433FC" w:rsidRPr="00F71112" w:rsidTr="00D433FC">
        <w:tc>
          <w:tcPr>
            <w:tcW w:w="960" w:type="dxa"/>
          </w:tcPr>
          <w:p w:rsidR="00D433FC" w:rsidRPr="00F71112" w:rsidRDefault="00D433FC" w:rsidP="00D43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</w:tc>
        <w:tc>
          <w:tcPr>
            <w:tcW w:w="3762" w:type="dxa"/>
          </w:tcPr>
          <w:p w:rsidR="00D433FC" w:rsidRPr="00F71112" w:rsidRDefault="00D433FC" w:rsidP="00D43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TOPIC/CONTENT</w:t>
            </w:r>
          </w:p>
        </w:tc>
        <w:tc>
          <w:tcPr>
            <w:tcW w:w="3183" w:type="dxa"/>
          </w:tcPr>
          <w:p w:rsidR="00D433FC" w:rsidRPr="00F71112" w:rsidRDefault="00D433FC" w:rsidP="00D43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SPECIFIC OUTCOMES</w:t>
            </w:r>
          </w:p>
        </w:tc>
        <w:tc>
          <w:tcPr>
            <w:tcW w:w="2126" w:type="dxa"/>
          </w:tcPr>
          <w:p w:rsidR="00D433FC" w:rsidRPr="00F71112" w:rsidRDefault="00D433FC" w:rsidP="00D43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METHODS</w:t>
            </w:r>
          </w:p>
        </w:tc>
        <w:tc>
          <w:tcPr>
            <w:tcW w:w="2693" w:type="dxa"/>
          </w:tcPr>
          <w:p w:rsidR="00D433FC" w:rsidRPr="00F71112" w:rsidRDefault="00D433FC" w:rsidP="00D43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RESOURCES</w:t>
            </w:r>
          </w:p>
        </w:tc>
        <w:tc>
          <w:tcPr>
            <w:tcW w:w="2552" w:type="dxa"/>
          </w:tcPr>
          <w:p w:rsidR="00D433FC" w:rsidRPr="00F71112" w:rsidRDefault="00D433FC" w:rsidP="00D43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REFERENCES</w:t>
            </w:r>
          </w:p>
        </w:tc>
      </w:tr>
      <w:tr w:rsidR="007248C6" w:rsidRPr="000636C4" w:rsidTr="00D433FC">
        <w:tc>
          <w:tcPr>
            <w:tcW w:w="960" w:type="dxa"/>
          </w:tcPr>
          <w:p w:rsidR="007248C6" w:rsidRPr="000636C4" w:rsidRDefault="007248C6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2" w:type="dxa"/>
          </w:tcPr>
          <w:p w:rsidR="007248C6" w:rsidRPr="000636C4" w:rsidRDefault="00EB0D75" w:rsidP="00EB0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PEACE AND CONFLICT STUDIES</w:t>
            </w:r>
          </w:p>
          <w:p w:rsidR="00EB0D75" w:rsidRPr="000636C4" w:rsidRDefault="00EB0D75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48C6" w:rsidRPr="000636C4" w:rsidRDefault="00EB0D75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-C</w:t>
            </w:r>
            <w:r w:rsidR="007248C6" w:rsidRPr="000636C4">
              <w:rPr>
                <w:rFonts w:ascii="Times New Roman" w:hAnsi="Times New Roman" w:cs="Times New Roman"/>
                <w:sz w:val="24"/>
                <w:szCs w:val="24"/>
              </w:rPr>
              <w:t>ulture of peace</w:t>
            </w:r>
          </w:p>
          <w:p w:rsidR="00EB0D75" w:rsidRPr="000636C4" w:rsidRDefault="00EB0D75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48C6" w:rsidRPr="000636C4" w:rsidRDefault="007248C6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 Methods of Promoting Peace</w:t>
            </w:r>
          </w:p>
          <w:p w:rsidR="00EB0D75" w:rsidRPr="000636C4" w:rsidRDefault="00EB0D75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D75" w:rsidRPr="000636C4" w:rsidRDefault="00EB0D75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48C6" w:rsidRPr="000636C4" w:rsidRDefault="007248C6" w:rsidP="00EB0D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B0D75" w:rsidRPr="000636C4">
              <w:rPr>
                <w:rFonts w:ascii="Times New Roman" w:hAnsi="Times New Roman" w:cs="Times New Roman"/>
                <w:sz w:val="24"/>
                <w:szCs w:val="24"/>
              </w:rPr>
              <w:t>Levels of conflict</w:t>
            </w:r>
          </w:p>
        </w:tc>
        <w:tc>
          <w:tcPr>
            <w:tcW w:w="3183" w:type="dxa"/>
          </w:tcPr>
          <w:p w:rsidR="00EB0D75" w:rsidRPr="000636C4" w:rsidRDefault="00EB0D75" w:rsidP="008D48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B0D75" w:rsidRPr="000636C4" w:rsidRDefault="00EB0D75" w:rsidP="008D48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B0D75" w:rsidRPr="000636C4" w:rsidRDefault="00EB0D75" w:rsidP="008D48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48C6" w:rsidRPr="00ED1330" w:rsidRDefault="007248C6" w:rsidP="00974076">
            <w:pPr>
              <w:pStyle w:val="ListParagraph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>Explain culture of peace</w:t>
            </w:r>
          </w:p>
          <w:p w:rsidR="00EB0D75" w:rsidRPr="000636C4" w:rsidRDefault="00EB0D75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D75" w:rsidRPr="00ED1330" w:rsidRDefault="007248C6" w:rsidP="00974076">
            <w:pPr>
              <w:pStyle w:val="ListParagraph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>Describe methods of promoting peace</w:t>
            </w:r>
          </w:p>
          <w:p w:rsidR="00EB0D75" w:rsidRPr="000636C4" w:rsidRDefault="00EB0D75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48C6" w:rsidRPr="00ED1330" w:rsidRDefault="00EB0D75" w:rsidP="00974076">
            <w:pPr>
              <w:pStyle w:val="ListParagraph"/>
              <w:numPr>
                <w:ilvl w:val="0"/>
                <w:numId w:val="5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>Identify Levels of conflict.</w:t>
            </w:r>
          </w:p>
        </w:tc>
        <w:tc>
          <w:tcPr>
            <w:tcW w:w="2126" w:type="dxa"/>
          </w:tcPr>
          <w:p w:rsidR="007248C6" w:rsidRDefault="007248C6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299D" w:rsidRDefault="00B4299D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299D" w:rsidRDefault="00B4299D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299D" w:rsidRDefault="00B4299D" w:rsidP="00B4299D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Textbook study</w:t>
            </w:r>
          </w:p>
          <w:p w:rsidR="00B4299D" w:rsidRDefault="00B4299D" w:rsidP="00B4299D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Field trip</w:t>
            </w:r>
          </w:p>
          <w:p w:rsidR="00B4299D" w:rsidRDefault="00B4299D" w:rsidP="00B4299D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B4299D" w:rsidRDefault="00B4299D" w:rsidP="00B4299D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Group Discussion</w:t>
            </w:r>
          </w:p>
          <w:p w:rsidR="00B4299D" w:rsidRDefault="00B4299D" w:rsidP="00B4299D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 Discussion</w:t>
            </w:r>
          </w:p>
          <w:p w:rsidR="00B4299D" w:rsidRDefault="00B4299D" w:rsidP="00B4299D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  <w:p w:rsidR="00B4299D" w:rsidRPr="00B4299D" w:rsidRDefault="00B4299D" w:rsidP="00B4299D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Role Play</w:t>
            </w:r>
          </w:p>
        </w:tc>
        <w:tc>
          <w:tcPr>
            <w:tcW w:w="2693" w:type="dxa"/>
          </w:tcPr>
          <w:p w:rsidR="007248C6" w:rsidRDefault="007248C6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299D" w:rsidRDefault="00B4299D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299D" w:rsidRDefault="00B4299D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299D" w:rsidRDefault="00B4299D" w:rsidP="00B4299D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</w:t>
            </w:r>
          </w:p>
          <w:p w:rsidR="00B4299D" w:rsidRDefault="00B4299D" w:rsidP="00B4299D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Charts /posters on culture of peace</w:t>
            </w:r>
          </w:p>
          <w:p w:rsidR="00B4299D" w:rsidRDefault="00B4299D" w:rsidP="00B4299D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Newspapers and magazine cuttings</w:t>
            </w:r>
          </w:p>
          <w:p w:rsidR="00B4299D" w:rsidRPr="00B4299D" w:rsidRDefault="00B4299D" w:rsidP="00B4299D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Pictures and photographs</w:t>
            </w:r>
          </w:p>
        </w:tc>
        <w:tc>
          <w:tcPr>
            <w:tcW w:w="2552" w:type="dxa"/>
          </w:tcPr>
          <w:p w:rsidR="007248C6" w:rsidRPr="000636C4" w:rsidRDefault="007B73F9" w:rsidP="00D433F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Guide 11</w:t>
            </w:r>
          </w:p>
          <w:p w:rsidR="007248C6" w:rsidRPr="000636C4" w:rsidRDefault="007B73F9" w:rsidP="00D433F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 11</w:t>
            </w:r>
          </w:p>
          <w:p w:rsidR="007248C6" w:rsidRPr="000636C4" w:rsidRDefault="007248C6" w:rsidP="00D433F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7248C6" w:rsidRPr="000636C4" w:rsidRDefault="007248C6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48C6" w:rsidRPr="000636C4" w:rsidRDefault="007248C6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48C6" w:rsidRPr="000636C4" w:rsidRDefault="007248C6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48C6" w:rsidRPr="000636C4" w:rsidTr="00D433FC">
        <w:tc>
          <w:tcPr>
            <w:tcW w:w="960" w:type="dxa"/>
          </w:tcPr>
          <w:p w:rsidR="007248C6" w:rsidRPr="000636C4" w:rsidRDefault="007248C6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62" w:type="dxa"/>
          </w:tcPr>
          <w:p w:rsidR="00EB0D75" w:rsidRPr="000636C4" w:rsidRDefault="00EB0D75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D75" w:rsidRPr="000636C4" w:rsidRDefault="00A73B2A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B0D75" w:rsidRPr="000636C4">
              <w:rPr>
                <w:rFonts w:ascii="Times New Roman" w:hAnsi="Times New Roman" w:cs="Times New Roman"/>
                <w:sz w:val="24"/>
                <w:szCs w:val="24"/>
              </w:rPr>
              <w:t>Causes of Conflict</w:t>
            </w:r>
          </w:p>
          <w:p w:rsidR="00A73B2A" w:rsidRPr="000636C4" w:rsidRDefault="00A73B2A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48C6" w:rsidRPr="000636C4" w:rsidRDefault="00A73B2A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-Effects of conflict on society </w:t>
            </w:r>
          </w:p>
          <w:p w:rsidR="007248C6" w:rsidRPr="000636C4" w:rsidRDefault="007248C6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:rsidR="00EB0D75" w:rsidRPr="000636C4" w:rsidRDefault="00EB0D75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D75" w:rsidRPr="00ED1330" w:rsidRDefault="00EB0D75" w:rsidP="00974076">
            <w:pPr>
              <w:pStyle w:val="ListParagraph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>Analyse causes of conflict</w:t>
            </w:r>
          </w:p>
          <w:p w:rsidR="00A73B2A" w:rsidRPr="000636C4" w:rsidRDefault="00A73B2A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48C6" w:rsidRPr="00ED1330" w:rsidRDefault="007248C6" w:rsidP="00974076">
            <w:pPr>
              <w:pStyle w:val="ListParagraph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>Discuss effects of conflict on society</w:t>
            </w:r>
          </w:p>
        </w:tc>
        <w:tc>
          <w:tcPr>
            <w:tcW w:w="2126" w:type="dxa"/>
          </w:tcPr>
          <w:p w:rsidR="007248C6" w:rsidRPr="000636C4" w:rsidRDefault="007248C6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248C6" w:rsidRPr="000636C4" w:rsidRDefault="007248C6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7248C6" w:rsidRPr="000636C4" w:rsidRDefault="007B73F9" w:rsidP="00D433F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Guide 11</w:t>
            </w:r>
          </w:p>
          <w:p w:rsidR="007248C6" w:rsidRPr="000636C4" w:rsidRDefault="007B73F9" w:rsidP="00D433F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 11</w:t>
            </w:r>
          </w:p>
          <w:p w:rsidR="007248C6" w:rsidRPr="000636C4" w:rsidRDefault="007248C6" w:rsidP="00D433F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7248C6" w:rsidRPr="000636C4" w:rsidRDefault="007248C6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48C6" w:rsidRPr="000636C4" w:rsidRDefault="007248C6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48C6" w:rsidRPr="000636C4" w:rsidRDefault="007248C6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48C6" w:rsidRPr="000636C4" w:rsidTr="00D433FC">
        <w:tc>
          <w:tcPr>
            <w:tcW w:w="960" w:type="dxa"/>
          </w:tcPr>
          <w:p w:rsidR="007248C6" w:rsidRPr="000636C4" w:rsidRDefault="007248C6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762" w:type="dxa"/>
          </w:tcPr>
          <w:p w:rsidR="00EC0378" w:rsidRPr="000636C4" w:rsidRDefault="007248C6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 Methods of Resolving Conflicts</w:t>
            </w:r>
          </w:p>
          <w:p w:rsidR="00EC0378" w:rsidRPr="000636C4" w:rsidRDefault="00EC0378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378" w:rsidRPr="000636C4" w:rsidRDefault="00EC0378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48C6" w:rsidRPr="000636C4" w:rsidRDefault="00EC0378" w:rsidP="008D48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 -The role of United Nations in promoting peace</w:t>
            </w:r>
          </w:p>
        </w:tc>
        <w:tc>
          <w:tcPr>
            <w:tcW w:w="3183" w:type="dxa"/>
          </w:tcPr>
          <w:p w:rsidR="007248C6" w:rsidRPr="00ED1330" w:rsidRDefault="007248C6" w:rsidP="00974076">
            <w:pPr>
              <w:pStyle w:val="ListParagraph"/>
              <w:numPr>
                <w:ilvl w:val="0"/>
                <w:numId w:val="5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>Describe conflict resolution strategies</w:t>
            </w:r>
            <w:r w:rsidR="00A73B2A" w:rsidRPr="00ED13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73B2A" w:rsidRPr="000636C4" w:rsidRDefault="00A73B2A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3B2A" w:rsidRPr="00ED1330" w:rsidRDefault="00A73B2A" w:rsidP="00974076">
            <w:pPr>
              <w:pStyle w:val="ListParagraph"/>
              <w:numPr>
                <w:ilvl w:val="0"/>
                <w:numId w:val="5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>Discuss the role of United Nations in promoting peace.</w:t>
            </w:r>
          </w:p>
        </w:tc>
        <w:tc>
          <w:tcPr>
            <w:tcW w:w="2126" w:type="dxa"/>
          </w:tcPr>
          <w:p w:rsidR="007248C6" w:rsidRPr="000636C4" w:rsidRDefault="007248C6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248C6" w:rsidRPr="000636C4" w:rsidRDefault="007248C6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7248C6" w:rsidRPr="000636C4" w:rsidRDefault="007B73F9" w:rsidP="00D433F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Guide 11</w:t>
            </w:r>
          </w:p>
          <w:p w:rsidR="007248C6" w:rsidRPr="000636C4" w:rsidRDefault="007B73F9" w:rsidP="00D433F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 11</w:t>
            </w:r>
          </w:p>
          <w:p w:rsidR="007248C6" w:rsidRPr="000636C4" w:rsidRDefault="007248C6" w:rsidP="00D433F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7248C6" w:rsidRPr="000636C4" w:rsidRDefault="007248C6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48C6" w:rsidRPr="000636C4" w:rsidRDefault="007248C6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48C6" w:rsidRPr="000636C4" w:rsidRDefault="007248C6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48C6" w:rsidRPr="000636C4" w:rsidTr="00D433FC">
        <w:tc>
          <w:tcPr>
            <w:tcW w:w="960" w:type="dxa"/>
          </w:tcPr>
          <w:p w:rsidR="007248C6" w:rsidRPr="000636C4" w:rsidRDefault="007248C6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62" w:type="dxa"/>
          </w:tcPr>
          <w:p w:rsidR="007248C6" w:rsidRPr="000636C4" w:rsidRDefault="00EC0378" w:rsidP="008D48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MONTHLY TEST 1</w:t>
            </w:r>
          </w:p>
        </w:tc>
        <w:tc>
          <w:tcPr>
            <w:tcW w:w="3183" w:type="dxa"/>
          </w:tcPr>
          <w:p w:rsidR="007248C6" w:rsidRPr="000636C4" w:rsidRDefault="007248C6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248C6" w:rsidRPr="000636C4" w:rsidRDefault="007248C6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248C6" w:rsidRPr="000636C4" w:rsidRDefault="007248C6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7248C6" w:rsidRPr="000636C4" w:rsidRDefault="007248C6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378" w:rsidRPr="000636C4" w:rsidTr="00D433FC">
        <w:tc>
          <w:tcPr>
            <w:tcW w:w="960" w:type="dxa"/>
          </w:tcPr>
          <w:p w:rsidR="00EC0378" w:rsidRPr="000636C4" w:rsidRDefault="00EC037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62" w:type="dxa"/>
          </w:tcPr>
          <w:p w:rsidR="00EC0378" w:rsidRPr="000636C4" w:rsidRDefault="00EC0378" w:rsidP="008D48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CHILD ABUSE</w:t>
            </w:r>
          </w:p>
          <w:p w:rsidR="00EC0378" w:rsidRPr="000636C4" w:rsidRDefault="00EC0378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378" w:rsidRPr="000636C4" w:rsidRDefault="00EC0378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-Define  child abuse</w:t>
            </w:r>
          </w:p>
          <w:p w:rsidR="00EC0378" w:rsidRPr="000636C4" w:rsidRDefault="00EC0378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688F" w:rsidRPr="000636C4" w:rsidRDefault="00EC0378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9688F" w:rsidRPr="000636C4">
              <w:rPr>
                <w:rFonts w:ascii="Times New Roman" w:hAnsi="Times New Roman" w:cs="Times New Roman"/>
                <w:sz w:val="24"/>
                <w:szCs w:val="24"/>
              </w:rPr>
              <w:t>Forms of child abuse</w:t>
            </w:r>
          </w:p>
          <w:p w:rsidR="0029688F" w:rsidRPr="000636C4" w:rsidRDefault="0029688F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6BDB" w:rsidRPr="000636C4" w:rsidRDefault="007F6BDB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378" w:rsidRPr="000636C4" w:rsidRDefault="0029688F" w:rsidP="008D48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 Ways of Addressing Child Abuse</w:t>
            </w:r>
          </w:p>
        </w:tc>
        <w:tc>
          <w:tcPr>
            <w:tcW w:w="3183" w:type="dxa"/>
          </w:tcPr>
          <w:p w:rsidR="00EC0378" w:rsidRPr="000636C4" w:rsidRDefault="00EC0378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378" w:rsidRPr="000636C4" w:rsidRDefault="00EC0378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688F" w:rsidRPr="00ED1330" w:rsidRDefault="00EC0378" w:rsidP="00974076">
            <w:pPr>
              <w:pStyle w:val="ListParagraph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>Describe child abuse</w:t>
            </w:r>
          </w:p>
          <w:p w:rsidR="00EC0378" w:rsidRPr="00ED1330" w:rsidRDefault="0029688F" w:rsidP="00974076">
            <w:pPr>
              <w:pStyle w:val="ListParagraph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>-Explain different forms of child abuse</w:t>
            </w:r>
          </w:p>
          <w:p w:rsidR="007F6BDB" w:rsidRPr="000636C4" w:rsidRDefault="007F6BDB" w:rsidP="007F6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688F" w:rsidRPr="00ED1330" w:rsidRDefault="007F6BDB" w:rsidP="00974076">
            <w:pPr>
              <w:pStyle w:val="ListParagraph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>Discuss w</w:t>
            </w:r>
            <w:r w:rsidR="0029688F" w:rsidRPr="00ED1330">
              <w:rPr>
                <w:rFonts w:ascii="Times New Roman" w:hAnsi="Times New Roman" w:cs="Times New Roman"/>
                <w:sz w:val="24"/>
                <w:szCs w:val="24"/>
              </w:rPr>
              <w:t>ays of Addressing Child Abuse</w:t>
            </w: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EC0378" w:rsidRDefault="00EC037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3F9" w:rsidRDefault="007B73F9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3F9" w:rsidRDefault="007B73F9" w:rsidP="007B73F9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Document study</w:t>
            </w:r>
          </w:p>
          <w:p w:rsidR="007B73F9" w:rsidRDefault="007B73F9" w:rsidP="007B73F9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7B73F9" w:rsidRDefault="007B73F9" w:rsidP="007B73F9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 Discussion</w:t>
            </w:r>
          </w:p>
          <w:p w:rsidR="007B73F9" w:rsidRPr="007B73F9" w:rsidRDefault="007B73F9" w:rsidP="007B73F9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</w:tc>
        <w:tc>
          <w:tcPr>
            <w:tcW w:w="2693" w:type="dxa"/>
          </w:tcPr>
          <w:p w:rsidR="00EC0378" w:rsidRDefault="00EC037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3F9" w:rsidRDefault="007B73F9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3F9" w:rsidRDefault="007B73F9" w:rsidP="007B73F9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</w:t>
            </w:r>
          </w:p>
          <w:p w:rsidR="007B73F9" w:rsidRDefault="007B73F9" w:rsidP="007B73F9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Chalkboard Illustrations</w:t>
            </w:r>
          </w:p>
          <w:p w:rsidR="007B73F9" w:rsidRDefault="007B73F9" w:rsidP="007B73F9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Relevant newspaper and magazine cuttings</w:t>
            </w:r>
          </w:p>
          <w:p w:rsidR="007B73F9" w:rsidRDefault="007B73F9" w:rsidP="007B73F9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Pictures and photographs</w:t>
            </w:r>
          </w:p>
          <w:p w:rsidR="007B73F9" w:rsidRDefault="007B73F9" w:rsidP="007B73F9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Resource person</w:t>
            </w:r>
          </w:p>
          <w:p w:rsidR="007B73F9" w:rsidRPr="007B73F9" w:rsidRDefault="007B73F9" w:rsidP="007B73F9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Charts/Posters</w:t>
            </w:r>
          </w:p>
        </w:tc>
        <w:tc>
          <w:tcPr>
            <w:tcW w:w="2552" w:type="dxa"/>
          </w:tcPr>
          <w:p w:rsidR="00EC0378" w:rsidRPr="000636C4" w:rsidRDefault="007B73F9" w:rsidP="00D433F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Guide 11</w:t>
            </w:r>
          </w:p>
          <w:p w:rsidR="00EC0378" w:rsidRPr="000636C4" w:rsidRDefault="007B73F9" w:rsidP="00D433F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 11</w:t>
            </w:r>
          </w:p>
          <w:p w:rsidR="00EC0378" w:rsidRPr="000636C4" w:rsidRDefault="00EC0378" w:rsidP="00D433F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EC0378" w:rsidRPr="000636C4" w:rsidRDefault="00EC037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378" w:rsidRPr="000636C4" w:rsidRDefault="00EC037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378" w:rsidRPr="000636C4" w:rsidRDefault="00EC037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378" w:rsidRPr="000636C4" w:rsidTr="00D433FC">
        <w:tc>
          <w:tcPr>
            <w:tcW w:w="960" w:type="dxa"/>
          </w:tcPr>
          <w:p w:rsidR="00EC0378" w:rsidRPr="000636C4" w:rsidRDefault="00EC037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62" w:type="dxa"/>
          </w:tcPr>
          <w:p w:rsidR="007F6BDB" w:rsidRPr="000636C4" w:rsidRDefault="007F6BDB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-Child Sexual harassment. </w:t>
            </w:r>
          </w:p>
          <w:p w:rsidR="007F6BDB" w:rsidRPr="000636C4" w:rsidRDefault="007F6BDB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6BDB" w:rsidRPr="000636C4" w:rsidRDefault="007F6BDB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6BDB" w:rsidRPr="000636C4" w:rsidRDefault="007F6BDB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6BDB" w:rsidRPr="000636C4" w:rsidRDefault="007F6BDB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6BDB" w:rsidRPr="000636C4" w:rsidRDefault="007F6BDB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6BDB" w:rsidRPr="000636C4" w:rsidRDefault="007F6BDB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378" w:rsidRPr="000636C4" w:rsidRDefault="007F6BDB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A74A8" w:rsidRPr="000636C4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eenage pregnancies</w:t>
            </w:r>
          </w:p>
        </w:tc>
        <w:tc>
          <w:tcPr>
            <w:tcW w:w="3183" w:type="dxa"/>
          </w:tcPr>
          <w:p w:rsidR="00EC0378" w:rsidRPr="00ED1330" w:rsidRDefault="007F6BDB" w:rsidP="00974076">
            <w:pPr>
              <w:pStyle w:val="ListParagraph"/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>Describe sexual harassment</w:t>
            </w:r>
          </w:p>
          <w:p w:rsidR="007F6BDB" w:rsidRPr="000636C4" w:rsidRDefault="007F6BDB" w:rsidP="007F6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6BDB" w:rsidRPr="00ED1330" w:rsidRDefault="007F6BDB" w:rsidP="00974076">
            <w:pPr>
              <w:pStyle w:val="ListParagraph"/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>Discuss ways of protection against sexual harassment and rape</w:t>
            </w:r>
          </w:p>
          <w:p w:rsidR="007F6BDB" w:rsidRPr="000636C4" w:rsidRDefault="007F6BDB" w:rsidP="007F6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6BDB" w:rsidRPr="000636C4" w:rsidRDefault="007F6BDB" w:rsidP="007F6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6BDB" w:rsidRPr="00ED1330" w:rsidRDefault="007F6BDB" w:rsidP="00974076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Explain causes of teenage pregnancies </w:t>
            </w:r>
          </w:p>
          <w:p w:rsidR="007F6BDB" w:rsidRPr="000636C4" w:rsidRDefault="007F6BDB" w:rsidP="007F6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0378" w:rsidRPr="000636C4" w:rsidRDefault="00EC037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C0378" w:rsidRPr="000636C4" w:rsidRDefault="00EC037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C0378" w:rsidRPr="000636C4" w:rsidRDefault="007B73F9" w:rsidP="00D433FC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Guide 11</w:t>
            </w:r>
          </w:p>
          <w:p w:rsidR="00EC0378" w:rsidRPr="000636C4" w:rsidRDefault="007B73F9" w:rsidP="00D433FC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 11</w:t>
            </w:r>
          </w:p>
          <w:p w:rsidR="00EC0378" w:rsidRPr="000636C4" w:rsidRDefault="00EC0378" w:rsidP="00D433FC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EC0378" w:rsidRPr="000636C4" w:rsidRDefault="00EC037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378" w:rsidRPr="000636C4" w:rsidRDefault="00EC037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378" w:rsidRPr="000636C4" w:rsidRDefault="00EC037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BDB" w:rsidRPr="000636C4" w:rsidTr="00D433FC">
        <w:tc>
          <w:tcPr>
            <w:tcW w:w="960" w:type="dxa"/>
          </w:tcPr>
          <w:p w:rsidR="007F6BDB" w:rsidRPr="000636C4" w:rsidRDefault="007F6BDB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762" w:type="dxa"/>
          </w:tcPr>
          <w:p w:rsidR="007F6BDB" w:rsidRPr="000636C4" w:rsidRDefault="007F6BDB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A8" w:rsidRPr="000636C4" w:rsidRDefault="007F6BDB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 Effects of Teenage Pregnancies</w:t>
            </w:r>
            <w:r w:rsidR="00AA74A8"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A74A8" w:rsidRPr="000636C4" w:rsidRDefault="00AA74A8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A8" w:rsidRPr="000636C4" w:rsidRDefault="00AA74A8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0636C4" w:rsidRDefault="00AA74A8" w:rsidP="00DA38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-Ways of preventing teenage pregnancies</w:t>
            </w:r>
          </w:p>
          <w:p w:rsidR="00DA38BA" w:rsidRPr="000636C4" w:rsidRDefault="00DA38BA" w:rsidP="00DA38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0636C4" w:rsidRDefault="00DA38BA" w:rsidP="00DA38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 Institutions that address social challenges</w:t>
            </w:r>
          </w:p>
          <w:p w:rsidR="007F6BDB" w:rsidRPr="000636C4" w:rsidRDefault="007F6BDB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6BDB" w:rsidRPr="000636C4" w:rsidRDefault="007F6BDB" w:rsidP="008D48C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:rsidR="007F6BDB" w:rsidRPr="000636C4" w:rsidRDefault="007F6BDB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A8" w:rsidRPr="00ED1330" w:rsidRDefault="007F6BDB" w:rsidP="00974076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>Explain the effects of teenage pregnancies</w:t>
            </w:r>
          </w:p>
          <w:p w:rsidR="00AA74A8" w:rsidRPr="000636C4" w:rsidRDefault="00AA74A8" w:rsidP="00AA74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ED1330" w:rsidRDefault="00AA74A8" w:rsidP="00974076">
            <w:pPr>
              <w:pStyle w:val="ListParagraph"/>
              <w:numPr>
                <w:ilvl w:val="0"/>
                <w:numId w:val="4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>Identify ways of preventing teenage pregnancies.</w:t>
            </w:r>
          </w:p>
          <w:p w:rsidR="00DA38BA" w:rsidRPr="000636C4" w:rsidRDefault="00DA38BA" w:rsidP="00DA38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ED1330" w:rsidRDefault="00DA38BA" w:rsidP="00974076">
            <w:pPr>
              <w:pStyle w:val="ListParagraph"/>
              <w:numPr>
                <w:ilvl w:val="0"/>
                <w:numId w:val="4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 xml:space="preserve">Discuss institutions that address social challenges </w:t>
            </w:r>
          </w:p>
          <w:p w:rsidR="00AA74A8" w:rsidRPr="000636C4" w:rsidRDefault="00AA74A8" w:rsidP="00AA74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6BDB" w:rsidRPr="000636C4" w:rsidRDefault="007F6BDB" w:rsidP="008D48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F6BDB" w:rsidRPr="000636C4" w:rsidRDefault="007F6BDB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F6BDB" w:rsidRPr="000636C4" w:rsidRDefault="007F6BDB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7F6BDB" w:rsidRPr="000636C4" w:rsidRDefault="007F6BDB" w:rsidP="00D433FC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</w:t>
            </w:r>
            <w:r w:rsidR="007B73F9">
              <w:rPr>
                <w:rFonts w:ascii="Times New Roman" w:hAnsi="Times New Roman" w:cs="Times New Roman"/>
                <w:sz w:val="24"/>
                <w:szCs w:val="24"/>
              </w:rPr>
              <w:t>s Guide 11</w:t>
            </w:r>
          </w:p>
          <w:p w:rsidR="007F6BDB" w:rsidRPr="000636C4" w:rsidRDefault="007B73F9" w:rsidP="00D433FC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 11</w:t>
            </w:r>
          </w:p>
          <w:p w:rsidR="007F6BDB" w:rsidRPr="000636C4" w:rsidRDefault="007F6BDB" w:rsidP="00D433FC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7F6BDB" w:rsidRPr="000636C4" w:rsidRDefault="007F6BDB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6BDB" w:rsidRPr="000636C4" w:rsidRDefault="007F6BDB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6BDB" w:rsidRPr="000636C4" w:rsidRDefault="007F6BDB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BDB" w:rsidRPr="000636C4" w:rsidTr="00D433FC">
        <w:tc>
          <w:tcPr>
            <w:tcW w:w="960" w:type="dxa"/>
          </w:tcPr>
          <w:p w:rsidR="007F6BDB" w:rsidRPr="000636C4" w:rsidRDefault="007F6BDB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62" w:type="dxa"/>
          </w:tcPr>
          <w:p w:rsidR="007F6BDB" w:rsidRPr="000636C4" w:rsidRDefault="00AA74A8" w:rsidP="008D48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MONTHLY TEST 2</w:t>
            </w:r>
          </w:p>
        </w:tc>
        <w:tc>
          <w:tcPr>
            <w:tcW w:w="3183" w:type="dxa"/>
          </w:tcPr>
          <w:p w:rsidR="007F6BDB" w:rsidRPr="000636C4" w:rsidRDefault="007F6BDB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F6BDB" w:rsidRPr="000636C4" w:rsidRDefault="007F6BDB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F6BDB" w:rsidRPr="000636C4" w:rsidRDefault="007F6BDB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7F6BDB" w:rsidRPr="000636C4" w:rsidRDefault="007F6BDB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4A8" w:rsidRPr="000636C4" w:rsidTr="00D433FC">
        <w:tc>
          <w:tcPr>
            <w:tcW w:w="960" w:type="dxa"/>
          </w:tcPr>
          <w:p w:rsidR="00AA74A8" w:rsidRPr="000636C4" w:rsidRDefault="00AA74A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62" w:type="dxa"/>
          </w:tcPr>
          <w:p w:rsidR="00AA74A8" w:rsidRPr="000636C4" w:rsidRDefault="00AA74A8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A8" w:rsidRPr="000636C4" w:rsidRDefault="00AA74A8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A8" w:rsidRPr="000636C4" w:rsidRDefault="00AA74A8" w:rsidP="00AA74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HUMAN RIGHTS</w:t>
            </w:r>
          </w:p>
          <w:p w:rsidR="00AA74A8" w:rsidRPr="000636C4" w:rsidRDefault="00DA38BA" w:rsidP="00AA7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-International Human Rights instruments</w:t>
            </w:r>
          </w:p>
        </w:tc>
        <w:tc>
          <w:tcPr>
            <w:tcW w:w="3183" w:type="dxa"/>
          </w:tcPr>
          <w:p w:rsidR="00AA74A8" w:rsidRPr="000636C4" w:rsidRDefault="00AA74A8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A8" w:rsidRPr="000636C4" w:rsidRDefault="00AA74A8" w:rsidP="00AA74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A8" w:rsidRPr="000636C4" w:rsidRDefault="00AA74A8" w:rsidP="00AA74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A8" w:rsidRPr="00ED1330" w:rsidRDefault="00AA74A8" w:rsidP="00974076">
            <w:pPr>
              <w:pStyle w:val="ListParagraph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 xml:space="preserve">Describe the International Bill of Rights (IBR) </w:t>
            </w:r>
          </w:p>
          <w:p w:rsidR="00AA74A8" w:rsidRPr="000636C4" w:rsidRDefault="00AA74A8" w:rsidP="00AA74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A8" w:rsidRPr="00ED1330" w:rsidRDefault="00AA74A8" w:rsidP="00974076">
            <w:pPr>
              <w:pStyle w:val="ListParagraph"/>
              <w:numPr>
                <w:ilvl w:val="0"/>
                <w:numId w:val="4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>Explain the Universal Declaration of Human Rights (UDHR</w:t>
            </w:r>
            <w:r w:rsidRPr="00ED13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</w:p>
          <w:p w:rsidR="00AA74A8" w:rsidRPr="000636C4" w:rsidRDefault="00AA74A8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A74A8" w:rsidRDefault="00AA74A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315" w:rsidRDefault="00493315" w:rsidP="00493315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315" w:rsidRDefault="00493315" w:rsidP="00493315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Document study</w:t>
            </w:r>
          </w:p>
          <w:p w:rsidR="00493315" w:rsidRDefault="00493315" w:rsidP="00493315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493315" w:rsidRDefault="00493315" w:rsidP="00493315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 Discussion</w:t>
            </w:r>
          </w:p>
          <w:p w:rsidR="00493315" w:rsidRDefault="0049331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315" w:rsidRDefault="0049331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315" w:rsidRDefault="0049331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315" w:rsidRDefault="0049331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315" w:rsidRDefault="0049331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315" w:rsidRDefault="0049331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315" w:rsidRDefault="0049331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315" w:rsidRDefault="0049331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315" w:rsidRDefault="0049331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315" w:rsidRPr="000636C4" w:rsidRDefault="0049331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D39CB" w:rsidRDefault="00DD39CB" w:rsidP="00DD39CB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9CB" w:rsidRPr="00DD39CB" w:rsidRDefault="00DD39CB" w:rsidP="00DD39CB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9CB" w:rsidRDefault="00DD39CB" w:rsidP="00DD39CB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</w:t>
            </w:r>
          </w:p>
          <w:p w:rsidR="00DD39CB" w:rsidRDefault="00DD39CB" w:rsidP="00DD39CB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Charts /posters on culture of peace</w:t>
            </w:r>
          </w:p>
          <w:p w:rsidR="00DD39CB" w:rsidRDefault="00DD39CB" w:rsidP="00DD39CB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Newspapers and magazine cuttings</w:t>
            </w:r>
          </w:p>
          <w:p w:rsidR="00AA74A8" w:rsidRPr="00DD39CB" w:rsidRDefault="00DD39CB" w:rsidP="00DD39CB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D39CB">
              <w:rPr>
                <w:rFonts w:ascii="Times New Roman" w:hAnsi="Times New Roman" w:cs="Times New Roman"/>
                <w:sz w:val="24"/>
                <w:szCs w:val="24"/>
              </w:rPr>
              <w:t>Pictures and photographs</w:t>
            </w:r>
          </w:p>
        </w:tc>
        <w:tc>
          <w:tcPr>
            <w:tcW w:w="2552" w:type="dxa"/>
          </w:tcPr>
          <w:p w:rsidR="00AA74A8" w:rsidRPr="000636C4" w:rsidRDefault="00ED1330" w:rsidP="00D433F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Guide 12</w:t>
            </w:r>
          </w:p>
          <w:p w:rsidR="00AA74A8" w:rsidRPr="000636C4" w:rsidRDefault="00ED1330" w:rsidP="00D433F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 12</w:t>
            </w:r>
          </w:p>
          <w:p w:rsidR="00AA74A8" w:rsidRPr="000636C4" w:rsidRDefault="00AA74A8" w:rsidP="00D433F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AA74A8" w:rsidRPr="000636C4" w:rsidRDefault="00AA74A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A8" w:rsidRPr="000636C4" w:rsidRDefault="00AA74A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A8" w:rsidRPr="000636C4" w:rsidRDefault="00AA74A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4A8" w:rsidRPr="000636C4" w:rsidTr="00D433FC">
        <w:tc>
          <w:tcPr>
            <w:tcW w:w="960" w:type="dxa"/>
          </w:tcPr>
          <w:p w:rsidR="00AA74A8" w:rsidRPr="000636C4" w:rsidRDefault="00AA74A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762" w:type="dxa"/>
          </w:tcPr>
          <w:p w:rsidR="00790C5C" w:rsidRPr="000636C4" w:rsidRDefault="00790C5C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C5C" w:rsidRPr="000636C4" w:rsidRDefault="00790C5C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A74A8"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Treaty Based </w:t>
            </w: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Human Rights Instruments</w:t>
            </w:r>
          </w:p>
          <w:p w:rsidR="00790C5C" w:rsidRPr="000636C4" w:rsidRDefault="00790C5C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C5C" w:rsidRPr="000636C4" w:rsidRDefault="00790C5C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A8" w:rsidRPr="000636C4" w:rsidRDefault="00790C5C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-Specialized Human Rights instruments</w:t>
            </w:r>
          </w:p>
        </w:tc>
        <w:tc>
          <w:tcPr>
            <w:tcW w:w="3183" w:type="dxa"/>
          </w:tcPr>
          <w:p w:rsidR="00790C5C" w:rsidRPr="000636C4" w:rsidRDefault="00790C5C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C5C" w:rsidRPr="00ED1330" w:rsidRDefault="00790C5C" w:rsidP="00974076">
            <w:pPr>
              <w:pStyle w:val="List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>Describe Treaty Based Human Rights Instruments</w:t>
            </w:r>
          </w:p>
          <w:p w:rsidR="00790C5C" w:rsidRPr="000636C4" w:rsidRDefault="00790C5C" w:rsidP="00790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C5C" w:rsidRPr="000636C4" w:rsidRDefault="00790C5C" w:rsidP="00790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C5C" w:rsidRPr="00ED1330" w:rsidRDefault="00790C5C" w:rsidP="00974076">
            <w:pPr>
              <w:pStyle w:val="List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 xml:space="preserve">Describe the Specialized Human Rights Instruments </w:t>
            </w:r>
          </w:p>
          <w:p w:rsidR="00AA74A8" w:rsidRPr="000636C4" w:rsidRDefault="00AA74A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A74A8" w:rsidRPr="000636C4" w:rsidRDefault="00AA74A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A74A8" w:rsidRPr="000636C4" w:rsidRDefault="00AA74A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A74A8" w:rsidRPr="000636C4" w:rsidRDefault="00ED1330" w:rsidP="00D433FC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Guide 12</w:t>
            </w:r>
          </w:p>
          <w:p w:rsidR="00AA74A8" w:rsidRPr="000636C4" w:rsidRDefault="007B73F9" w:rsidP="00D433FC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ED1330">
              <w:rPr>
                <w:rFonts w:ascii="Times New Roman" w:hAnsi="Times New Roman" w:cs="Times New Roman"/>
                <w:sz w:val="24"/>
                <w:szCs w:val="24"/>
              </w:rPr>
              <w:t>earner’s Book 12</w:t>
            </w:r>
          </w:p>
          <w:p w:rsidR="00AA74A8" w:rsidRPr="000636C4" w:rsidRDefault="00AA74A8" w:rsidP="00D433FC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AA74A8" w:rsidRPr="000636C4" w:rsidRDefault="00AA74A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A8" w:rsidRPr="000636C4" w:rsidRDefault="00AA74A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A8" w:rsidRPr="000636C4" w:rsidRDefault="00AA74A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4A8" w:rsidRPr="000636C4" w:rsidTr="00D433FC">
        <w:tc>
          <w:tcPr>
            <w:tcW w:w="960" w:type="dxa"/>
          </w:tcPr>
          <w:p w:rsidR="00AA74A8" w:rsidRPr="000636C4" w:rsidRDefault="00AA74A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62" w:type="dxa"/>
          </w:tcPr>
          <w:p w:rsidR="00790C5C" w:rsidRPr="000636C4" w:rsidRDefault="00790C5C" w:rsidP="00790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-Specialized Human Rights instruments. </w:t>
            </w:r>
          </w:p>
          <w:p w:rsidR="00790C5C" w:rsidRPr="000636C4" w:rsidRDefault="00790C5C" w:rsidP="00790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-Provisions of the African Charter on Human and People’s Rights </w:t>
            </w:r>
          </w:p>
          <w:p w:rsidR="00AA74A8" w:rsidRPr="000636C4" w:rsidRDefault="00AA74A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:rsidR="00790C5C" w:rsidRPr="00ED1330" w:rsidRDefault="00790C5C" w:rsidP="00974076">
            <w:pPr>
              <w:pStyle w:val="ListParagraph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 xml:space="preserve">Describe the Specialized Human Rights Instruments </w:t>
            </w:r>
          </w:p>
          <w:p w:rsidR="00AA74A8" w:rsidRPr="00ED1330" w:rsidRDefault="00790C5C" w:rsidP="00974076">
            <w:pPr>
              <w:pStyle w:val="ListParagraph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>Explain  provisions of the African Charter on Human and People’s Rights(ACHPR)</w:t>
            </w:r>
          </w:p>
        </w:tc>
        <w:tc>
          <w:tcPr>
            <w:tcW w:w="2126" w:type="dxa"/>
          </w:tcPr>
          <w:p w:rsidR="00AA74A8" w:rsidRPr="000636C4" w:rsidRDefault="00AA74A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A74A8" w:rsidRPr="000636C4" w:rsidRDefault="00AA74A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A74A8" w:rsidRPr="000636C4" w:rsidRDefault="00ED1330" w:rsidP="00D433FC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Guide 12</w:t>
            </w:r>
          </w:p>
          <w:p w:rsidR="00AA74A8" w:rsidRPr="000636C4" w:rsidRDefault="00ED1330" w:rsidP="00D433FC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 12</w:t>
            </w:r>
          </w:p>
          <w:p w:rsidR="00AA74A8" w:rsidRPr="000636C4" w:rsidRDefault="00AA74A8" w:rsidP="00D433FC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AA74A8" w:rsidRPr="000636C4" w:rsidRDefault="00AA74A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4A8" w:rsidRPr="000636C4" w:rsidTr="00D433FC">
        <w:tc>
          <w:tcPr>
            <w:tcW w:w="960" w:type="dxa"/>
          </w:tcPr>
          <w:p w:rsidR="00AA74A8" w:rsidRPr="000636C4" w:rsidRDefault="00AA74A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62" w:type="dxa"/>
          </w:tcPr>
          <w:p w:rsidR="00AA74A8" w:rsidRPr="000636C4" w:rsidRDefault="00AA74A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END OF TERM TESTS</w:t>
            </w:r>
          </w:p>
        </w:tc>
        <w:tc>
          <w:tcPr>
            <w:tcW w:w="3183" w:type="dxa"/>
          </w:tcPr>
          <w:p w:rsidR="00AA74A8" w:rsidRPr="000636C4" w:rsidRDefault="00AA74A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Write end of term tests</w:t>
            </w:r>
          </w:p>
        </w:tc>
        <w:tc>
          <w:tcPr>
            <w:tcW w:w="2126" w:type="dxa"/>
          </w:tcPr>
          <w:p w:rsidR="00AA74A8" w:rsidRPr="000636C4" w:rsidRDefault="00AA74A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A74A8" w:rsidRPr="000636C4" w:rsidRDefault="00AA74A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A74A8" w:rsidRPr="000636C4" w:rsidRDefault="00AA74A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4A8" w:rsidRPr="000636C4" w:rsidTr="00D433FC">
        <w:tblPrEx>
          <w:tblLook w:val="0000"/>
        </w:tblPrEx>
        <w:trPr>
          <w:trHeight w:val="234"/>
        </w:trPr>
        <w:tc>
          <w:tcPr>
            <w:tcW w:w="960" w:type="dxa"/>
          </w:tcPr>
          <w:p w:rsidR="00AA74A8" w:rsidRPr="000636C4" w:rsidRDefault="00AA74A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62" w:type="dxa"/>
          </w:tcPr>
          <w:p w:rsidR="00AA74A8" w:rsidRPr="000636C4" w:rsidRDefault="00AA74A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END OF TERM TESTS</w:t>
            </w:r>
          </w:p>
        </w:tc>
        <w:tc>
          <w:tcPr>
            <w:tcW w:w="3183" w:type="dxa"/>
          </w:tcPr>
          <w:p w:rsidR="00AA74A8" w:rsidRPr="000636C4" w:rsidRDefault="00AA74A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Write end of term tests</w:t>
            </w:r>
          </w:p>
        </w:tc>
        <w:tc>
          <w:tcPr>
            <w:tcW w:w="2126" w:type="dxa"/>
          </w:tcPr>
          <w:p w:rsidR="00AA74A8" w:rsidRPr="000636C4" w:rsidRDefault="00AA74A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A74A8" w:rsidRPr="000636C4" w:rsidRDefault="00AA74A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A74A8" w:rsidRPr="000636C4" w:rsidRDefault="00AA74A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33FC" w:rsidRPr="000636C4" w:rsidRDefault="00D433FC" w:rsidP="00D433FC">
      <w:pPr>
        <w:rPr>
          <w:rFonts w:ascii="Times New Roman" w:hAnsi="Times New Roman" w:cs="Times New Roman"/>
          <w:sz w:val="24"/>
          <w:szCs w:val="24"/>
        </w:rPr>
      </w:pPr>
    </w:p>
    <w:p w:rsidR="00D433FC" w:rsidRPr="000636C4" w:rsidRDefault="00D433FC" w:rsidP="00D433FC">
      <w:pPr>
        <w:rPr>
          <w:rFonts w:ascii="Times New Roman" w:hAnsi="Times New Roman" w:cs="Times New Roman"/>
          <w:sz w:val="24"/>
          <w:szCs w:val="24"/>
        </w:rPr>
      </w:pPr>
    </w:p>
    <w:p w:rsidR="00D433FC" w:rsidRPr="000636C4" w:rsidRDefault="00D433FC" w:rsidP="00D433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433FC" w:rsidRPr="000636C4" w:rsidRDefault="00D433FC" w:rsidP="00B02CE2">
      <w:pPr>
        <w:rPr>
          <w:rFonts w:ascii="Times New Roman" w:hAnsi="Times New Roman" w:cs="Times New Roman"/>
          <w:sz w:val="24"/>
          <w:szCs w:val="24"/>
        </w:rPr>
      </w:pPr>
    </w:p>
    <w:p w:rsidR="00F71112" w:rsidRDefault="00F71112" w:rsidP="00F71112">
      <w:pPr>
        <w:rPr>
          <w:rFonts w:ascii="Times New Roman" w:hAnsi="Times New Roman" w:cs="Times New Roman"/>
          <w:sz w:val="24"/>
          <w:szCs w:val="24"/>
        </w:rPr>
      </w:pPr>
    </w:p>
    <w:p w:rsidR="00D433FC" w:rsidRPr="00F71112" w:rsidRDefault="00D433FC" w:rsidP="00F7111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1112">
        <w:rPr>
          <w:rFonts w:ascii="Times New Roman" w:hAnsi="Times New Roman" w:cs="Times New Roman"/>
          <w:b/>
          <w:sz w:val="24"/>
          <w:szCs w:val="24"/>
        </w:rPr>
        <w:lastRenderedPageBreak/>
        <w:t>MINISTRY OF GENERAL EDUCATION</w:t>
      </w:r>
    </w:p>
    <w:p w:rsidR="00D433FC" w:rsidRPr="00F71112" w:rsidRDefault="00DA38BA" w:rsidP="00D433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1112">
        <w:rPr>
          <w:rFonts w:ascii="Times New Roman" w:hAnsi="Times New Roman" w:cs="Times New Roman"/>
          <w:b/>
          <w:sz w:val="24"/>
          <w:szCs w:val="24"/>
        </w:rPr>
        <w:t>GRADE TWELVE (12</w:t>
      </w:r>
      <w:r w:rsidR="00D433FC" w:rsidRPr="00F71112">
        <w:rPr>
          <w:rFonts w:ascii="Times New Roman" w:hAnsi="Times New Roman" w:cs="Times New Roman"/>
          <w:b/>
          <w:sz w:val="24"/>
          <w:szCs w:val="24"/>
        </w:rPr>
        <w:t>) CIVIC EDUCATION SCHEMES OF WORK</w:t>
      </w:r>
    </w:p>
    <w:p w:rsidR="00D433FC" w:rsidRPr="00F71112" w:rsidRDefault="00D433FC" w:rsidP="00D433FC">
      <w:pPr>
        <w:rPr>
          <w:rFonts w:ascii="Times New Roman" w:hAnsi="Times New Roman" w:cs="Times New Roman"/>
          <w:b/>
          <w:sz w:val="24"/>
          <w:szCs w:val="24"/>
        </w:rPr>
      </w:pPr>
      <w:r w:rsidRPr="00F71112">
        <w:rPr>
          <w:rFonts w:ascii="Times New Roman" w:hAnsi="Times New Roman" w:cs="Times New Roman"/>
          <w:b/>
          <w:sz w:val="24"/>
          <w:szCs w:val="24"/>
        </w:rPr>
        <w:t>SCHOOL: ..............................</w:t>
      </w:r>
      <w:r w:rsidRPr="00F71112">
        <w:rPr>
          <w:rFonts w:ascii="Times New Roman" w:hAnsi="Times New Roman" w:cs="Times New Roman"/>
          <w:b/>
          <w:sz w:val="24"/>
          <w:szCs w:val="24"/>
        </w:rPr>
        <w:tab/>
        <w:t>NAME OF TEACHER: .............................</w:t>
      </w:r>
      <w:r w:rsidRPr="00F71112">
        <w:rPr>
          <w:rFonts w:ascii="Times New Roman" w:hAnsi="Times New Roman" w:cs="Times New Roman"/>
          <w:b/>
          <w:sz w:val="24"/>
          <w:szCs w:val="24"/>
        </w:rPr>
        <w:tab/>
      </w:r>
      <w:r w:rsidRPr="00F71112">
        <w:rPr>
          <w:rFonts w:ascii="Times New Roman" w:hAnsi="Times New Roman" w:cs="Times New Roman"/>
          <w:b/>
          <w:sz w:val="24"/>
          <w:szCs w:val="24"/>
        </w:rPr>
        <w:tab/>
      </w:r>
      <w:r w:rsidRPr="00F71112">
        <w:rPr>
          <w:rFonts w:ascii="Times New Roman" w:hAnsi="Times New Roman" w:cs="Times New Roman"/>
          <w:b/>
          <w:sz w:val="24"/>
          <w:szCs w:val="24"/>
        </w:rPr>
        <w:tab/>
        <w:t>YEAR: ..........................</w:t>
      </w:r>
      <w:r w:rsidRPr="00F71112">
        <w:rPr>
          <w:rFonts w:ascii="Times New Roman" w:hAnsi="Times New Roman" w:cs="Times New Roman"/>
          <w:b/>
          <w:sz w:val="24"/>
          <w:szCs w:val="24"/>
        </w:rPr>
        <w:tab/>
      </w:r>
      <w:r w:rsidRPr="00F71112">
        <w:rPr>
          <w:rFonts w:ascii="Times New Roman" w:hAnsi="Times New Roman" w:cs="Times New Roman"/>
          <w:b/>
          <w:sz w:val="24"/>
          <w:szCs w:val="24"/>
        </w:rPr>
        <w:tab/>
        <w:t>TERM: 1</w:t>
      </w:r>
    </w:p>
    <w:tbl>
      <w:tblPr>
        <w:tblStyle w:val="TableGrid"/>
        <w:tblW w:w="15276" w:type="dxa"/>
        <w:tblLook w:val="04A0"/>
      </w:tblPr>
      <w:tblGrid>
        <w:gridCol w:w="963"/>
        <w:gridCol w:w="3649"/>
        <w:gridCol w:w="3107"/>
        <w:gridCol w:w="2350"/>
        <w:gridCol w:w="2678"/>
        <w:gridCol w:w="2529"/>
      </w:tblGrid>
      <w:tr w:rsidR="00D433FC" w:rsidRPr="00F71112" w:rsidTr="00D433FC">
        <w:tc>
          <w:tcPr>
            <w:tcW w:w="960" w:type="dxa"/>
          </w:tcPr>
          <w:p w:rsidR="00D433FC" w:rsidRPr="00F71112" w:rsidRDefault="00D433FC" w:rsidP="00D43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</w:tc>
        <w:tc>
          <w:tcPr>
            <w:tcW w:w="3762" w:type="dxa"/>
          </w:tcPr>
          <w:p w:rsidR="00D433FC" w:rsidRPr="00F71112" w:rsidRDefault="00D433FC" w:rsidP="00D43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TOPIC/CONTENT</w:t>
            </w:r>
          </w:p>
        </w:tc>
        <w:tc>
          <w:tcPr>
            <w:tcW w:w="3183" w:type="dxa"/>
          </w:tcPr>
          <w:p w:rsidR="00D433FC" w:rsidRPr="00F71112" w:rsidRDefault="00D433FC" w:rsidP="00D43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SPECIFIC OUTCOMES</w:t>
            </w:r>
          </w:p>
        </w:tc>
        <w:tc>
          <w:tcPr>
            <w:tcW w:w="2126" w:type="dxa"/>
          </w:tcPr>
          <w:p w:rsidR="00D433FC" w:rsidRPr="00F71112" w:rsidRDefault="00D433FC" w:rsidP="00D43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METHODS</w:t>
            </w:r>
          </w:p>
        </w:tc>
        <w:tc>
          <w:tcPr>
            <w:tcW w:w="2693" w:type="dxa"/>
          </w:tcPr>
          <w:p w:rsidR="00D433FC" w:rsidRPr="00F71112" w:rsidRDefault="00D433FC" w:rsidP="00D43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RESOURCES</w:t>
            </w:r>
          </w:p>
        </w:tc>
        <w:tc>
          <w:tcPr>
            <w:tcW w:w="2552" w:type="dxa"/>
          </w:tcPr>
          <w:p w:rsidR="00D433FC" w:rsidRPr="00F71112" w:rsidRDefault="00D433FC" w:rsidP="00D43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REFERENCES</w:t>
            </w:r>
          </w:p>
        </w:tc>
      </w:tr>
      <w:tr w:rsidR="00DA38BA" w:rsidRPr="000636C4" w:rsidTr="00D433FC">
        <w:tc>
          <w:tcPr>
            <w:tcW w:w="960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2" w:type="dxa"/>
          </w:tcPr>
          <w:p w:rsidR="00DA38BA" w:rsidRPr="000636C4" w:rsidRDefault="00DA38BA" w:rsidP="008D48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CHILDREN’S RIGHTS</w:t>
            </w:r>
          </w:p>
          <w:p w:rsidR="00DA38BA" w:rsidRPr="000636C4" w:rsidRDefault="00DA38BA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0636C4" w:rsidRDefault="00DA38BA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-Definition of a child</w:t>
            </w:r>
          </w:p>
          <w:p w:rsidR="00DA38BA" w:rsidRPr="000636C4" w:rsidRDefault="00DA38BA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0636C4" w:rsidRDefault="00DA38BA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-Definition of children’s rights</w:t>
            </w:r>
          </w:p>
          <w:p w:rsidR="00EC55D6" w:rsidRPr="000636C4" w:rsidRDefault="00EC55D6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0636C4" w:rsidRDefault="00EC55D6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 T</w:t>
            </w:r>
            <w:r w:rsidR="00DA38BA" w:rsidRPr="000636C4">
              <w:rPr>
                <w:rFonts w:ascii="Times New Roman" w:hAnsi="Times New Roman" w:cs="Times New Roman"/>
                <w:sz w:val="24"/>
                <w:szCs w:val="24"/>
              </w:rPr>
              <w:t>he four (4) principles of the United Nations on the Rights of the Child  (UNCRC)</w:t>
            </w:r>
          </w:p>
          <w:p w:rsidR="00DA38BA" w:rsidRPr="000636C4" w:rsidRDefault="00DA38BA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:rsidR="00DA38BA" w:rsidRPr="000636C4" w:rsidRDefault="00DA38BA" w:rsidP="008D48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38BA" w:rsidRPr="000636C4" w:rsidRDefault="00DA38BA" w:rsidP="008D48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C55D6" w:rsidRPr="000636C4" w:rsidRDefault="00EC55D6" w:rsidP="008D48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C55D6" w:rsidRPr="000636C4" w:rsidRDefault="00EC55D6" w:rsidP="008D48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C55D6" w:rsidRPr="00B70CEE" w:rsidRDefault="00DA38BA" w:rsidP="00974076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>Describe Children’s Rights</w:t>
            </w:r>
          </w:p>
          <w:p w:rsidR="00EC55D6" w:rsidRPr="000636C4" w:rsidRDefault="00EC55D6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B70CEE" w:rsidRDefault="00DA38BA" w:rsidP="00974076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>Describe the four (4) principles of the United Nations on the Rights of the Child  (UNCRC)</w:t>
            </w:r>
          </w:p>
        </w:tc>
        <w:tc>
          <w:tcPr>
            <w:tcW w:w="2126" w:type="dxa"/>
          </w:tcPr>
          <w:p w:rsidR="00E87AAF" w:rsidRPr="00E87AAF" w:rsidRDefault="00E87AAF" w:rsidP="00E87AAF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E87AAF" w:rsidRPr="00E87AAF" w:rsidRDefault="00E87AAF" w:rsidP="00E87AAF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Document study</w:t>
            </w:r>
          </w:p>
          <w:p w:rsidR="00E87AAF" w:rsidRPr="00E87AAF" w:rsidRDefault="00E87AAF" w:rsidP="00E87AAF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Debate</w:t>
            </w:r>
          </w:p>
          <w:p w:rsidR="00E87AAF" w:rsidRPr="00E87AAF" w:rsidRDefault="00E87AAF" w:rsidP="00E87AAF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E87AAF" w:rsidRPr="00E87AAF" w:rsidRDefault="00E87AAF" w:rsidP="00E87AAF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  <w:p w:rsidR="00E87AAF" w:rsidRPr="00E87AAF" w:rsidRDefault="00E87AAF" w:rsidP="00E87AAF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E87AAF" w:rsidRPr="00E87AAF" w:rsidRDefault="00E87AAF" w:rsidP="00E87AAF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Role play</w:t>
            </w:r>
          </w:p>
          <w:p w:rsidR="00E87AAF" w:rsidRPr="00E87AAF" w:rsidRDefault="00E87AAF" w:rsidP="00E87AAF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Text study</w:t>
            </w:r>
          </w:p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D39CB" w:rsidRPr="00E87AAF" w:rsidRDefault="00DD39CB" w:rsidP="00E87AAF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Magazines</w:t>
            </w:r>
          </w:p>
          <w:p w:rsidR="00DD39CB" w:rsidRPr="00E87AAF" w:rsidRDefault="00DD39CB" w:rsidP="00E87AAF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 xml:space="preserve">Newspapers </w:t>
            </w:r>
          </w:p>
          <w:p w:rsidR="00DD39CB" w:rsidRPr="00E87AAF" w:rsidRDefault="00DD39CB" w:rsidP="00E87AAF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Brochures</w:t>
            </w:r>
          </w:p>
          <w:p w:rsidR="00DD39CB" w:rsidRPr="00E87AAF" w:rsidRDefault="00DD39CB" w:rsidP="00E87AAF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Posters</w:t>
            </w:r>
          </w:p>
          <w:p w:rsidR="00DD39CB" w:rsidRPr="00E87AAF" w:rsidRDefault="00DD39CB" w:rsidP="00E87AAF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Films</w:t>
            </w:r>
          </w:p>
          <w:p w:rsidR="00DD39CB" w:rsidRPr="00E87AAF" w:rsidRDefault="00DD39CB" w:rsidP="00E87AAF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Tape recorders</w:t>
            </w:r>
          </w:p>
          <w:p w:rsidR="00DD39CB" w:rsidRPr="00E87AAF" w:rsidRDefault="00DD39CB" w:rsidP="00E87AAF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Charts</w:t>
            </w:r>
          </w:p>
          <w:p w:rsidR="00DD39CB" w:rsidRPr="00E87AAF" w:rsidRDefault="00DD39CB" w:rsidP="00E87AAF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Photographs</w:t>
            </w:r>
          </w:p>
          <w:p w:rsidR="00DD39CB" w:rsidRPr="00E87AAF" w:rsidRDefault="00DD39CB" w:rsidP="00E87AAF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 xml:space="preserve">Diagrams </w:t>
            </w:r>
          </w:p>
          <w:p w:rsidR="00DA38BA" w:rsidRPr="00E87AAF" w:rsidRDefault="00DD39CB" w:rsidP="00E87AAF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Resource persons</w:t>
            </w:r>
          </w:p>
        </w:tc>
        <w:tc>
          <w:tcPr>
            <w:tcW w:w="2552" w:type="dxa"/>
          </w:tcPr>
          <w:p w:rsidR="00DA38BA" w:rsidRPr="000636C4" w:rsidRDefault="00DA38BA" w:rsidP="00D433F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12</w:t>
            </w:r>
          </w:p>
          <w:p w:rsidR="00DA38BA" w:rsidRPr="000636C4" w:rsidRDefault="00DA38BA" w:rsidP="00D433F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12</w:t>
            </w:r>
          </w:p>
          <w:p w:rsidR="00DA38BA" w:rsidRPr="000636C4" w:rsidRDefault="00DA38BA" w:rsidP="00D433F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8BA" w:rsidRPr="000636C4" w:rsidTr="00D433FC">
        <w:tc>
          <w:tcPr>
            <w:tcW w:w="960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62" w:type="dxa"/>
          </w:tcPr>
          <w:p w:rsidR="00EC55D6" w:rsidRPr="000636C4" w:rsidRDefault="00EC55D6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0636C4" w:rsidRDefault="00DA38BA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-The provisions of the </w:t>
            </w:r>
            <w:r w:rsidR="00EC55D6" w:rsidRPr="000636C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UNCRC</w:t>
            </w:r>
            <w:r w:rsidR="00EC55D6" w:rsidRPr="000636C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 and the two (2) optional protocols</w:t>
            </w:r>
            <w:r w:rsidR="00A856FA" w:rsidRPr="000636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A38BA" w:rsidRPr="000636C4" w:rsidRDefault="00DA38BA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:rsidR="00EC55D6" w:rsidRPr="000636C4" w:rsidRDefault="00EC55D6" w:rsidP="008D48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38BA" w:rsidRPr="00B70CEE" w:rsidRDefault="00DA38BA" w:rsidP="00974076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>Discuss the provisions of the UNCRC and the two (2) optional protocols</w:t>
            </w:r>
          </w:p>
        </w:tc>
        <w:tc>
          <w:tcPr>
            <w:tcW w:w="2126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38BA" w:rsidRPr="000636C4" w:rsidRDefault="00DA38BA" w:rsidP="00D433F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12</w:t>
            </w:r>
          </w:p>
          <w:p w:rsidR="00DA38BA" w:rsidRPr="000636C4" w:rsidRDefault="00DA38BA" w:rsidP="00D433F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12</w:t>
            </w:r>
          </w:p>
          <w:p w:rsidR="00DA38BA" w:rsidRPr="000636C4" w:rsidRDefault="00DA38BA" w:rsidP="00D433F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8BA" w:rsidRPr="000636C4" w:rsidTr="00D433FC">
        <w:tc>
          <w:tcPr>
            <w:tcW w:w="960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62" w:type="dxa"/>
          </w:tcPr>
          <w:p w:rsidR="00EC55D6" w:rsidRPr="000636C4" w:rsidRDefault="00EC55D6" w:rsidP="008D48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38BA" w:rsidRPr="000636C4" w:rsidRDefault="00DA38BA" w:rsidP="00EC55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FAMILY LAW</w:t>
            </w:r>
          </w:p>
          <w:p w:rsidR="00DA38BA" w:rsidRPr="000636C4" w:rsidRDefault="00DA38BA" w:rsidP="008D48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56FA" w:rsidRPr="000636C4" w:rsidRDefault="00A856FA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-Family law</w:t>
            </w:r>
          </w:p>
        </w:tc>
        <w:tc>
          <w:tcPr>
            <w:tcW w:w="3183" w:type="dxa"/>
          </w:tcPr>
          <w:p w:rsidR="00EC55D6" w:rsidRPr="000636C4" w:rsidRDefault="00EC55D6" w:rsidP="008D48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C55D6" w:rsidRPr="000636C4" w:rsidRDefault="00EC55D6" w:rsidP="008D48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5807" w:rsidRPr="00B70CEE" w:rsidRDefault="00DA38BA" w:rsidP="00974076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 xml:space="preserve">Describe family and </w:t>
            </w:r>
            <w:r w:rsidRPr="00B70C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marriage</w:t>
            </w:r>
            <w:r w:rsidRPr="00B70CE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C95807" w:rsidRPr="00B70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A38BA" w:rsidRPr="00B70CEE" w:rsidRDefault="00C95807" w:rsidP="00974076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>Explain the Elements of family law</w:t>
            </w:r>
          </w:p>
        </w:tc>
        <w:tc>
          <w:tcPr>
            <w:tcW w:w="2126" w:type="dxa"/>
          </w:tcPr>
          <w:p w:rsidR="004A2438" w:rsidRPr="00E87AAF" w:rsidRDefault="004A2438" w:rsidP="004A2438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Discussion</w:t>
            </w:r>
          </w:p>
          <w:p w:rsidR="004A2438" w:rsidRPr="00E87AAF" w:rsidRDefault="004A2438" w:rsidP="004A2438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Role play</w:t>
            </w:r>
          </w:p>
          <w:p w:rsidR="004A2438" w:rsidRPr="00E87AAF" w:rsidRDefault="004A2438" w:rsidP="004A2438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 xml:space="preserve">Text study </w:t>
            </w:r>
            <w:r w:rsidRPr="00E87A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Group work</w:t>
            </w:r>
          </w:p>
          <w:p w:rsidR="004A2438" w:rsidRPr="00E87AAF" w:rsidRDefault="004A2438" w:rsidP="004A2438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Document study</w:t>
            </w:r>
          </w:p>
          <w:p w:rsidR="004A2438" w:rsidRPr="00E87AAF" w:rsidRDefault="004A2438" w:rsidP="004A2438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Debate</w:t>
            </w:r>
          </w:p>
          <w:p w:rsidR="004A2438" w:rsidRPr="00E87AAF" w:rsidRDefault="004A2438" w:rsidP="004A2438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4A2438" w:rsidRDefault="004A2438" w:rsidP="004A2438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  <w:p w:rsidR="003D710C" w:rsidRPr="00E87AAF" w:rsidRDefault="003D710C" w:rsidP="004A2438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Field trip</w:t>
            </w:r>
          </w:p>
          <w:p w:rsidR="004A2438" w:rsidRPr="004A2438" w:rsidRDefault="004A2438" w:rsidP="004A2438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D710C" w:rsidRPr="003D710C" w:rsidRDefault="003D710C" w:rsidP="003D71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710C" w:rsidRPr="00E87AAF" w:rsidRDefault="003D710C" w:rsidP="003D710C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Charts</w:t>
            </w:r>
          </w:p>
          <w:p w:rsidR="003D710C" w:rsidRPr="00E87AAF" w:rsidRDefault="003D710C" w:rsidP="003D710C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Photographs</w:t>
            </w:r>
          </w:p>
          <w:p w:rsidR="003D710C" w:rsidRPr="00E87AAF" w:rsidRDefault="003D710C" w:rsidP="003D710C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Diagrams </w:t>
            </w:r>
          </w:p>
          <w:p w:rsidR="00DA38BA" w:rsidRDefault="003D710C" w:rsidP="003D710C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D710C">
              <w:rPr>
                <w:rFonts w:ascii="Times New Roman" w:hAnsi="Times New Roman" w:cs="Times New Roman"/>
                <w:sz w:val="24"/>
                <w:szCs w:val="24"/>
              </w:rPr>
              <w:t>Resource persons</w:t>
            </w:r>
          </w:p>
          <w:p w:rsidR="003D710C" w:rsidRDefault="003D710C" w:rsidP="003D710C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</w:t>
            </w:r>
          </w:p>
          <w:p w:rsidR="003D710C" w:rsidRPr="003D710C" w:rsidRDefault="003D710C" w:rsidP="003D710C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Chalkboard Illustrations </w:t>
            </w:r>
          </w:p>
        </w:tc>
        <w:tc>
          <w:tcPr>
            <w:tcW w:w="2552" w:type="dxa"/>
          </w:tcPr>
          <w:p w:rsidR="00DA38BA" w:rsidRPr="000636C4" w:rsidRDefault="00DA38BA" w:rsidP="00D433F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Teacher’s Guide 12</w:t>
            </w:r>
          </w:p>
          <w:p w:rsidR="00DA38BA" w:rsidRPr="000636C4" w:rsidRDefault="00DA38BA" w:rsidP="00D433F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Learner’s Book </w:t>
            </w: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  <w:p w:rsidR="00DA38BA" w:rsidRPr="000636C4" w:rsidRDefault="00DA38BA" w:rsidP="00D433F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8BA" w:rsidRPr="000636C4" w:rsidTr="00D433FC">
        <w:tc>
          <w:tcPr>
            <w:tcW w:w="960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762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MONTHLY TEST 1</w:t>
            </w:r>
          </w:p>
        </w:tc>
        <w:tc>
          <w:tcPr>
            <w:tcW w:w="3183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8BA" w:rsidRPr="000636C4" w:rsidTr="00D433FC">
        <w:tc>
          <w:tcPr>
            <w:tcW w:w="960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62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:rsidR="00BD4E69" w:rsidRPr="000636C4" w:rsidRDefault="00BD4E69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E69" w:rsidRPr="00B70CEE" w:rsidRDefault="00BD4E69" w:rsidP="00974076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>Explain the Elements of</w:t>
            </w:r>
            <w:r w:rsidR="00472E5F" w:rsidRPr="00B70CEE">
              <w:rPr>
                <w:rFonts w:ascii="Times New Roman" w:hAnsi="Times New Roman" w:cs="Times New Roman"/>
                <w:sz w:val="24"/>
                <w:szCs w:val="24"/>
              </w:rPr>
              <w:t xml:space="preserve"> family law.</w:t>
            </w:r>
          </w:p>
          <w:p w:rsidR="00BD4E69" w:rsidRPr="000636C4" w:rsidRDefault="00BD4E69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E69" w:rsidRPr="000636C4" w:rsidRDefault="00BD4E69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B70CEE" w:rsidRDefault="00C95807" w:rsidP="00974076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>Describe the types of marriage in Zambia.</w:t>
            </w:r>
          </w:p>
        </w:tc>
        <w:tc>
          <w:tcPr>
            <w:tcW w:w="2126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38BA" w:rsidRPr="000636C4" w:rsidRDefault="00DA38BA" w:rsidP="00D433F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12</w:t>
            </w:r>
          </w:p>
          <w:p w:rsidR="00DA38BA" w:rsidRPr="000636C4" w:rsidRDefault="00DA38BA" w:rsidP="00D433F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12</w:t>
            </w:r>
          </w:p>
          <w:p w:rsidR="00DA38BA" w:rsidRPr="000636C4" w:rsidRDefault="00DA38BA" w:rsidP="00D433F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8BA" w:rsidRPr="000636C4" w:rsidTr="00D433FC">
        <w:tc>
          <w:tcPr>
            <w:tcW w:w="960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62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:rsidR="00472E5F" w:rsidRPr="000636C4" w:rsidRDefault="00472E5F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2E5F" w:rsidRPr="00B70CEE" w:rsidRDefault="00472E5F" w:rsidP="00974076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>Describe the types of marriage in Zambia</w:t>
            </w:r>
          </w:p>
          <w:p w:rsidR="00472E5F" w:rsidRPr="000636C4" w:rsidRDefault="00472E5F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2E5F" w:rsidRPr="000636C4" w:rsidRDefault="00472E5F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B70CEE" w:rsidRDefault="00BD4E69" w:rsidP="00974076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>Assess the effects of separation, divorce and death on the family.</w:t>
            </w:r>
          </w:p>
        </w:tc>
        <w:tc>
          <w:tcPr>
            <w:tcW w:w="2126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38BA" w:rsidRPr="000636C4" w:rsidRDefault="00DA38BA" w:rsidP="00D433FC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12</w:t>
            </w:r>
          </w:p>
          <w:p w:rsidR="00DA38BA" w:rsidRPr="000636C4" w:rsidRDefault="00DA38BA" w:rsidP="00D433FC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12</w:t>
            </w:r>
          </w:p>
          <w:p w:rsidR="00DA38BA" w:rsidRPr="000636C4" w:rsidRDefault="00DA38BA" w:rsidP="00D433FC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8BA" w:rsidRPr="000636C4" w:rsidTr="00D433FC">
        <w:tc>
          <w:tcPr>
            <w:tcW w:w="960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762" w:type="dxa"/>
          </w:tcPr>
          <w:p w:rsidR="00DE2ADD" w:rsidRPr="000636C4" w:rsidRDefault="00472E5F" w:rsidP="00DE2A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DEVELOPMENT PLANNING</w:t>
            </w:r>
          </w:p>
          <w:p w:rsidR="00DE2ADD" w:rsidRPr="000636C4" w:rsidRDefault="00DE2ADD" w:rsidP="00DE2A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2ADD" w:rsidRPr="000636C4" w:rsidRDefault="00DE2ADD" w:rsidP="00DE2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 Development Planning</w:t>
            </w:r>
          </w:p>
          <w:p w:rsidR="00DE2ADD" w:rsidRPr="000636C4" w:rsidRDefault="00DE2ADD" w:rsidP="00DE2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2ADD" w:rsidRPr="000636C4" w:rsidRDefault="00DE2ADD" w:rsidP="00DE2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2ADD" w:rsidRPr="000636C4" w:rsidRDefault="00DE2ADD" w:rsidP="00DE2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8CA" w:rsidRPr="000636C4" w:rsidRDefault="004C269E" w:rsidP="00DE2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83" w:type="dxa"/>
          </w:tcPr>
          <w:p w:rsidR="00DE2ADD" w:rsidRPr="000636C4" w:rsidRDefault="00DE2ADD" w:rsidP="00DE2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2ADD" w:rsidRPr="000636C4" w:rsidRDefault="00DE2ADD" w:rsidP="00DE2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2ADD" w:rsidRPr="00B70CEE" w:rsidRDefault="00DE2ADD" w:rsidP="00974076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 xml:space="preserve">Explain Development Planning </w:t>
            </w:r>
          </w:p>
          <w:p w:rsidR="00DE2ADD" w:rsidRPr="000636C4" w:rsidRDefault="00DE2ADD" w:rsidP="00DE2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B70CEE" w:rsidRDefault="008D48CA" w:rsidP="00974076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>Discuss types of development Planning.</w:t>
            </w:r>
          </w:p>
          <w:p w:rsidR="008D48CA" w:rsidRPr="000636C4" w:rsidRDefault="008D48CA" w:rsidP="00DE2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8CA" w:rsidRPr="00B70CEE" w:rsidRDefault="008D48CA" w:rsidP="00974076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>Describe methods of planning</w:t>
            </w:r>
          </w:p>
        </w:tc>
        <w:tc>
          <w:tcPr>
            <w:tcW w:w="2126" w:type="dxa"/>
          </w:tcPr>
          <w:p w:rsidR="003D710C" w:rsidRPr="00E87AAF" w:rsidRDefault="003D710C" w:rsidP="003D710C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Document study</w:t>
            </w:r>
          </w:p>
          <w:p w:rsidR="003D710C" w:rsidRPr="00E87AAF" w:rsidRDefault="003D710C" w:rsidP="003D710C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Debate</w:t>
            </w:r>
          </w:p>
          <w:p w:rsidR="003D710C" w:rsidRPr="00E87AAF" w:rsidRDefault="003D710C" w:rsidP="003D710C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3D710C" w:rsidRDefault="003D710C" w:rsidP="003D710C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  <w:p w:rsidR="003D710C" w:rsidRDefault="003D710C" w:rsidP="003D710C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3D710C" w:rsidRPr="00E87AAF" w:rsidRDefault="003D710C" w:rsidP="003D710C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Inquiry</w:t>
            </w:r>
          </w:p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D710C" w:rsidRPr="00E87AAF" w:rsidRDefault="003D710C" w:rsidP="003D710C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 xml:space="preserve">Diagrams </w:t>
            </w:r>
          </w:p>
          <w:p w:rsidR="003D710C" w:rsidRDefault="003D710C" w:rsidP="003D710C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D710C">
              <w:rPr>
                <w:rFonts w:ascii="Times New Roman" w:hAnsi="Times New Roman" w:cs="Times New Roman"/>
                <w:sz w:val="24"/>
                <w:szCs w:val="24"/>
              </w:rPr>
              <w:t>Resource persons</w:t>
            </w:r>
          </w:p>
          <w:p w:rsidR="003D710C" w:rsidRDefault="003D710C" w:rsidP="003D710C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</w:t>
            </w:r>
          </w:p>
          <w:p w:rsidR="003D710C" w:rsidRPr="00E87AAF" w:rsidRDefault="003D710C" w:rsidP="003D710C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D710C">
              <w:rPr>
                <w:rFonts w:ascii="Times New Roman" w:hAnsi="Times New Roman" w:cs="Times New Roman"/>
                <w:sz w:val="24"/>
                <w:szCs w:val="24"/>
              </w:rPr>
              <w:t>Chalkboard Illustrations</w:t>
            </w: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 xml:space="preserve"> Charts</w:t>
            </w:r>
          </w:p>
          <w:p w:rsidR="003D710C" w:rsidRPr="00E87AAF" w:rsidRDefault="003D710C" w:rsidP="003D710C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Photographs</w:t>
            </w:r>
          </w:p>
          <w:p w:rsidR="00DA38BA" w:rsidRPr="003D710C" w:rsidRDefault="00DA38BA" w:rsidP="003D710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38BA" w:rsidRPr="000636C4" w:rsidRDefault="00DA38BA" w:rsidP="00D433FC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12</w:t>
            </w:r>
          </w:p>
          <w:p w:rsidR="00DA38BA" w:rsidRPr="000636C4" w:rsidRDefault="00DA38BA" w:rsidP="00D433FC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12</w:t>
            </w:r>
          </w:p>
          <w:p w:rsidR="00DA38BA" w:rsidRPr="000636C4" w:rsidRDefault="00DA38BA" w:rsidP="00D433FC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8BA" w:rsidRPr="000636C4" w:rsidTr="00D433FC">
        <w:tc>
          <w:tcPr>
            <w:tcW w:w="960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62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MONTHLY TEST2</w:t>
            </w:r>
          </w:p>
        </w:tc>
        <w:tc>
          <w:tcPr>
            <w:tcW w:w="3183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8BA" w:rsidRPr="000636C4" w:rsidTr="00D433FC">
        <w:tc>
          <w:tcPr>
            <w:tcW w:w="960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62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:rsidR="00BE6839" w:rsidRPr="000636C4" w:rsidRDefault="00BE6839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839" w:rsidRPr="00B70CEE" w:rsidRDefault="00BE6839" w:rsidP="00974076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 xml:space="preserve">Discuss the importance of budgeting and fiscal discipline in development planning. </w:t>
            </w:r>
          </w:p>
          <w:p w:rsidR="00BE6839" w:rsidRPr="000636C4" w:rsidRDefault="00BE6839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B70CEE" w:rsidRDefault="00BE6839" w:rsidP="00974076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>Explain the functions of Micro and Macro-Economic Financial Institutions</w:t>
            </w:r>
          </w:p>
        </w:tc>
        <w:tc>
          <w:tcPr>
            <w:tcW w:w="2126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38BA" w:rsidRPr="000636C4" w:rsidRDefault="00DA38BA" w:rsidP="00D433F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12</w:t>
            </w:r>
          </w:p>
          <w:p w:rsidR="00DA38BA" w:rsidRPr="000636C4" w:rsidRDefault="00DA38BA" w:rsidP="00D433F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12</w:t>
            </w:r>
          </w:p>
          <w:p w:rsidR="00DA38BA" w:rsidRPr="000636C4" w:rsidRDefault="00DA38BA" w:rsidP="00D433F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8BA" w:rsidRPr="000636C4" w:rsidTr="00D433FC">
        <w:tc>
          <w:tcPr>
            <w:tcW w:w="960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62" w:type="dxa"/>
          </w:tcPr>
          <w:p w:rsidR="00FF3225" w:rsidRPr="000636C4" w:rsidRDefault="00FF3225" w:rsidP="00FF32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225" w:rsidRPr="000636C4" w:rsidRDefault="00FF3225" w:rsidP="00FF32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225" w:rsidRPr="000636C4" w:rsidRDefault="00FF3225" w:rsidP="00FF32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225" w:rsidRPr="000636C4" w:rsidRDefault="00FF3225" w:rsidP="00FF32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225" w:rsidRPr="000636C4" w:rsidRDefault="00FF3225" w:rsidP="00FF32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-Zambia’s National </w:t>
            </w:r>
          </w:p>
          <w:p w:rsidR="00DA38BA" w:rsidRPr="000636C4" w:rsidRDefault="00FF3225" w:rsidP="00FF32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Development plan</w:t>
            </w:r>
          </w:p>
        </w:tc>
        <w:tc>
          <w:tcPr>
            <w:tcW w:w="3183" w:type="dxa"/>
          </w:tcPr>
          <w:p w:rsidR="00BE6839" w:rsidRPr="000636C4" w:rsidRDefault="00BE6839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225" w:rsidRPr="00B70CEE" w:rsidRDefault="00BE6839" w:rsidP="0097407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>Examine indicators of development</w:t>
            </w:r>
            <w:r w:rsidR="00FF3225" w:rsidRPr="00B70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3225" w:rsidRPr="000636C4" w:rsidRDefault="00FF322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B70CEE" w:rsidRDefault="00FF3225" w:rsidP="0097407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 xml:space="preserve">Outline Zambia’s National Development plans from Independence to </w:t>
            </w:r>
            <w:r w:rsidRPr="00B70C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presen</w:t>
            </w:r>
            <w:r w:rsidRPr="00B70CEE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2126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38BA" w:rsidRPr="000636C4" w:rsidRDefault="00DA38BA" w:rsidP="00D433FC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12</w:t>
            </w:r>
          </w:p>
          <w:p w:rsidR="00DA38BA" w:rsidRPr="000636C4" w:rsidRDefault="00DA38BA" w:rsidP="00D433FC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12</w:t>
            </w:r>
          </w:p>
          <w:p w:rsidR="00DA38BA" w:rsidRPr="000636C4" w:rsidRDefault="00DA38BA" w:rsidP="00D433FC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8BA" w:rsidRPr="000636C4" w:rsidTr="00D433FC">
        <w:tc>
          <w:tcPr>
            <w:tcW w:w="960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762" w:type="dxa"/>
          </w:tcPr>
          <w:p w:rsidR="00FF3225" w:rsidRPr="000636C4" w:rsidRDefault="00FF3225" w:rsidP="00FF32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-Zambia’s National </w:t>
            </w:r>
          </w:p>
          <w:p w:rsidR="00DA38BA" w:rsidRPr="000636C4" w:rsidRDefault="00FF3225" w:rsidP="00FF32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Development plan</w:t>
            </w:r>
          </w:p>
        </w:tc>
        <w:tc>
          <w:tcPr>
            <w:tcW w:w="3183" w:type="dxa"/>
          </w:tcPr>
          <w:p w:rsidR="00DA38BA" w:rsidRPr="00B70CEE" w:rsidRDefault="00FF3225" w:rsidP="00974076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>Outline Zambia’s National Development plans from Independence to presen</w:t>
            </w:r>
            <w:r w:rsidRPr="00B70CEE">
              <w:rPr>
                <w:rFonts w:ascii="Times New Roman" w:hAnsi="Times New Roman" w:cs="Times New Roman"/>
                <w:b/>
                <w:sz w:val="24"/>
                <w:szCs w:val="24"/>
              </w:rPr>
              <w:t>t.</w:t>
            </w:r>
          </w:p>
        </w:tc>
        <w:tc>
          <w:tcPr>
            <w:tcW w:w="2126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38BA" w:rsidRPr="000636C4" w:rsidRDefault="00DA38BA" w:rsidP="00D433FC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12</w:t>
            </w:r>
          </w:p>
          <w:p w:rsidR="00DA38BA" w:rsidRPr="000636C4" w:rsidRDefault="00DA38BA" w:rsidP="00D433FC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12</w:t>
            </w:r>
          </w:p>
          <w:p w:rsidR="00DA38BA" w:rsidRPr="000636C4" w:rsidRDefault="00DA38BA" w:rsidP="00D433FC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8BA" w:rsidRPr="000636C4" w:rsidTr="00D433FC">
        <w:tc>
          <w:tcPr>
            <w:tcW w:w="960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62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END OF TERM TESTS</w:t>
            </w:r>
          </w:p>
        </w:tc>
        <w:tc>
          <w:tcPr>
            <w:tcW w:w="3183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Write end of term tests</w:t>
            </w:r>
          </w:p>
        </w:tc>
        <w:tc>
          <w:tcPr>
            <w:tcW w:w="2126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8BA" w:rsidRPr="000636C4" w:rsidTr="00D433FC">
        <w:tblPrEx>
          <w:tblLook w:val="0000"/>
        </w:tblPrEx>
        <w:trPr>
          <w:trHeight w:val="234"/>
        </w:trPr>
        <w:tc>
          <w:tcPr>
            <w:tcW w:w="960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62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END OF TERM TESTS</w:t>
            </w:r>
          </w:p>
        </w:tc>
        <w:tc>
          <w:tcPr>
            <w:tcW w:w="3183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Write end of term tests</w:t>
            </w:r>
          </w:p>
        </w:tc>
        <w:tc>
          <w:tcPr>
            <w:tcW w:w="2126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33FC" w:rsidRPr="000636C4" w:rsidRDefault="00D433FC" w:rsidP="00D433FC">
      <w:pPr>
        <w:rPr>
          <w:rFonts w:ascii="Times New Roman" w:hAnsi="Times New Roman" w:cs="Times New Roman"/>
          <w:sz w:val="24"/>
          <w:szCs w:val="24"/>
        </w:rPr>
      </w:pPr>
    </w:p>
    <w:p w:rsidR="00D433FC" w:rsidRPr="000636C4" w:rsidRDefault="00D433FC" w:rsidP="00D433FC">
      <w:pPr>
        <w:rPr>
          <w:rFonts w:ascii="Times New Roman" w:hAnsi="Times New Roman" w:cs="Times New Roman"/>
          <w:sz w:val="24"/>
          <w:szCs w:val="24"/>
        </w:rPr>
      </w:pPr>
    </w:p>
    <w:p w:rsidR="00D433FC" w:rsidRPr="000636C4" w:rsidRDefault="00D433FC" w:rsidP="00D433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433FC" w:rsidRPr="000636C4" w:rsidRDefault="00D433FC" w:rsidP="00B02CE2">
      <w:pPr>
        <w:rPr>
          <w:rFonts w:ascii="Times New Roman" w:hAnsi="Times New Roman" w:cs="Times New Roman"/>
          <w:sz w:val="24"/>
          <w:szCs w:val="24"/>
        </w:rPr>
      </w:pPr>
    </w:p>
    <w:p w:rsidR="00FF3225" w:rsidRPr="000636C4" w:rsidRDefault="00FF3225" w:rsidP="00D433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F3225" w:rsidRPr="000636C4" w:rsidRDefault="00FF3225" w:rsidP="00D433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F3225" w:rsidRPr="000636C4" w:rsidRDefault="00FF3225" w:rsidP="00D433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F3225" w:rsidRPr="000636C4" w:rsidRDefault="00FF3225" w:rsidP="00D433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F3225" w:rsidRPr="000636C4" w:rsidRDefault="00FF3225" w:rsidP="00D433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F3225" w:rsidRPr="000636C4" w:rsidRDefault="00FF3225" w:rsidP="00D433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F3225" w:rsidRPr="000636C4" w:rsidRDefault="00FF3225" w:rsidP="00D433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F3225" w:rsidRPr="000636C4" w:rsidRDefault="00FF3225" w:rsidP="00D433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F3225" w:rsidRPr="000636C4" w:rsidRDefault="00FF3225" w:rsidP="00D433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F3225" w:rsidRPr="000636C4" w:rsidRDefault="00FF3225" w:rsidP="00D433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F3225" w:rsidRPr="000636C4" w:rsidRDefault="00FF3225" w:rsidP="00D433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433FC" w:rsidRPr="00035423" w:rsidRDefault="00D433FC" w:rsidP="00D433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5423">
        <w:rPr>
          <w:rFonts w:ascii="Times New Roman" w:hAnsi="Times New Roman" w:cs="Times New Roman"/>
          <w:b/>
          <w:sz w:val="24"/>
          <w:szCs w:val="24"/>
        </w:rPr>
        <w:t>MINISTRY OF GENERAL EDUCATION</w:t>
      </w:r>
    </w:p>
    <w:p w:rsidR="00D433FC" w:rsidRPr="00035423" w:rsidRDefault="00FF3225" w:rsidP="00D433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5423">
        <w:rPr>
          <w:rFonts w:ascii="Times New Roman" w:hAnsi="Times New Roman" w:cs="Times New Roman"/>
          <w:b/>
          <w:sz w:val="24"/>
          <w:szCs w:val="24"/>
        </w:rPr>
        <w:t>GRADE TWELVE (12</w:t>
      </w:r>
      <w:r w:rsidR="00D433FC" w:rsidRPr="00035423">
        <w:rPr>
          <w:rFonts w:ascii="Times New Roman" w:hAnsi="Times New Roman" w:cs="Times New Roman"/>
          <w:b/>
          <w:sz w:val="24"/>
          <w:szCs w:val="24"/>
        </w:rPr>
        <w:t>) CIVIC EDUCATION SCHEMES OF WORK</w:t>
      </w:r>
    </w:p>
    <w:p w:rsidR="00D433FC" w:rsidRPr="00035423" w:rsidRDefault="00D433FC" w:rsidP="00D433FC">
      <w:pPr>
        <w:rPr>
          <w:rFonts w:ascii="Times New Roman" w:hAnsi="Times New Roman" w:cs="Times New Roman"/>
          <w:b/>
          <w:sz w:val="24"/>
          <w:szCs w:val="24"/>
        </w:rPr>
      </w:pPr>
      <w:r w:rsidRPr="00035423">
        <w:rPr>
          <w:rFonts w:ascii="Times New Roman" w:hAnsi="Times New Roman" w:cs="Times New Roman"/>
          <w:b/>
          <w:sz w:val="24"/>
          <w:szCs w:val="24"/>
        </w:rPr>
        <w:t>SCHOOL: ..............................</w:t>
      </w:r>
      <w:r w:rsidRPr="00035423">
        <w:rPr>
          <w:rFonts w:ascii="Times New Roman" w:hAnsi="Times New Roman" w:cs="Times New Roman"/>
          <w:b/>
          <w:sz w:val="24"/>
          <w:szCs w:val="24"/>
        </w:rPr>
        <w:tab/>
        <w:t>NAME OF TEACHER: .............................</w:t>
      </w:r>
      <w:r w:rsidRPr="00035423">
        <w:rPr>
          <w:rFonts w:ascii="Times New Roman" w:hAnsi="Times New Roman" w:cs="Times New Roman"/>
          <w:b/>
          <w:sz w:val="24"/>
          <w:szCs w:val="24"/>
        </w:rPr>
        <w:tab/>
      </w:r>
      <w:r w:rsidRPr="00035423">
        <w:rPr>
          <w:rFonts w:ascii="Times New Roman" w:hAnsi="Times New Roman" w:cs="Times New Roman"/>
          <w:b/>
          <w:sz w:val="24"/>
          <w:szCs w:val="24"/>
        </w:rPr>
        <w:tab/>
      </w:r>
      <w:r w:rsidRPr="00035423">
        <w:rPr>
          <w:rFonts w:ascii="Times New Roman" w:hAnsi="Times New Roman" w:cs="Times New Roman"/>
          <w:b/>
          <w:sz w:val="24"/>
          <w:szCs w:val="24"/>
        </w:rPr>
        <w:tab/>
        <w:t>YEAR: ..........................</w:t>
      </w:r>
      <w:r w:rsidRPr="00035423">
        <w:rPr>
          <w:rFonts w:ascii="Times New Roman" w:hAnsi="Times New Roman" w:cs="Times New Roman"/>
          <w:b/>
          <w:sz w:val="24"/>
          <w:szCs w:val="24"/>
        </w:rPr>
        <w:tab/>
      </w:r>
      <w:r w:rsidRPr="00035423">
        <w:rPr>
          <w:rFonts w:ascii="Times New Roman" w:hAnsi="Times New Roman" w:cs="Times New Roman"/>
          <w:b/>
          <w:sz w:val="24"/>
          <w:szCs w:val="24"/>
        </w:rPr>
        <w:tab/>
        <w:t xml:space="preserve">TERM: </w:t>
      </w:r>
      <w:r w:rsidR="00FF3225" w:rsidRPr="00035423">
        <w:rPr>
          <w:rFonts w:ascii="Times New Roman" w:hAnsi="Times New Roman" w:cs="Times New Roman"/>
          <w:b/>
          <w:sz w:val="24"/>
          <w:szCs w:val="24"/>
        </w:rPr>
        <w:t>2</w:t>
      </w:r>
    </w:p>
    <w:tbl>
      <w:tblPr>
        <w:tblStyle w:val="TableGrid"/>
        <w:tblW w:w="15276" w:type="dxa"/>
        <w:tblLook w:val="04A0"/>
      </w:tblPr>
      <w:tblGrid>
        <w:gridCol w:w="963"/>
        <w:gridCol w:w="3638"/>
        <w:gridCol w:w="3126"/>
        <w:gridCol w:w="2350"/>
        <w:gridCol w:w="2675"/>
        <w:gridCol w:w="2524"/>
      </w:tblGrid>
      <w:tr w:rsidR="00D433FC" w:rsidRPr="00035423" w:rsidTr="00D433FC">
        <w:tc>
          <w:tcPr>
            <w:tcW w:w="960" w:type="dxa"/>
          </w:tcPr>
          <w:p w:rsidR="00D433FC" w:rsidRPr="00035423" w:rsidRDefault="00D433FC" w:rsidP="00D43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423"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</w:tc>
        <w:tc>
          <w:tcPr>
            <w:tcW w:w="3762" w:type="dxa"/>
          </w:tcPr>
          <w:p w:rsidR="00D433FC" w:rsidRPr="00035423" w:rsidRDefault="00D433FC" w:rsidP="00D43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423">
              <w:rPr>
                <w:rFonts w:ascii="Times New Roman" w:hAnsi="Times New Roman" w:cs="Times New Roman"/>
                <w:b/>
                <w:sz w:val="24"/>
                <w:szCs w:val="24"/>
              </w:rPr>
              <w:t>TOPIC/CONTENT</w:t>
            </w:r>
          </w:p>
        </w:tc>
        <w:tc>
          <w:tcPr>
            <w:tcW w:w="3183" w:type="dxa"/>
          </w:tcPr>
          <w:p w:rsidR="00D433FC" w:rsidRPr="00035423" w:rsidRDefault="00D433FC" w:rsidP="00D43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423">
              <w:rPr>
                <w:rFonts w:ascii="Times New Roman" w:hAnsi="Times New Roman" w:cs="Times New Roman"/>
                <w:b/>
                <w:sz w:val="24"/>
                <w:szCs w:val="24"/>
              </w:rPr>
              <w:t>SPECIFIC OUTCOMES</w:t>
            </w:r>
          </w:p>
        </w:tc>
        <w:tc>
          <w:tcPr>
            <w:tcW w:w="2126" w:type="dxa"/>
          </w:tcPr>
          <w:p w:rsidR="00D433FC" w:rsidRPr="00035423" w:rsidRDefault="00D433FC" w:rsidP="00D43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423">
              <w:rPr>
                <w:rFonts w:ascii="Times New Roman" w:hAnsi="Times New Roman" w:cs="Times New Roman"/>
                <w:b/>
                <w:sz w:val="24"/>
                <w:szCs w:val="24"/>
              </w:rPr>
              <w:t>METHODS</w:t>
            </w:r>
          </w:p>
        </w:tc>
        <w:tc>
          <w:tcPr>
            <w:tcW w:w="2693" w:type="dxa"/>
          </w:tcPr>
          <w:p w:rsidR="00D433FC" w:rsidRPr="00035423" w:rsidRDefault="00D433FC" w:rsidP="00D43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423">
              <w:rPr>
                <w:rFonts w:ascii="Times New Roman" w:hAnsi="Times New Roman" w:cs="Times New Roman"/>
                <w:b/>
                <w:sz w:val="24"/>
                <w:szCs w:val="24"/>
              </w:rPr>
              <w:t>RESOURCES</w:t>
            </w:r>
          </w:p>
        </w:tc>
        <w:tc>
          <w:tcPr>
            <w:tcW w:w="2552" w:type="dxa"/>
          </w:tcPr>
          <w:p w:rsidR="00D433FC" w:rsidRPr="00035423" w:rsidRDefault="00D433FC" w:rsidP="00D43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423">
              <w:rPr>
                <w:rFonts w:ascii="Times New Roman" w:hAnsi="Times New Roman" w:cs="Times New Roman"/>
                <w:b/>
                <w:sz w:val="24"/>
                <w:szCs w:val="24"/>
              </w:rPr>
              <w:t>REFERENCES</w:t>
            </w:r>
          </w:p>
        </w:tc>
      </w:tr>
      <w:tr w:rsidR="001B06B5" w:rsidRPr="000636C4" w:rsidTr="00D433FC">
        <w:tc>
          <w:tcPr>
            <w:tcW w:w="960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2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06B5" w:rsidRPr="000636C4" w:rsidRDefault="001B06B5" w:rsidP="001B06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POVERTY</w:t>
            </w:r>
          </w:p>
        </w:tc>
        <w:tc>
          <w:tcPr>
            <w:tcW w:w="3183" w:type="dxa"/>
          </w:tcPr>
          <w:p w:rsidR="001B06B5" w:rsidRPr="000636C4" w:rsidRDefault="001B06B5" w:rsidP="00EA1A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06B5" w:rsidRPr="000636C4" w:rsidRDefault="001B06B5" w:rsidP="00EA1A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06B5" w:rsidRPr="00B70CEE" w:rsidRDefault="001B06B5" w:rsidP="00974076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 xml:space="preserve">Describe poverty </w:t>
            </w:r>
          </w:p>
          <w:p w:rsidR="001B06B5" w:rsidRPr="000636C4" w:rsidRDefault="001B06B5" w:rsidP="00EA1A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6B5" w:rsidRPr="00B70CEE" w:rsidRDefault="001B06B5" w:rsidP="00974076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>Explain the causes of poverty in Zambia</w:t>
            </w:r>
          </w:p>
        </w:tc>
        <w:tc>
          <w:tcPr>
            <w:tcW w:w="2126" w:type="dxa"/>
          </w:tcPr>
          <w:p w:rsidR="001B06B5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561D" w:rsidRDefault="00B4561D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561D" w:rsidRDefault="00B4561D" w:rsidP="00974076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Text study</w:t>
            </w:r>
          </w:p>
          <w:p w:rsidR="00B4561D" w:rsidRDefault="00B4561D" w:rsidP="00974076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Inquiry</w:t>
            </w:r>
          </w:p>
          <w:p w:rsidR="00B4561D" w:rsidRDefault="00B4561D" w:rsidP="00974076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B4561D" w:rsidRDefault="00B4561D" w:rsidP="00974076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B4561D" w:rsidRDefault="00B4561D" w:rsidP="00974076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  <w:p w:rsidR="00B4561D" w:rsidRPr="00B4561D" w:rsidRDefault="00B4561D" w:rsidP="00974076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Debate</w:t>
            </w:r>
          </w:p>
        </w:tc>
        <w:tc>
          <w:tcPr>
            <w:tcW w:w="2693" w:type="dxa"/>
          </w:tcPr>
          <w:p w:rsidR="001B06B5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561D" w:rsidRDefault="00B4561D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438" w:rsidRDefault="004A2438" w:rsidP="00974076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</w:t>
            </w:r>
          </w:p>
          <w:p w:rsidR="004A2438" w:rsidRPr="00B4561D" w:rsidRDefault="004A2438" w:rsidP="004A2438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Magazines</w:t>
            </w:r>
            <w:r w:rsidRPr="00B456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A2438" w:rsidRPr="005A3C8E" w:rsidRDefault="004A2438" w:rsidP="004A2438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Posters</w:t>
            </w:r>
          </w:p>
          <w:p w:rsidR="004A2438" w:rsidRPr="00E87AAF" w:rsidRDefault="004A2438" w:rsidP="004A2438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Charts</w:t>
            </w:r>
          </w:p>
          <w:p w:rsidR="004A2438" w:rsidRPr="00E87AAF" w:rsidRDefault="004A2438" w:rsidP="004A2438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Photographs</w:t>
            </w:r>
          </w:p>
          <w:p w:rsidR="00B4561D" w:rsidRPr="004A2438" w:rsidRDefault="004A2438" w:rsidP="004A2438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A2438">
              <w:rPr>
                <w:rFonts w:ascii="Times New Roman" w:hAnsi="Times New Roman" w:cs="Times New Roman"/>
                <w:sz w:val="24"/>
                <w:szCs w:val="24"/>
              </w:rPr>
              <w:t>Diagrams</w:t>
            </w:r>
          </w:p>
        </w:tc>
        <w:tc>
          <w:tcPr>
            <w:tcW w:w="2552" w:type="dxa"/>
          </w:tcPr>
          <w:p w:rsidR="001B06B5" w:rsidRPr="000636C4" w:rsidRDefault="001B06B5" w:rsidP="00D433F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12</w:t>
            </w:r>
          </w:p>
          <w:p w:rsidR="001B06B5" w:rsidRPr="000636C4" w:rsidRDefault="001B06B5" w:rsidP="00D433F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12</w:t>
            </w:r>
          </w:p>
          <w:p w:rsidR="001B06B5" w:rsidRPr="000636C4" w:rsidRDefault="001B06B5" w:rsidP="00D433F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6B5" w:rsidRPr="000636C4" w:rsidTr="00D433FC">
        <w:tc>
          <w:tcPr>
            <w:tcW w:w="960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62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-Poverty reduction in Zambia.</w:t>
            </w:r>
          </w:p>
        </w:tc>
        <w:tc>
          <w:tcPr>
            <w:tcW w:w="3183" w:type="dxa"/>
          </w:tcPr>
          <w:p w:rsidR="001B06B5" w:rsidRPr="000636C4" w:rsidRDefault="001B06B5" w:rsidP="001B06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06B5" w:rsidRPr="00B70CEE" w:rsidRDefault="001B06B5" w:rsidP="00974076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 xml:space="preserve">Assess the effect of poverty </w:t>
            </w:r>
          </w:p>
          <w:p w:rsidR="001B06B5" w:rsidRPr="000636C4" w:rsidRDefault="001B06B5" w:rsidP="001B06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6B5" w:rsidRPr="000636C4" w:rsidRDefault="001B06B5" w:rsidP="001B06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6B5" w:rsidRPr="00B70CEE" w:rsidRDefault="001B06B5" w:rsidP="00974076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>Discuss Poverty alleviation strategies</w:t>
            </w:r>
          </w:p>
        </w:tc>
        <w:tc>
          <w:tcPr>
            <w:tcW w:w="2126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B06B5" w:rsidRPr="000636C4" w:rsidRDefault="001B06B5" w:rsidP="00D433F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12</w:t>
            </w:r>
          </w:p>
          <w:p w:rsidR="001B06B5" w:rsidRPr="000636C4" w:rsidRDefault="001B06B5" w:rsidP="00D433F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12</w:t>
            </w:r>
          </w:p>
          <w:p w:rsidR="001B06B5" w:rsidRPr="000636C4" w:rsidRDefault="001B06B5" w:rsidP="00D433F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6B5" w:rsidRPr="000636C4" w:rsidTr="00D433FC">
        <w:tc>
          <w:tcPr>
            <w:tcW w:w="960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762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-Poverty reduction in Zambia.</w:t>
            </w:r>
          </w:p>
        </w:tc>
        <w:tc>
          <w:tcPr>
            <w:tcW w:w="3183" w:type="dxa"/>
          </w:tcPr>
          <w:p w:rsidR="00DA78B8" w:rsidRPr="000636C4" w:rsidRDefault="00DA78B8" w:rsidP="00EA1A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6B5" w:rsidRPr="00B70CEE" w:rsidRDefault="001B06B5" w:rsidP="00974076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>Evaluate poverty alleviation strategies and their implementation in Zambia.</w:t>
            </w:r>
          </w:p>
        </w:tc>
        <w:tc>
          <w:tcPr>
            <w:tcW w:w="2126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B06B5" w:rsidRPr="000636C4" w:rsidRDefault="001B06B5" w:rsidP="00D433F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12</w:t>
            </w:r>
          </w:p>
          <w:p w:rsidR="001B06B5" w:rsidRPr="000636C4" w:rsidRDefault="001B06B5" w:rsidP="00D433F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12</w:t>
            </w:r>
          </w:p>
          <w:p w:rsidR="001B06B5" w:rsidRPr="000636C4" w:rsidRDefault="001B06B5" w:rsidP="00D433F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6B5" w:rsidRPr="000636C4" w:rsidTr="00D433FC">
        <w:tc>
          <w:tcPr>
            <w:tcW w:w="960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62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MONTHLY TEST 1</w:t>
            </w:r>
          </w:p>
        </w:tc>
        <w:tc>
          <w:tcPr>
            <w:tcW w:w="3183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6B5" w:rsidRPr="000636C4" w:rsidTr="00D433FC">
        <w:tc>
          <w:tcPr>
            <w:tcW w:w="960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62" w:type="dxa"/>
          </w:tcPr>
          <w:p w:rsidR="00DA78B8" w:rsidRPr="000636C4" w:rsidRDefault="00DA78B8" w:rsidP="00D43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06B5" w:rsidRPr="000636C4" w:rsidRDefault="00DA78B8" w:rsidP="00D43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ENVIRONMENTAL EDUCATION </w:t>
            </w:r>
          </w:p>
        </w:tc>
        <w:tc>
          <w:tcPr>
            <w:tcW w:w="3183" w:type="dxa"/>
          </w:tcPr>
          <w:p w:rsidR="00DA78B8" w:rsidRPr="000636C4" w:rsidRDefault="00DA78B8" w:rsidP="00DA7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78B8" w:rsidRPr="00B70CEE" w:rsidRDefault="00DA78B8" w:rsidP="00974076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 xml:space="preserve">Explain Environment </w:t>
            </w:r>
          </w:p>
          <w:p w:rsidR="00DA78B8" w:rsidRPr="000636C4" w:rsidRDefault="00DA78B8" w:rsidP="00DA7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1D2" w:rsidRPr="00B70CEE" w:rsidRDefault="00DA78B8" w:rsidP="00974076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>Outline causes of environmental degradation</w:t>
            </w:r>
          </w:p>
          <w:p w:rsidR="00CD21D2" w:rsidRPr="000636C4" w:rsidRDefault="00CD21D2" w:rsidP="00CD21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1D2" w:rsidRPr="00B70CEE" w:rsidRDefault="00CD21D2" w:rsidP="00974076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 xml:space="preserve">Identify major environmental issues in Zambia. </w:t>
            </w:r>
          </w:p>
          <w:p w:rsidR="001B06B5" w:rsidRPr="000636C4" w:rsidRDefault="001B06B5" w:rsidP="00DA7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B06B5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561D" w:rsidRDefault="00B4561D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561D" w:rsidRDefault="00B4561D" w:rsidP="00B4561D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Inquiry </w:t>
            </w:r>
          </w:p>
          <w:p w:rsidR="00B4561D" w:rsidRDefault="00B4561D" w:rsidP="00B4561D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B4561D" w:rsidRDefault="00B4561D" w:rsidP="00B4561D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B4561D" w:rsidRDefault="00B4561D" w:rsidP="00B4561D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Debate</w:t>
            </w:r>
          </w:p>
          <w:p w:rsidR="00B4561D" w:rsidRDefault="00B4561D" w:rsidP="00B4561D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  <w:p w:rsidR="00B4561D" w:rsidRPr="00B4561D" w:rsidRDefault="00B4561D" w:rsidP="00B4561D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4561D">
              <w:rPr>
                <w:rFonts w:ascii="Times New Roman" w:hAnsi="Times New Roman" w:cs="Times New Roman"/>
                <w:sz w:val="24"/>
                <w:szCs w:val="24"/>
              </w:rPr>
              <w:t>Document study</w:t>
            </w:r>
          </w:p>
          <w:p w:rsidR="00B4561D" w:rsidRPr="000636C4" w:rsidRDefault="00B4561D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B06B5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561D" w:rsidRDefault="00B4561D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561D" w:rsidRDefault="00B4561D" w:rsidP="00974076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School surroundings</w:t>
            </w:r>
          </w:p>
          <w:p w:rsidR="00B4561D" w:rsidRDefault="00B4561D" w:rsidP="00974076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</w:t>
            </w:r>
          </w:p>
          <w:p w:rsidR="00B4561D" w:rsidRPr="00B4561D" w:rsidRDefault="00B4561D" w:rsidP="00B4561D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Magazines</w:t>
            </w:r>
            <w:r w:rsidRPr="00B456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4561D" w:rsidRPr="005A3C8E" w:rsidRDefault="00B4561D" w:rsidP="00B4561D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Posters</w:t>
            </w:r>
          </w:p>
          <w:p w:rsidR="00B4561D" w:rsidRPr="00E87AAF" w:rsidRDefault="00B4561D" w:rsidP="00B4561D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Charts</w:t>
            </w:r>
          </w:p>
          <w:p w:rsidR="00B4561D" w:rsidRPr="00E87AAF" w:rsidRDefault="00B4561D" w:rsidP="00B4561D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Photographs</w:t>
            </w:r>
          </w:p>
          <w:p w:rsidR="00B4561D" w:rsidRPr="00B4561D" w:rsidRDefault="00B4561D" w:rsidP="00974076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Diagrams</w:t>
            </w:r>
          </w:p>
        </w:tc>
        <w:tc>
          <w:tcPr>
            <w:tcW w:w="2552" w:type="dxa"/>
          </w:tcPr>
          <w:p w:rsidR="001B06B5" w:rsidRPr="000636C4" w:rsidRDefault="001B06B5" w:rsidP="00D433F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12</w:t>
            </w:r>
          </w:p>
          <w:p w:rsidR="001B06B5" w:rsidRPr="000636C4" w:rsidRDefault="001B06B5" w:rsidP="00D433F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12</w:t>
            </w:r>
          </w:p>
          <w:p w:rsidR="001B06B5" w:rsidRPr="000636C4" w:rsidRDefault="001B06B5" w:rsidP="00D433F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6B5" w:rsidRPr="000636C4" w:rsidTr="00D433FC">
        <w:tc>
          <w:tcPr>
            <w:tcW w:w="960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62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:rsidR="00CD21D2" w:rsidRPr="000636C4" w:rsidRDefault="00CD21D2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1D2" w:rsidRPr="000636C4" w:rsidRDefault="00CD21D2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1D2" w:rsidRPr="00B70CEE" w:rsidRDefault="00CD21D2" w:rsidP="00974076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>Discuss Environmental Management</w:t>
            </w:r>
          </w:p>
          <w:p w:rsidR="00CD21D2" w:rsidRPr="000636C4" w:rsidRDefault="00CD21D2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6B5" w:rsidRPr="00B70CEE" w:rsidRDefault="00CD21D2" w:rsidP="00974076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 xml:space="preserve">Discuss the </w:t>
            </w:r>
            <w:r w:rsidRPr="00B70C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importance of biodiversity in the management of the environment</w:t>
            </w:r>
          </w:p>
        </w:tc>
        <w:tc>
          <w:tcPr>
            <w:tcW w:w="2126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B06B5" w:rsidRPr="000636C4" w:rsidRDefault="001B06B5" w:rsidP="00D433FC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12</w:t>
            </w:r>
          </w:p>
          <w:p w:rsidR="001B06B5" w:rsidRPr="000636C4" w:rsidRDefault="001B06B5" w:rsidP="00D433FC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12</w:t>
            </w:r>
          </w:p>
          <w:p w:rsidR="001B06B5" w:rsidRPr="000636C4" w:rsidRDefault="001B06B5" w:rsidP="00D433FC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6B5" w:rsidRPr="000636C4" w:rsidTr="00D433FC">
        <w:tc>
          <w:tcPr>
            <w:tcW w:w="960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762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1D2" w:rsidRPr="00B70CEE" w:rsidRDefault="00CD21D2" w:rsidP="00974076">
            <w:pPr>
              <w:pStyle w:val="ListParagraph"/>
              <w:numPr>
                <w:ilvl w:val="0"/>
                <w:numId w:val="3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>State some International Conventions on environmental management.</w:t>
            </w:r>
          </w:p>
          <w:p w:rsidR="00CD21D2" w:rsidRPr="000636C4" w:rsidRDefault="00CD21D2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1D2" w:rsidRPr="00B70CEE" w:rsidRDefault="00CD21D2" w:rsidP="00974076">
            <w:pPr>
              <w:pStyle w:val="ListParagraph"/>
              <w:numPr>
                <w:ilvl w:val="0"/>
                <w:numId w:val="3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>Identify institutions that promote environmental management and discuss their functions</w:t>
            </w:r>
          </w:p>
        </w:tc>
        <w:tc>
          <w:tcPr>
            <w:tcW w:w="2126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B06B5" w:rsidRPr="000636C4" w:rsidRDefault="001B06B5" w:rsidP="00D433FC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12</w:t>
            </w:r>
          </w:p>
          <w:p w:rsidR="001B06B5" w:rsidRPr="000636C4" w:rsidRDefault="001B06B5" w:rsidP="00D433FC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12</w:t>
            </w:r>
          </w:p>
          <w:p w:rsidR="001B06B5" w:rsidRPr="000636C4" w:rsidRDefault="001B06B5" w:rsidP="00D433FC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6B5" w:rsidRPr="000636C4" w:rsidTr="00D433FC">
        <w:tc>
          <w:tcPr>
            <w:tcW w:w="960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62" w:type="dxa"/>
          </w:tcPr>
          <w:p w:rsidR="001B06B5" w:rsidRPr="00035423" w:rsidRDefault="001B06B5" w:rsidP="00D43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423">
              <w:rPr>
                <w:rFonts w:ascii="Times New Roman" w:hAnsi="Times New Roman" w:cs="Times New Roman"/>
                <w:b/>
                <w:sz w:val="24"/>
                <w:szCs w:val="24"/>
              </w:rPr>
              <w:t>MONTHLY TEST2</w:t>
            </w:r>
          </w:p>
        </w:tc>
        <w:tc>
          <w:tcPr>
            <w:tcW w:w="3183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6B5" w:rsidRPr="000636C4" w:rsidTr="00D433FC">
        <w:tc>
          <w:tcPr>
            <w:tcW w:w="960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62" w:type="dxa"/>
          </w:tcPr>
          <w:p w:rsidR="001475E7" w:rsidRPr="000636C4" w:rsidRDefault="001475E7" w:rsidP="001475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06B5" w:rsidRPr="000636C4" w:rsidRDefault="001475E7" w:rsidP="001475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GLOBALISATION</w:t>
            </w:r>
          </w:p>
          <w:p w:rsidR="003977F1" w:rsidRPr="000636C4" w:rsidRDefault="003977F1" w:rsidP="001475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77F1" w:rsidRPr="000636C4" w:rsidRDefault="003977F1" w:rsidP="003977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Global Issues</w:t>
            </w:r>
          </w:p>
        </w:tc>
        <w:tc>
          <w:tcPr>
            <w:tcW w:w="3183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8E" w:rsidRDefault="005A3C8E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5E7" w:rsidRPr="00B70CEE" w:rsidRDefault="001475E7" w:rsidP="00974076">
            <w:pPr>
              <w:pStyle w:val="ListParagraph"/>
              <w:numPr>
                <w:ilvl w:val="0"/>
                <w:numId w:val="3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>Explain globalization and global issues.</w:t>
            </w:r>
          </w:p>
          <w:p w:rsidR="001475E7" w:rsidRPr="000636C4" w:rsidRDefault="001475E7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5E7" w:rsidRPr="00B70CEE" w:rsidRDefault="001475E7" w:rsidP="00974076">
            <w:pPr>
              <w:pStyle w:val="ListParagraph"/>
              <w:numPr>
                <w:ilvl w:val="0"/>
                <w:numId w:val="3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>Discuss Bilateral and Multilateral Aid.</w:t>
            </w:r>
          </w:p>
          <w:p w:rsidR="001475E7" w:rsidRPr="000636C4" w:rsidRDefault="001475E7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5E7" w:rsidRPr="00B70CEE" w:rsidRDefault="001475E7" w:rsidP="00974076">
            <w:pPr>
              <w:pStyle w:val="ListParagraph"/>
              <w:numPr>
                <w:ilvl w:val="0"/>
                <w:numId w:val="3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>Discuss International Trade.</w:t>
            </w:r>
          </w:p>
        </w:tc>
        <w:tc>
          <w:tcPr>
            <w:tcW w:w="2126" w:type="dxa"/>
          </w:tcPr>
          <w:p w:rsidR="001B06B5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8E" w:rsidRDefault="005A3C8E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8E" w:rsidRDefault="005A3C8E" w:rsidP="005A3C8E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Inquiry </w:t>
            </w:r>
          </w:p>
          <w:p w:rsidR="005A3C8E" w:rsidRDefault="005A3C8E" w:rsidP="005A3C8E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5A3C8E" w:rsidRDefault="005A3C8E" w:rsidP="005A3C8E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5A3C8E" w:rsidRDefault="005A3C8E" w:rsidP="005A3C8E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Debate</w:t>
            </w:r>
          </w:p>
          <w:p w:rsidR="005A3C8E" w:rsidRDefault="005A3C8E" w:rsidP="005A3C8E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  <w:p w:rsidR="005A3C8E" w:rsidRPr="005A3C8E" w:rsidRDefault="005A3C8E" w:rsidP="005A3C8E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Document study</w:t>
            </w:r>
          </w:p>
        </w:tc>
        <w:tc>
          <w:tcPr>
            <w:tcW w:w="2693" w:type="dxa"/>
          </w:tcPr>
          <w:p w:rsidR="001B06B5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8E" w:rsidRDefault="005A3C8E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8E" w:rsidRPr="00E87AAF" w:rsidRDefault="005A3C8E" w:rsidP="005A3C8E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Magazines</w:t>
            </w:r>
          </w:p>
          <w:p w:rsidR="005A3C8E" w:rsidRPr="005A3C8E" w:rsidRDefault="005A3C8E" w:rsidP="005A3C8E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 xml:space="preserve">Newspapers </w:t>
            </w:r>
          </w:p>
          <w:p w:rsidR="005A3C8E" w:rsidRPr="005A3C8E" w:rsidRDefault="005A3C8E" w:rsidP="005A3C8E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Posters</w:t>
            </w:r>
          </w:p>
          <w:p w:rsidR="005A3C8E" w:rsidRPr="00E87AAF" w:rsidRDefault="005A3C8E" w:rsidP="005A3C8E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Charts</w:t>
            </w:r>
          </w:p>
          <w:p w:rsidR="005A3C8E" w:rsidRPr="00E87AAF" w:rsidRDefault="005A3C8E" w:rsidP="005A3C8E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Photographs</w:t>
            </w:r>
          </w:p>
          <w:p w:rsidR="005A3C8E" w:rsidRDefault="005A3C8E" w:rsidP="005A3C8E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 xml:space="preserve">Diagrams </w:t>
            </w:r>
          </w:p>
          <w:p w:rsidR="005A3C8E" w:rsidRPr="00E87AAF" w:rsidRDefault="005A3C8E" w:rsidP="005A3C8E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</w:t>
            </w:r>
          </w:p>
          <w:p w:rsidR="005A3C8E" w:rsidRPr="005A3C8E" w:rsidRDefault="005A3C8E" w:rsidP="005A3C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8E" w:rsidRPr="005A3C8E" w:rsidRDefault="005A3C8E" w:rsidP="005A3C8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B06B5" w:rsidRPr="000636C4" w:rsidRDefault="001B06B5" w:rsidP="00D433F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12</w:t>
            </w:r>
          </w:p>
          <w:p w:rsidR="001B06B5" w:rsidRPr="000636C4" w:rsidRDefault="001B06B5" w:rsidP="00D433F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12</w:t>
            </w:r>
          </w:p>
          <w:p w:rsidR="001B06B5" w:rsidRPr="000636C4" w:rsidRDefault="001B06B5" w:rsidP="00D433F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5E7" w:rsidRPr="000636C4" w:rsidTr="00D433FC">
        <w:tc>
          <w:tcPr>
            <w:tcW w:w="960" w:type="dxa"/>
          </w:tcPr>
          <w:p w:rsidR="001475E7" w:rsidRPr="000636C4" w:rsidRDefault="001475E7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62" w:type="dxa"/>
          </w:tcPr>
          <w:p w:rsidR="001475E7" w:rsidRPr="000636C4" w:rsidRDefault="001475E7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:rsidR="001475E7" w:rsidRPr="00B70CEE" w:rsidRDefault="001475E7" w:rsidP="00974076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 xml:space="preserve">State the role of the World Trade Organization (WTO) </w:t>
            </w:r>
          </w:p>
          <w:p w:rsidR="001475E7" w:rsidRPr="000636C4" w:rsidRDefault="001475E7" w:rsidP="00147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5E7" w:rsidRPr="00B70CEE" w:rsidRDefault="001475E7" w:rsidP="00974076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Explain debt crisis and debt relief. </w:t>
            </w:r>
          </w:p>
          <w:p w:rsidR="001475E7" w:rsidRPr="000636C4" w:rsidRDefault="001475E7" w:rsidP="001475E7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5E7" w:rsidRPr="00B70CEE" w:rsidRDefault="001475E7" w:rsidP="00974076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>Discuss the effects of debt crisis in Zambia</w:t>
            </w:r>
          </w:p>
        </w:tc>
        <w:tc>
          <w:tcPr>
            <w:tcW w:w="2126" w:type="dxa"/>
          </w:tcPr>
          <w:p w:rsidR="001475E7" w:rsidRPr="000636C4" w:rsidRDefault="001475E7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475E7" w:rsidRPr="000636C4" w:rsidRDefault="001475E7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75E7" w:rsidRPr="000636C4" w:rsidRDefault="001475E7" w:rsidP="00D433FC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12</w:t>
            </w:r>
          </w:p>
          <w:p w:rsidR="001475E7" w:rsidRPr="000636C4" w:rsidRDefault="001475E7" w:rsidP="00D433FC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12</w:t>
            </w:r>
          </w:p>
          <w:p w:rsidR="001475E7" w:rsidRPr="000636C4" w:rsidRDefault="001475E7" w:rsidP="00D433FC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Civic Education Syllabus Grade 10-12</w:t>
            </w:r>
          </w:p>
          <w:p w:rsidR="001475E7" w:rsidRPr="000636C4" w:rsidRDefault="001475E7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5E7" w:rsidRPr="000636C4" w:rsidRDefault="001475E7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5E7" w:rsidRPr="000636C4" w:rsidRDefault="001475E7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5E7" w:rsidRPr="000636C4" w:rsidTr="00D433FC">
        <w:tc>
          <w:tcPr>
            <w:tcW w:w="960" w:type="dxa"/>
          </w:tcPr>
          <w:p w:rsidR="001475E7" w:rsidRPr="000636C4" w:rsidRDefault="001475E7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762" w:type="dxa"/>
          </w:tcPr>
          <w:p w:rsidR="001475E7" w:rsidRPr="000636C4" w:rsidRDefault="001475E7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:rsidR="001475E7" w:rsidRPr="000636C4" w:rsidRDefault="001475E7" w:rsidP="00147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77F1" w:rsidRPr="00B70CEE" w:rsidRDefault="001475E7" w:rsidP="00974076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 xml:space="preserve">Explain </w:t>
            </w:r>
            <w:r w:rsidR="003977F1" w:rsidRPr="00B70CEE">
              <w:rPr>
                <w:rFonts w:ascii="Times New Roman" w:hAnsi="Times New Roman" w:cs="Times New Roman"/>
                <w:sz w:val="24"/>
                <w:szCs w:val="24"/>
              </w:rPr>
              <w:t>Millennium Development Goals (MDGs)/Sustainable Development G</w:t>
            </w: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>oals</w:t>
            </w:r>
            <w:r w:rsidR="003977F1" w:rsidRPr="00B70CEE">
              <w:rPr>
                <w:rFonts w:ascii="Times New Roman" w:hAnsi="Times New Roman" w:cs="Times New Roman"/>
                <w:sz w:val="24"/>
                <w:szCs w:val="24"/>
              </w:rPr>
              <w:t xml:space="preserve"> (SDGs)</w:t>
            </w: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977F1" w:rsidRPr="000636C4" w:rsidRDefault="003977F1" w:rsidP="00EA1A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5E7" w:rsidRPr="00B70CEE" w:rsidRDefault="001475E7" w:rsidP="00974076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>Analyse Zambia’s efforts towards the attainment of the</w:t>
            </w:r>
            <w:r w:rsidR="003977F1" w:rsidRPr="00B70CEE">
              <w:rPr>
                <w:rFonts w:ascii="Times New Roman" w:hAnsi="Times New Roman" w:cs="Times New Roman"/>
                <w:sz w:val="24"/>
                <w:szCs w:val="24"/>
              </w:rPr>
              <w:t xml:space="preserve"> Millennium Development Goals (MDGs)/</w:t>
            </w: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 xml:space="preserve"> Sustainable Development Goals</w:t>
            </w:r>
          </w:p>
        </w:tc>
        <w:tc>
          <w:tcPr>
            <w:tcW w:w="2126" w:type="dxa"/>
          </w:tcPr>
          <w:p w:rsidR="001475E7" w:rsidRPr="000636C4" w:rsidRDefault="001475E7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475E7" w:rsidRPr="000636C4" w:rsidRDefault="001475E7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75E7" w:rsidRPr="000636C4" w:rsidRDefault="001475E7" w:rsidP="00D433FC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12</w:t>
            </w:r>
          </w:p>
          <w:p w:rsidR="001475E7" w:rsidRPr="000636C4" w:rsidRDefault="001475E7" w:rsidP="00D433FC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12</w:t>
            </w:r>
          </w:p>
          <w:p w:rsidR="001475E7" w:rsidRPr="000636C4" w:rsidRDefault="001475E7" w:rsidP="00D433FC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1475E7" w:rsidRPr="000636C4" w:rsidRDefault="001475E7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5E7" w:rsidRPr="000636C4" w:rsidTr="00D433FC">
        <w:tc>
          <w:tcPr>
            <w:tcW w:w="960" w:type="dxa"/>
          </w:tcPr>
          <w:p w:rsidR="001475E7" w:rsidRPr="000636C4" w:rsidRDefault="001475E7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62" w:type="dxa"/>
          </w:tcPr>
          <w:p w:rsidR="001475E7" w:rsidRPr="000636C4" w:rsidRDefault="001475E7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END OF TERM TESTS</w:t>
            </w:r>
          </w:p>
        </w:tc>
        <w:tc>
          <w:tcPr>
            <w:tcW w:w="3183" w:type="dxa"/>
          </w:tcPr>
          <w:p w:rsidR="001475E7" w:rsidRPr="000636C4" w:rsidRDefault="001475E7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Write end of term tests</w:t>
            </w:r>
          </w:p>
        </w:tc>
        <w:tc>
          <w:tcPr>
            <w:tcW w:w="2126" w:type="dxa"/>
          </w:tcPr>
          <w:p w:rsidR="001475E7" w:rsidRPr="000636C4" w:rsidRDefault="001475E7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475E7" w:rsidRPr="000636C4" w:rsidRDefault="001475E7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75E7" w:rsidRPr="000636C4" w:rsidRDefault="001475E7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5E7" w:rsidRPr="000636C4" w:rsidTr="00D433FC">
        <w:tblPrEx>
          <w:tblLook w:val="0000"/>
        </w:tblPrEx>
        <w:trPr>
          <w:trHeight w:val="234"/>
        </w:trPr>
        <w:tc>
          <w:tcPr>
            <w:tcW w:w="960" w:type="dxa"/>
          </w:tcPr>
          <w:p w:rsidR="001475E7" w:rsidRPr="000636C4" w:rsidRDefault="001475E7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62" w:type="dxa"/>
          </w:tcPr>
          <w:p w:rsidR="001475E7" w:rsidRPr="000636C4" w:rsidRDefault="001475E7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END OF TERM TESTS</w:t>
            </w:r>
          </w:p>
        </w:tc>
        <w:tc>
          <w:tcPr>
            <w:tcW w:w="3183" w:type="dxa"/>
          </w:tcPr>
          <w:p w:rsidR="001475E7" w:rsidRPr="000636C4" w:rsidRDefault="001475E7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Write end of term tests</w:t>
            </w:r>
          </w:p>
        </w:tc>
        <w:tc>
          <w:tcPr>
            <w:tcW w:w="2126" w:type="dxa"/>
          </w:tcPr>
          <w:p w:rsidR="001475E7" w:rsidRPr="000636C4" w:rsidRDefault="001475E7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475E7" w:rsidRPr="000636C4" w:rsidRDefault="001475E7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75E7" w:rsidRPr="000636C4" w:rsidRDefault="001475E7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33FC" w:rsidRPr="000636C4" w:rsidRDefault="00D433FC" w:rsidP="00B02CE2">
      <w:pPr>
        <w:rPr>
          <w:rFonts w:ascii="Times New Roman" w:hAnsi="Times New Roman" w:cs="Times New Roman"/>
          <w:sz w:val="24"/>
          <w:szCs w:val="24"/>
        </w:rPr>
      </w:pPr>
    </w:p>
    <w:p w:rsidR="00D433FC" w:rsidRPr="000636C4" w:rsidRDefault="00D433FC" w:rsidP="00B02CE2">
      <w:pPr>
        <w:rPr>
          <w:rFonts w:ascii="Times New Roman" w:hAnsi="Times New Roman" w:cs="Times New Roman"/>
          <w:sz w:val="24"/>
          <w:szCs w:val="24"/>
        </w:rPr>
      </w:pPr>
    </w:p>
    <w:sectPr w:rsidR="00D433FC" w:rsidRPr="000636C4" w:rsidSect="000C3A9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4076" w:rsidRDefault="00974076" w:rsidP="00B02CE2">
      <w:pPr>
        <w:spacing w:after="0" w:line="240" w:lineRule="auto"/>
      </w:pPr>
      <w:r>
        <w:separator/>
      </w:r>
    </w:p>
  </w:endnote>
  <w:endnote w:type="continuationSeparator" w:id="0">
    <w:p w:rsidR="00974076" w:rsidRDefault="00974076" w:rsidP="00B02C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4076" w:rsidRDefault="00974076" w:rsidP="00B02CE2">
      <w:pPr>
        <w:spacing w:after="0" w:line="240" w:lineRule="auto"/>
      </w:pPr>
      <w:r>
        <w:separator/>
      </w:r>
    </w:p>
  </w:footnote>
  <w:footnote w:type="continuationSeparator" w:id="0">
    <w:p w:rsidR="00974076" w:rsidRDefault="00974076" w:rsidP="00B02C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D73AA"/>
    <w:multiLevelType w:val="hybridMultilevel"/>
    <w:tmpl w:val="68F4B91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D92882"/>
    <w:multiLevelType w:val="hybridMultilevel"/>
    <w:tmpl w:val="6C78DA08"/>
    <w:lvl w:ilvl="0" w:tplc="0809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03533076"/>
    <w:multiLevelType w:val="hybridMultilevel"/>
    <w:tmpl w:val="D9D66E3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C773D"/>
    <w:multiLevelType w:val="hybridMultilevel"/>
    <w:tmpl w:val="EB723CE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B53828"/>
    <w:multiLevelType w:val="hybridMultilevel"/>
    <w:tmpl w:val="1E642B6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5E0982"/>
    <w:multiLevelType w:val="hybridMultilevel"/>
    <w:tmpl w:val="D706B76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521D13"/>
    <w:multiLevelType w:val="hybridMultilevel"/>
    <w:tmpl w:val="204C6AE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6702FDA"/>
    <w:multiLevelType w:val="hybridMultilevel"/>
    <w:tmpl w:val="7B56F45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6BD2CA8"/>
    <w:multiLevelType w:val="hybridMultilevel"/>
    <w:tmpl w:val="9DEE3BC4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78539B2"/>
    <w:multiLevelType w:val="hybridMultilevel"/>
    <w:tmpl w:val="24C2AB5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7D938A3"/>
    <w:multiLevelType w:val="hybridMultilevel"/>
    <w:tmpl w:val="AD5E74D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8137532"/>
    <w:multiLevelType w:val="hybridMultilevel"/>
    <w:tmpl w:val="798A22F6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9FC3F8D"/>
    <w:multiLevelType w:val="hybridMultilevel"/>
    <w:tmpl w:val="7736BFD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BC10B84"/>
    <w:multiLevelType w:val="hybridMultilevel"/>
    <w:tmpl w:val="FB6C1AC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C1A6F22"/>
    <w:multiLevelType w:val="hybridMultilevel"/>
    <w:tmpl w:val="5C20AF4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DB17CAB"/>
    <w:multiLevelType w:val="hybridMultilevel"/>
    <w:tmpl w:val="F5F6940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0FA705D"/>
    <w:multiLevelType w:val="hybridMultilevel"/>
    <w:tmpl w:val="B50C004C"/>
    <w:lvl w:ilvl="0" w:tplc="08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115100B2"/>
    <w:multiLevelType w:val="hybridMultilevel"/>
    <w:tmpl w:val="C3760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1784D32"/>
    <w:multiLevelType w:val="hybridMultilevel"/>
    <w:tmpl w:val="70C6C8A4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1813271"/>
    <w:multiLevelType w:val="hybridMultilevel"/>
    <w:tmpl w:val="ADA8A32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1E35664"/>
    <w:multiLevelType w:val="hybridMultilevel"/>
    <w:tmpl w:val="E6A4B3B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4B529F6"/>
    <w:multiLevelType w:val="hybridMultilevel"/>
    <w:tmpl w:val="515CC41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6057477"/>
    <w:multiLevelType w:val="hybridMultilevel"/>
    <w:tmpl w:val="8372154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7195451"/>
    <w:multiLevelType w:val="hybridMultilevel"/>
    <w:tmpl w:val="DD4A097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8790097"/>
    <w:multiLevelType w:val="hybridMultilevel"/>
    <w:tmpl w:val="867A70F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19127ACC"/>
    <w:multiLevelType w:val="hybridMultilevel"/>
    <w:tmpl w:val="761A66E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1ACB103A"/>
    <w:multiLevelType w:val="hybridMultilevel"/>
    <w:tmpl w:val="5EF41DB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1BC57F1F"/>
    <w:multiLevelType w:val="hybridMultilevel"/>
    <w:tmpl w:val="3DC064BA"/>
    <w:lvl w:ilvl="0" w:tplc="0809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>
    <w:nsid w:val="1CC15094"/>
    <w:multiLevelType w:val="hybridMultilevel"/>
    <w:tmpl w:val="0024B62E"/>
    <w:lvl w:ilvl="0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1CF9222A"/>
    <w:multiLevelType w:val="hybridMultilevel"/>
    <w:tmpl w:val="E062B46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1D405C34"/>
    <w:multiLevelType w:val="hybridMultilevel"/>
    <w:tmpl w:val="12884F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1EC3513B"/>
    <w:multiLevelType w:val="hybridMultilevel"/>
    <w:tmpl w:val="149CE38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1EF95B06"/>
    <w:multiLevelType w:val="hybridMultilevel"/>
    <w:tmpl w:val="73FAB3F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20592454"/>
    <w:multiLevelType w:val="hybridMultilevel"/>
    <w:tmpl w:val="E5E40E2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206E5987"/>
    <w:multiLevelType w:val="hybridMultilevel"/>
    <w:tmpl w:val="659C84D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22763B90"/>
    <w:multiLevelType w:val="hybridMultilevel"/>
    <w:tmpl w:val="6DD4D22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24417B61"/>
    <w:multiLevelType w:val="hybridMultilevel"/>
    <w:tmpl w:val="F3269D7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248E159F"/>
    <w:multiLevelType w:val="hybridMultilevel"/>
    <w:tmpl w:val="30AEF38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24BD1087"/>
    <w:multiLevelType w:val="hybridMultilevel"/>
    <w:tmpl w:val="7966B8D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25ED238F"/>
    <w:multiLevelType w:val="hybridMultilevel"/>
    <w:tmpl w:val="A77CB99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26D03A69"/>
    <w:multiLevelType w:val="hybridMultilevel"/>
    <w:tmpl w:val="FBB84A9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26D03F20"/>
    <w:multiLevelType w:val="hybridMultilevel"/>
    <w:tmpl w:val="F3F0DF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278F40AF"/>
    <w:multiLevelType w:val="hybridMultilevel"/>
    <w:tmpl w:val="E1900A3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28F33038"/>
    <w:multiLevelType w:val="hybridMultilevel"/>
    <w:tmpl w:val="20B40280"/>
    <w:lvl w:ilvl="0" w:tplc="0809000B">
      <w:start w:val="1"/>
      <w:numFmt w:val="bullet"/>
      <w:lvlText w:val=""/>
      <w:lvlJc w:val="left"/>
      <w:pPr>
        <w:ind w:left="77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4">
    <w:nsid w:val="2A803202"/>
    <w:multiLevelType w:val="hybridMultilevel"/>
    <w:tmpl w:val="C07E311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2AC505DD"/>
    <w:multiLevelType w:val="hybridMultilevel"/>
    <w:tmpl w:val="31088F2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2C3C42EB"/>
    <w:multiLevelType w:val="hybridMultilevel"/>
    <w:tmpl w:val="D054C43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2C562767"/>
    <w:multiLevelType w:val="hybridMultilevel"/>
    <w:tmpl w:val="85DA85CC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2D487222"/>
    <w:multiLevelType w:val="hybridMultilevel"/>
    <w:tmpl w:val="7C7E7BE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2FB84F8B"/>
    <w:multiLevelType w:val="hybridMultilevel"/>
    <w:tmpl w:val="A684833C"/>
    <w:lvl w:ilvl="0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>
    <w:nsid w:val="32C203B1"/>
    <w:multiLevelType w:val="hybridMultilevel"/>
    <w:tmpl w:val="3CE46A9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32EA0268"/>
    <w:multiLevelType w:val="hybridMultilevel"/>
    <w:tmpl w:val="136452E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331A372B"/>
    <w:multiLevelType w:val="hybridMultilevel"/>
    <w:tmpl w:val="50B0C84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34414CBE"/>
    <w:multiLevelType w:val="hybridMultilevel"/>
    <w:tmpl w:val="C4C8CE54"/>
    <w:lvl w:ilvl="0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>
    <w:nsid w:val="345C6731"/>
    <w:multiLevelType w:val="hybridMultilevel"/>
    <w:tmpl w:val="14B0EDE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349E3E87"/>
    <w:multiLevelType w:val="hybridMultilevel"/>
    <w:tmpl w:val="12D491F6"/>
    <w:lvl w:ilvl="0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>
    <w:nsid w:val="355776BE"/>
    <w:multiLevelType w:val="hybridMultilevel"/>
    <w:tmpl w:val="449C9C6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36354A86"/>
    <w:multiLevelType w:val="hybridMultilevel"/>
    <w:tmpl w:val="854C432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36F04B9A"/>
    <w:multiLevelType w:val="hybridMultilevel"/>
    <w:tmpl w:val="3BB0579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37003DF4"/>
    <w:multiLevelType w:val="hybridMultilevel"/>
    <w:tmpl w:val="2BC8FE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379058C9"/>
    <w:multiLevelType w:val="hybridMultilevel"/>
    <w:tmpl w:val="7D12828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37BC759D"/>
    <w:multiLevelType w:val="hybridMultilevel"/>
    <w:tmpl w:val="8EE0BB4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38140995"/>
    <w:multiLevelType w:val="hybridMultilevel"/>
    <w:tmpl w:val="B2DC4DB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383A4118"/>
    <w:multiLevelType w:val="hybridMultilevel"/>
    <w:tmpl w:val="0B4254B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39843732"/>
    <w:multiLevelType w:val="hybridMultilevel"/>
    <w:tmpl w:val="5F84B07C"/>
    <w:lvl w:ilvl="0" w:tplc="08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5">
    <w:nsid w:val="3A33660F"/>
    <w:multiLevelType w:val="hybridMultilevel"/>
    <w:tmpl w:val="3E8CE1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3C8C00AE"/>
    <w:multiLevelType w:val="hybridMultilevel"/>
    <w:tmpl w:val="77CC399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3D400E14"/>
    <w:multiLevelType w:val="hybridMultilevel"/>
    <w:tmpl w:val="CDC0CFE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4034532B"/>
    <w:multiLevelType w:val="hybridMultilevel"/>
    <w:tmpl w:val="BA5ABB7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41550946"/>
    <w:multiLevelType w:val="hybridMultilevel"/>
    <w:tmpl w:val="0644D6D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41757014"/>
    <w:multiLevelType w:val="hybridMultilevel"/>
    <w:tmpl w:val="C8B2F99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43927C17"/>
    <w:multiLevelType w:val="hybridMultilevel"/>
    <w:tmpl w:val="F74EED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44301886"/>
    <w:multiLevelType w:val="hybridMultilevel"/>
    <w:tmpl w:val="14149E3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443C68BC"/>
    <w:multiLevelType w:val="hybridMultilevel"/>
    <w:tmpl w:val="A04E58E6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458D7C4F"/>
    <w:multiLevelType w:val="hybridMultilevel"/>
    <w:tmpl w:val="65C2341A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472F0756"/>
    <w:multiLevelType w:val="hybridMultilevel"/>
    <w:tmpl w:val="5DF86ED4"/>
    <w:lvl w:ilvl="0" w:tplc="0809000B">
      <w:start w:val="1"/>
      <w:numFmt w:val="bullet"/>
      <w:lvlText w:val=""/>
      <w:lvlJc w:val="left"/>
      <w:pPr>
        <w:ind w:left="77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6">
    <w:nsid w:val="49342505"/>
    <w:multiLevelType w:val="hybridMultilevel"/>
    <w:tmpl w:val="0E52B0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498412E8"/>
    <w:multiLevelType w:val="hybridMultilevel"/>
    <w:tmpl w:val="6B4CA944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498D6382"/>
    <w:multiLevelType w:val="hybridMultilevel"/>
    <w:tmpl w:val="F6D0283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4A7B26E8"/>
    <w:multiLevelType w:val="hybridMultilevel"/>
    <w:tmpl w:val="AB1604F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4B0A05B0"/>
    <w:multiLevelType w:val="hybridMultilevel"/>
    <w:tmpl w:val="61AEBE2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4DEB687C"/>
    <w:multiLevelType w:val="hybridMultilevel"/>
    <w:tmpl w:val="400EE0B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4E0F4F30"/>
    <w:multiLevelType w:val="hybridMultilevel"/>
    <w:tmpl w:val="48BA79DC"/>
    <w:lvl w:ilvl="0" w:tplc="0809000B">
      <w:start w:val="1"/>
      <w:numFmt w:val="bullet"/>
      <w:lvlText w:val=""/>
      <w:lvlJc w:val="left"/>
      <w:pPr>
        <w:ind w:left="77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3">
    <w:nsid w:val="4E2B0423"/>
    <w:multiLevelType w:val="hybridMultilevel"/>
    <w:tmpl w:val="BC243F9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500D39E7"/>
    <w:multiLevelType w:val="hybridMultilevel"/>
    <w:tmpl w:val="264CB81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50396D50"/>
    <w:multiLevelType w:val="hybridMultilevel"/>
    <w:tmpl w:val="B3C6264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512B33CF"/>
    <w:multiLevelType w:val="hybridMultilevel"/>
    <w:tmpl w:val="79C87C0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52C3405D"/>
    <w:multiLevelType w:val="hybridMultilevel"/>
    <w:tmpl w:val="BD783F1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539362C8"/>
    <w:multiLevelType w:val="hybridMultilevel"/>
    <w:tmpl w:val="DD908CBA"/>
    <w:lvl w:ilvl="0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9">
    <w:nsid w:val="53C733B5"/>
    <w:multiLevelType w:val="hybridMultilevel"/>
    <w:tmpl w:val="B99E8C10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554D36F3"/>
    <w:multiLevelType w:val="hybridMultilevel"/>
    <w:tmpl w:val="773A8FC8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55806540"/>
    <w:multiLevelType w:val="hybridMultilevel"/>
    <w:tmpl w:val="8BF239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>
    <w:nsid w:val="569016AF"/>
    <w:multiLevelType w:val="hybridMultilevel"/>
    <w:tmpl w:val="64CC40A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57A522F5"/>
    <w:multiLevelType w:val="hybridMultilevel"/>
    <w:tmpl w:val="B9BE38F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>
    <w:nsid w:val="59456ED2"/>
    <w:multiLevelType w:val="hybridMultilevel"/>
    <w:tmpl w:val="E4DEDA7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59915554"/>
    <w:multiLevelType w:val="hybridMultilevel"/>
    <w:tmpl w:val="70748892"/>
    <w:lvl w:ilvl="0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5ADA2A85"/>
    <w:multiLevelType w:val="hybridMultilevel"/>
    <w:tmpl w:val="607E39A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5BE52CDF"/>
    <w:multiLevelType w:val="hybridMultilevel"/>
    <w:tmpl w:val="4A200B7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>
    <w:nsid w:val="5D1B165B"/>
    <w:multiLevelType w:val="hybridMultilevel"/>
    <w:tmpl w:val="8F1A4B18"/>
    <w:lvl w:ilvl="0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9">
    <w:nsid w:val="5F2C777D"/>
    <w:multiLevelType w:val="hybridMultilevel"/>
    <w:tmpl w:val="93908BA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614F526E"/>
    <w:multiLevelType w:val="hybridMultilevel"/>
    <w:tmpl w:val="06C2B896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>
    <w:nsid w:val="62077E59"/>
    <w:multiLevelType w:val="hybridMultilevel"/>
    <w:tmpl w:val="CFB047CC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66907584"/>
    <w:multiLevelType w:val="hybridMultilevel"/>
    <w:tmpl w:val="29645028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671977C4"/>
    <w:multiLevelType w:val="hybridMultilevel"/>
    <w:tmpl w:val="E5684CC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68CE712D"/>
    <w:multiLevelType w:val="hybridMultilevel"/>
    <w:tmpl w:val="371A38DA"/>
    <w:lvl w:ilvl="0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5">
    <w:nsid w:val="6B7654FC"/>
    <w:multiLevelType w:val="hybridMultilevel"/>
    <w:tmpl w:val="28FCCD4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6BF60C4D"/>
    <w:multiLevelType w:val="hybridMultilevel"/>
    <w:tmpl w:val="0A60801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6CC75CF6"/>
    <w:multiLevelType w:val="hybridMultilevel"/>
    <w:tmpl w:val="5A8889F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6D1505B7"/>
    <w:multiLevelType w:val="hybridMultilevel"/>
    <w:tmpl w:val="B694CC3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>
    <w:nsid w:val="6EBB4666"/>
    <w:multiLevelType w:val="hybridMultilevel"/>
    <w:tmpl w:val="6FE0790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>
    <w:nsid w:val="6F1D766B"/>
    <w:multiLevelType w:val="hybridMultilevel"/>
    <w:tmpl w:val="53C62F9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>
    <w:nsid w:val="6F57306C"/>
    <w:multiLevelType w:val="hybridMultilevel"/>
    <w:tmpl w:val="BCC8E45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6FCF2F19"/>
    <w:multiLevelType w:val="hybridMultilevel"/>
    <w:tmpl w:val="58C4F2E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>
    <w:nsid w:val="706E7871"/>
    <w:multiLevelType w:val="hybridMultilevel"/>
    <w:tmpl w:val="E32A7C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71855EA4"/>
    <w:multiLevelType w:val="hybridMultilevel"/>
    <w:tmpl w:val="B502A08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>
    <w:nsid w:val="718D00C8"/>
    <w:multiLevelType w:val="hybridMultilevel"/>
    <w:tmpl w:val="3F4EEE0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>
    <w:nsid w:val="72711788"/>
    <w:multiLevelType w:val="hybridMultilevel"/>
    <w:tmpl w:val="046C1E8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>
    <w:nsid w:val="727421E6"/>
    <w:multiLevelType w:val="hybridMultilevel"/>
    <w:tmpl w:val="7FAEB5E8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>
    <w:nsid w:val="72AE5FF2"/>
    <w:multiLevelType w:val="hybridMultilevel"/>
    <w:tmpl w:val="2FA2DAF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>
    <w:nsid w:val="736710FF"/>
    <w:multiLevelType w:val="hybridMultilevel"/>
    <w:tmpl w:val="53E4D2C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>
    <w:nsid w:val="73D62B84"/>
    <w:multiLevelType w:val="hybridMultilevel"/>
    <w:tmpl w:val="67F45B4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>
    <w:nsid w:val="75B45029"/>
    <w:multiLevelType w:val="hybridMultilevel"/>
    <w:tmpl w:val="EECCBED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>
    <w:nsid w:val="76502F54"/>
    <w:multiLevelType w:val="hybridMultilevel"/>
    <w:tmpl w:val="B85C265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76987AE1"/>
    <w:multiLevelType w:val="hybridMultilevel"/>
    <w:tmpl w:val="A9BC004A"/>
    <w:lvl w:ilvl="0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4">
    <w:nsid w:val="779E458B"/>
    <w:multiLevelType w:val="hybridMultilevel"/>
    <w:tmpl w:val="9D16C77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>
    <w:nsid w:val="77EF6A55"/>
    <w:multiLevelType w:val="hybridMultilevel"/>
    <w:tmpl w:val="8E861ED8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6">
    <w:nsid w:val="785D693E"/>
    <w:multiLevelType w:val="hybridMultilevel"/>
    <w:tmpl w:val="9856906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>
    <w:nsid w:val="7A914E0D"/>
    <w:multiLevelType w:val="hybridMultilevel"/>
    <w:tmpl w:val="D152EF8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>
    <w:nsid w:val="7B641079"/>
    <w:multiLevelType w:val="hybridMultilevel"/>
    <w:tmpl w:val="D9BA410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>
    <w:nsid w:val="7C5D41B4"/>
    <w:multiLevelType w:val="hybridMultilevel"/>
    <w:tmpl w:val="A2BA27A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>
    <w:nsid w:val="7C5F15A7"/>
    <w:multiLevelType w:val="hybridMultilevel"/>
    <w:tmpl w:val="9B162C3E"/>
    <w:lvl w:ilvl="0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1">
    <w:nsid w:val="7C7E4D49"/>
    <w:multiLevelType w:val="hybridMultilevel"/>
    <w:tmpl w:val="7FDCBC4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7CB57313"/>
    <w:multiLevelType w:val="hybridMultilevel"/>
    <w:tmpl w:val="21AAE204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>
    <w:nsid w:val="7CD266BE"/>
    <w:multiLevelType w:val="hybridMultilevel"/>
    <w:tmpl w:val="B6B02C5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>
    <w:nsid w:val="7F6C2065"/>
    <w:multiLevelType w:val="hybridMultilevel"/>
    <w:tmpl w:val="0C90728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>
    <w:nsid w:val="7FEC6403"/>
    <w:multiLevelType w:val="hybridMultilevel"/>
    <w:tmpl w:val="22E894A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71"/>
  </w:num>
  <w:num w:numId="3">
    <w:abstractNumId w:val="59"/>
  </w:num>
  <w:num w:numId="4">
    <w:abstractNumId w:val="76"/>
  </w:num>
  <w:num w:numId="5">
    <w:abstractNumId w:val="17"/>
  </w:num>
  <w:num w:numId="6">
    <w:abstractNumId w:val="30"/>
  </w:num>
  <w:num w:numId="7">
    <w:abstractNumId w:val="113"/>
  </w:num>
  <w:num w:numId="8">
    <w:abstractNumId w:val="65"/>
  </w:num>
  <w:num w:numId="9">
    <w:abstractNumId w:val="91"/>
  </w:num>
  <w:num w:numId="10">
    <w:abstractNumId w:val="89"/>
  </w:num>
  <w:num w:numId="11">
    <w:abstractNumId w:val="78"/>
  </w:num>
  <w:num w:numId="12">
    <w:abstractNumId w:val="90"/>
  </w:num>
  <w:num w:numId="13">
    <w:abstractNumId w:val="15"/>
  </w:num>
  <w:num w:numId="14">
    <w:abstractNumId w:val="18"/>
  </w:num>
  <w:num w:numId="15">
    <w:abstractNumId w:val="37"/>
  </w:num>
  <w:num w:numId="16">
    <w:abstractNumId w:val="102"/>
  </w:num>
  <w:num w:numId="17">
    <w:abstractNumId w:val="86"/>
  </w:num>
  <w:num w:numId="18">
    <w:abstractNumId w:val="101"/>
  </w:num>
  <w:num w:numId="19">
    <w:abstractNumId w:val="8"/>
  </w:num>
  <w:num w:numId="20">
    <w:abstractNumId w:val="47"/>
  </w:num>
  <w:num w:numId="21">
    <w:abstractNumId w:val="54"/>
  </w:num>
  <w:num w:numId="22">
    <w:abstractNumId w:val="92"/>
  </w:num>
  <w:num w:numId="23">
    <w:abstractNumId w:val="73"/>
  </w:num>
  <w:num w:numId="24">
    <w:abstractNumId w:val="100"/>
  </w:num>
  <w:num w:numId="25">
    <w:abstractNumId w:val="117"/>
  </w:num>
  <w:num w:numId="26">
    <w:abstractNumId w:val="74"/>
  </w:num>
  <w:num w:numId="27">
    <w:abstractNumId w:val="94"/>
  </w:num>
  <w:num w:numId="28">
    <w:abstractNumId w:val="48"/>
  </w:num>
  <w:num w:numId="29">
    <w:abstractNumId w:val="122"/>
  </w:num>
  <w:num w:numId="30">
    <w:abstractNumId w:val="96"/>
  </w:num>
  <w:num w:numId="31">
    <w:abstractNumId w:val="26"/>
  </w:num>
  <w:num w:numId="32">
    <w:abstractNumId w:val="109"/>
  </w:num>
  <w:num w:numId="33">
    <w:abstractNumId w:val="129"/>
  </w:num>
  <w:num w:numId="34">
    <w:abstractNumId w:val="115"/>
  </w:num>
  <w:num w:numId="35">
    <w:abstractNumId w:val="127"/>
  </w:num>
  <w:num w:numId="36">
    <w:abstractNumId w:val="111"/>
  </w:num>
  <w:num w:numId="37">
    <w:abstractNumId w:val="52"/>
  </w:num>
  <w:num w:numId="38">
    <w:abstractNumId w:val="124"/>
  </w:num>
  <w:num w:numId="39">
    <w:abstractNumId w:val="116"/>
  </w:num>
  <w:num w:numId="40">
    <w:abstractNumId w:val="112"/>
  </w:num>
  <w:num w:numId="41">
    <w:abstractNumId w:val="67"/>
  </w:num>
  <w:num w:numId="42">
    <w:abstractNumId w:val="24"/>
  </w:num>
  <w:num w:numId="43">
    <w:abstractNumId w:val="45"/>
  </w:num>
  <w:num w:numId="44">
    <w:abstractNumId w:val="105"/>
  </w:num>
  <w:num w:numId="45">
    <w:abstractNumId w:val="114"/>
  </w:num>
  <w:num w:numId="46">
    <w:abstractNumId w:val="31"/>
  </w:num>
  <w:num w:numId="47">
    <w:abstractNumId w:val="39"/>
  </w:num>
  <w:num w:numId="48">
    <w:abstractNumId w:val="34"/>
  </w:num>
  <w:num w:numId="49">
    <w:abstractNumId w:val="70"/>
  </w:num>
  <w:num w:numId="50">
    <w:abstractNumId w:val="81"/>
  </w:num>
  <w:num w:numId="51">
    <w:abstractNumId w:val="58"/>
  </w:num>
  <w:num w:numId="52">
    <w:abstractNumId w:val="118"/>
  </w:num>
  <w:num w:numId="53">
    <w:abstractNumId w:val="25"/>
  </w:num>
  <w:num w:numId="54">
    <w:abstractNumId w:val="93"/>
  </w:num>
  <w:num w:numId="55">
    <w:abstractNumId w:val="63"/>
  </w:num>
  <w:num w:numId="56">
    <w:abstractNumId w:val="110"/>
  </w:num>
  <w:num w:numId="57">
    <w:abstractNumId w:val="38"/>
  </w:num>
  <w:num w:numId="58">
    <w:abstractNumId w:val="82"/>
  </w:num>
  <w:num w:numId="59">
    <w:abstractNumId w:val="69"/>
  </w:num>
  <w:num w:numId="60">
    <w:abstractNumId w:val="10"/>
  </w:num>
  <w:num w:numId="61">
    <w:abstractNumId w:val="53"/>
  </w:num>
  <w:num w:numId="62">
    <w:abstractNumId w:val="3"/>
  </w:num>
  <w:num w:numId="63">
    <w:abstractNumId w:val="62"/>
  </w:num>
  <w:num w:numId="64">
    <w:abstractNumId w:val="126"/>
  </w:num>
  <w:num w:numId="65">
    <w:abstractNumId w:val="7"/>
  </w:num>
  <w:num w:numId="66">
    <w:abstractNumId w:val="14"/>
  </w:num>
  <w:num w:numId="67">
    <w:abstractNumId w:val="85"/>
  </w:num>
  <w:num w:numId="68">
    <w:abstractNumId w:val="4"/>
  </w:num>
  <w:num w:numId="69">
    <w:abstractNumId w:val="79"/>
  </w:num>
  <w:num w:numId="70">
    <w:abstractNumId w:val="84"/>
  </w:num>
  <w:num w:numId="71">
    <w:abstractNumId w:val="72"/>
  </w:num>
  <w:num w:numId="72">
    <w:abstractNumId w:val="83"/>
  </w:num>
  <w:num w:numId="73">
    <w:abstractNumId w:val="46"/>
  </w:num>
  <w:num w:numId="74">
    <w:abstractNumId w:val="40"/>
  </w:num>
  <w:num w:numId="75">
    <w:abstractNumId w:val="43"/>
  </w:num>
  <w:num w:numId="76">
    <w:abstractNumId w:val="57"/>
  </w:num>
  <w:num w:numId="77">
    <w:abstractNumId w:val="133"/>
  </w:num>
  <w:num w:numId="78">
    <w:abstractNumId w:val="120"/>
  </w:num>
  <w:num w:numId="79">
    <w:abstractNumId w:val="75"/>
  </w:num>
  <w:num w:numId="80">
    <w:abstractNumId w:val="2"/>
  </w:num>
  <w:num w:numId="81">
    <w:abstractNumId w:val="19"/>
  </w:num>
  <w:num w:numId="82">
    <w:abstractNumId w:val="131"/>
  </w:num>
  <w:num w:numId="83">
    <w:abstractNumId w:val="51"/>
  </w:num>
  <w:num w:numId="84">
    <w:abstractNumId w:val="0"/>
  </w:num>
  <w:num w:numId="85">
    <w:abstractNumId w:val="132"/>
  </w:num>
  <w:num w:numId="86">
    <w:abstractNumId w:val="50"/>
  </w:num>
  <w:num w:numId="87">
    <w:abstractNumId w:val="60"/>
  </w:num>
  <w:num w:numId="88">
    <w:abstractNumId w:val="61"/>
  </w:num>
  <w:num w:numId="89">
    <w:abstractNumId w:val="103"/>
  </w:num>
  <w:num w:numId="90">
    <w:abstractNumId w:val="33"/>
  </w:num>
  <w:num w:numId="91">
    <w:abstractNumId w:val="80"/>
  </w:num>
  <w:num w:numId="92">
    <w:abstractNumId w:val="21"/>
  </w:num>
  <w:num w:numId="93">
    <w:abstractNumId w:val="77"/>
  </w:num>
  <w:num w:numId="94">
    <w:abstractNumId w:val="28"/>
  </w:num>
  <w:num w:numId="95">
    <w:abstractNumId w:val="88"/>
  </w:num>
  <w:num w:numId="96">
    <w:abstractNumId w:val="98"/>
  </w:num>
  <w:num w:numId="97">
    <w:abstractNumId w:val="123"/>
  </w:num>
  <w:num w:numId="98">
    <w:abstractNumId w:val="130"/>
  </w:num>
  <w:num w:numId="99">
    <w:abstractNumId w:val="95"/>
  </w:num>
  <w:num w:numId="100">
    <w:abstractNumId w:val="104"/>
  </w:num>
  <w:num w:numId="101">
    <w:abstractNumId w:val="49"/>
  </w:num>
  <w:num w:numId="102">
    <w:abstractNumId w:val="55"/>
  </w:num>
  <w:num w:numId="103">
    <w:abstractNumId w:val="125"/>
  </w:num>
  <w:num w:numId="104">
    <w:abstractNumId w:val="64"/>
  </w:num>
  <w:num w:numId="105">
    <w:abstractNumId w:val="6"/>
  </w:num>
  <w:num w:numId="106">
    <w:abstractNumId w:val="9"/>
  </w:num>
  <w:num w:numId="107">
    <w:abstractNumId w:val="23"/>
  </w:num>
  <w:num w:numId="108">
    <w:abstractNumId w:val="121"/>
  </w:num>
  <w:num w:numId="109">
    <w:abstractNumId w:val="12"/>
  </w:num>
  <w:num w:numId="110">
    <w:abstractNumId w:val="32"/>
  </w:num>
  <w:num w:numId="111">
    <w:abstractNumId w:val="35"/>
  </w:num>
  <w:num w:numId="112">
    <w:abstractNumId w:val="44"/>
  </w:num>
  <w:num w:numId="113">
    <w:abstractNumId w:val="128"/>
  </w:num>
  <w:num w:numId="114">
    <w:abstractNumId w:val="16"/>
  </w:num>
  <w:num w:numId="115">
    <w:abstractNumId w:val="20"/>
  </w:num>
  <w:num w:numId="116">
    <w:abstractNumId w:val="42"/>
  </w:num>
  <w:num w:numId="117">
    <w:abstractNumId w:val="107"/>
  </w:num>
  <w:num w:numId="118">
    <w:abstractNumId w:val="135"/>
  </w:num>
  <w:num w:numId="119">
    <w:abstractNumId w:val="99"/>
  </w:num>
  <w:num w:numId="120">
    <w:abstractNumId w:val="27"/>
  </w:num>
  <w:num w:numId="121">
    <w:abstractNumId w:val="5"/>
  </w:num>
  <w:num w:numId="122">
    <w:abstractNumId w:val="22"/>
  </w:num>
  <w:num w:numId="123">
    <w:abstractNumId w:val="106"/>
  </w:num>
  <w:num w:numId="124">
    <w:abstractNumId w:val="56"/>
  </w:num>
  <w:num w:numId="125">
    <w:abstractNumId w:val="68"/>
  </w:num>
  <w:num w:numId="126">
    <w:abstractNumId w:val="29"/>
  </w:num>
  <w:num w:numId="127">
    <w:abstractNumId w:val="108"/>
  </w:num>
  <w:num w:numId="128">
    <w:abstractNumId w:val="66"/>
  </w:num>
  <w:num w:numId="129">
    <w:abstractNumId w:val="36"/>
  </w:num>
  <w:num w:numId="130">
    <w:abstractNumId w:val="1"/>
  </w:num>
  <w:num w:numId="131">
    <w:abstractNumId w:val="97"/>
  </w:num>
  <w:num w:numId="132">
    <w:abstractNumId w:val="13"/>
  </w:num>
  <w:num w:numId="133">
    <w:abstractNumId w:val="87"/>
  </w:num>
  <w:num w:numId="134">
    <w:abstractNumId w:val="11"/>
  </w:num>
  <w:num w:numId="135">
    <w:abstractNumId w:val="119"/>
  </w:num>
  <w:num w:numId="136">
    <w:abstractNumId w:val="134"/>
  </w:num>
  <w:numIdMacAtCleanup w:val="1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3225"/>
    <w:rsid w:val="00024EB2"/>
    <w:rsid w:val="00035423"/>
    <w:rsid w:val="000636C4"/>
    <w:rsid w:val="00077D8D"/>
    <w:rsid w:val="000B1C36"/>
    <w:rsid w:val="000C3A97"/>
    <w:rsid w:val="000D19A6"/>
    <w:rsid w:val="00145A8B"/>
    <w:rsid w:val="001475E7"/>
    <w:rsid w:val="001B06B5"/>
    <w:rsid w:val="001D00EA"/>
    <w:rsid w:val="001E3CFB"/>
    <w:rsid w:val="002047B1"/>
    <w:rsid w:val="0029688F"/>
    <w:rsid w:val="002D6050"/>
    <w:rsid w:val="002F6A40"/>
    <w:rsid w:val="00350C61"/>
    <w:rsid w:val="003977F1"/>
    <w:rsid w:val="00397FDE"/>
    <w:rsid w:val="003D2DC4"/>
    <w:rsid w:val="003D710C"/>
    <w:rsid w:val="00472E5F"/>
    <w:rsid w:val="00493315"/>
    <w:rsid w:val="004A2438"/>
    <w:rsid w:val="004B66F2"/>
    <w:rsid w:val="004C269E"/>
    <w:rsid w:val="004C6846"/>
    <w:rsid w:val="00533F64"/>
    <w:rsid w:val="005A3C8E"/>
    <w:rsid w:val="00627284"/>
    <w:rsid w:val="00643225"/>
    <w:rsid w:val="00651949"/>
    <w:rsid w:val="00677C88"/>
    <w:rsid w:val="007248C6"/>
    <w:rsid w:val="00790C5C"/>
    <w:rsid w:val="007B67E9"/>
    <w:rsid w:val="007B73F9"/>
    <w:rsid w:val="007F6BDB"/>
    <w:rsid w:val="0081778B"/>
    <w:rsid w:val="008611C9"/>
    <w:rsid w:val="00890382"/>
    <w:rsid w:val="008D07BB"/>
    <w:rsid w:val="008D48CA"/>
    <w:rsid w:val="00954566"/>
    <w:rsid w:val="00955C5B"/>
    <w:rsid w:val="00965A97"/>
    <w:rsid w:val="00974076"/>
    <w:rsid w:val="00980275"/>
    <w:rsid w:val="009A6FBB"/>
    <w:rsid w:val="009E0850"/>
    <w:rsid w:val="00A10ABE"/>
    <w:rsid w:val="00A21432"/>
    <w:rsid w:val="00A229B7"/>
    <w:rsid w:val="00A561AB"/>
    <w:rsid w:val="00A60512"/>
    <w:rsid w:val="00A71D9E"/>
    <w:rsid w:val="00A73B2A"/>
    <w:rsid w:val="00A856FA"/>
    <w:rsid w:val="00AA74A8"/>
    <w:rsid w:val="00AF7409"/>
    <w:rsid w:val="00B02CE2"/>
    <w:rsid w:val="00B175A3"/>
    <w:rsid w:val="00B32999"/>
    <w:rsid w:val="00B33D22"/>
    <w:rsid w:val="00B4299D"/>
    <w:rsid w:val="00B4561D"/>
    <w:rsid w:val="00B70CEE"/>
    <w:rsid w:val="00B7674A"/>
    <w:rsid w:val="00B8276F"/>
    <w:rsid w:val="00B95A8D"/>
    <w:rsid w:val="00BD4E69"/>
    <w:rsid w:val="00BE6839"/>
    <w:rsid w:val="00C21036"/>
    <w:rsid w:val="00C95807"/>
    <w:rsid w:val="00CD0C85"/>
    <w:rsid w:val="00CD21D2"/>
    <w:rsid w:val="00D433FC"/>
    <w:rsid w:val="00D74342"/>
    <w:rsid w:val="00D80A83"/>
    <w:rsid w:val="00DA38BA"/>
    <w:rsid w:val="00DA4C4F"/>
    <w:rsid w:val="00DA5075"/>
    <w:rsid w:val="00DA78B8"/>
    <w:rsid w:val="00DB344B"/>
    <w:rsid w:val="00DD39CB"/>
    <w:rsid w:val="00DE2ADD"/>
    <w:rsid w:val="00E30B8F"/>
    <w:rsid w:val="00E52443"/>
    <w:rsid w:val="00E54FC4"/>
    <w:rsid w:val="00E56FFD"/>
    <w:rsid w:val="00E87AAF"/>
    <w:rsid w:val="00E92E44"/>
    <w:rsid w:val="00E931D2"/>
    <w:rsid w:val="00EA1A5F"/>
    <w:rsid w:val="00EB0D75"/>
    <w:rsid w:val="00EC0378"/>
    <w:rsid w:val="00EC55D6"/>
    <w:rsid w:val="00EC7702"/>
    <w:rsid w:val="00ED1330"/>
    <w:rsid w:val="00EE31BB"/>
    <w:rsid w:val="00F0512E"/>
    <w:rsid w:val="00F11316"/>
    <w:rsid w:val="00F63297"/>
    <w:rsid w:val="00F71112"/>
    <w:rsid w:val="00F863FD"/>
    <w:rsid w:val="00FC0FB7"/>
    <w:rsid w:val="00FC6049"/>
    <w:rsid w:val="00FD20AE"/>
    <w:rsid w:val="00FE3BBE"/>
    <w:rsid w:val="00FF1AF6"/>
    <w:rsid w:val="00FF2693"/>
    <w:rsid w:val="00FF3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A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C68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55C5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02C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02CE2"/>
  </w:style>
  <w:style w:type="paragraph" w:styleId="Footer">
    <w:name w:val="footer"/>
    <w:basedOn w:val="Normal"/>
    <w:link w:val="FooterChar"/>
    <w:uiPriority w:val="99"/>
    <w:semiHidden/>
    <w:unhideWhenUsed/>
    <w:rsid w:val="00B02C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02C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2746</TotalTime>
  <Pages>34</Pages>
  <Words>3817</Words>
  <Characters>21762</Characters>
  <Application>Microsoft Office Word</Application>
  <DocSecurity>0</DocSecurity>
  <Lines>181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12</cp:revision>
  <dcterms:created xsi:type="dcterms:W3CDTF">2014-12-09T10:45:00Z</dcterms:created>
  <dcterms:modified xsi:type="dcterms:W3CDTF">2014-12-14T18:43:00Z</dcterms:modified>
</cp:coreProperties>
</file>